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CE" w:rsidRPr="009D54CE" w:rsidRDefault="00CC1107" w:rsidP="009D54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A7EB0" wp14:editId="5D8B01CC">
                <wp:simplePos x="0" y="0"/>
                <wp:positionH relativeFrom="column">
                  <wp:posOffset>1882140</wp:posOffset>
                </wp:positionH>
                <wp:positionV relativeFrom="paragraph">
                  <wp:posOffset>9243060</wp:posOffset>
                </wp:positionV>
                <wp:extent cx="1581150" cy="619125"/>
                <wp:effectExtent l="0" t="0" r="19050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E4" w:rsidRPr="008E4A17" w:rsidRDefault="008623E4" w:rsidP="008E4A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8E4A17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E4A17">
                              <w:rPr>
                                <w:rFonts w:ascii="Times New Roman" w:hAnsi="Times New Roman" w:cs="Times New Roman"/>
                                <w:b/>
                              </w:rPr>
                              <w:t>Северная</w:t>
                            </w:r>
                          </w:p>
                          <w:p w:rsidR="008623E4" w:rsidRPr="008E4A17" w:rsidRDefault="008623E4" w:rsidP="008E4A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A17">
                              <w:rPr>
                                <w:rFonts w:ascii="Times New Roman" w:hAnsi="Times New Roman" w:cs="Times New Roman"/>
                                <w:b/>
                              </w:rPr>
                              <w:t>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8.2pt;margin-top:727.8pt;width:124.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" fillcolor="#fbd4b4 [1305]" strokecolor="#fde9d9 [665]" strokeweight="2pt">
                <v:textbox>
                  <w:txbxContent>
                    <w:p w:rsidR="008623E4" w:rsidRPr="008E4A17" w:rsidRDefault="008623E4" w:rsidP="008E4A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8E4A17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E4A17">
                        <w:rPr>
                          <w:rFonts w:ascii="Times New Roman" w:hAnsi="Times New Roman" w:cs="Times New Roman"/>
                          <w:b/>
                        </w:rPr>
                        <w:t>Северная</w:t>
                      </w:r>
                    </w:p>
                    <w:p w:rsidR="008623E4" w:rsidRPr="008E4A17" w:rsidRDefault="008623E4" w:rsidP="008E4A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A17">
                        <w:rPr>
                          <w:rFonts w:ascii="Times New Roman" w:hAnsi="Times New Roman" w:cs="Times New Roman"/>
                          <w:b/>
                        </w:rPr>
                        <w:t>2020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noProof/>
          <w:color w:val="EEECE1" w:themeColor="background2"/>
          <w:spacing w:val="30"/>
          <w:sz w:val="72"/>
          <w:szCs w:val="72"/>
          <w:lang w:eastAsia="ru-RU"/>
        </w:rPr>
        <w:drawing>
          <wp:anchor distT="0" distB="0" distL="114300" distR="114300" simplePos="0" relativeHeight="251691008" behindDoc="1" locked="0" layoutInCell="1" allowOverlap="1" wp14:anchorId="1AB19D5F" wp14:editId="2AEF17A2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2BA38" wp14:editId="7EBEA0D3">
                <wp:simplePos x="0" y="0"/>
                <wp:positionH relativeFrom="column">
                  <wp:posOffset>-480060</wp:posOffset>
                </wp:positionH>
                <wp:positionV relativeFrom="paragraph">
                  <wp:posOffset>3775711</wp:posOffset>
                </wp:positionV>
                <wp:extent cx="6781800" cy="2362200"/>
                <wp:effectExtent l="57150" t="57150" r="57150" b="571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362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E4" w:rsidRDefault="008623E4" w:rsidP="008E4A17">
                            <w:pPr>
                              <w:ind w:left="2833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7"/>
                                <w:sz w:val="72"/>
                                <w:szCs w:val="72"/>
                              </w:rPr>
                            </w:pP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41"/>
                                <w:sz w:val="72"/>
                                <w:szCs w:val="72"/>
                              </w:rPr>
                              <w:t>Проект</w:t>
                            </w:r>
                          </w:p>
                          <w:p w:rsidR="008623E4" w:rsidRDefault="008623E4" w:rsidP="008E4A1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72"/>
                                <w:szCs w:val="72"/>
                              </w:rPr>
                            </w:pP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4"/>
                                <w:sz w:val="72"/>
                                <w:szCs w:val="72"/>
                              </w:rPr>
                              <w:t>«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55"/>
                                <w:sz w:val="72"/>
                                <w:szCs w:val="72"/>
                              </w:rPr>
                              <w:t>Мы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8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24"/>
                                <w:sz w:val="72"/>
                                <w:szCs w:val="72"/>
                              </w:rPr>
                              <w:t>-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6"/>
                                <w:sz w:val="72"/>
                                <w:szCs w:val="72"/>
                              </w:rPr>
                              <w:t>правнуки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7"/>
                                <w:sz w:val="72"/>
                                <w:szCs w:val="72"/>
                              </w:rPr>
                              <w:t>Великой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067E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72"/>
                                <w:szCs w:val="72"/>
                              </w:rPr>
                              <w:t>Победы»</w:t>
                            </w:r>
                          </w:p>
                          <w:p w:rsidR="008623E4" w:rsidRDefault="008623E4" w:rsidP="008E4A1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36"/>
                                <w:szCs w:val="36"/>
                              </w:rPr>
                              <w:t>Муниципальное казённое дошкольное образовательное учреждение</w:t>
                            </w:r>
                          </w:p>
                          <w:p w:rsidR="008623E4" w:rsidRPr="008E4A17" w:rsidRDefault="008623E4" w:rsidP="008E4A1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36"/>
                                <w:szCs w:val="36"/>
                              </w:rPr>
                              <w:t>«Детский сад № 28 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36"/>
                                <w:szCs w:val="36"/>
                              </w:rPr>
                              <w:t>Гусельки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BF0000"/>
                                <w:spacing w:val="-39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8623E4" w:rsidRPr="00C067E1" w:rsidRDefault="008623E4" w:rsidP="00C067E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8623E4" w:rsidRPr="003E705D" w:rsidRDefault="008623E4" w:rsidP="00C067E1">
                            <w:pPr>
                              <w:spacing w:line="275" w:lineRule="exact"/>
                            </w:pPr>
                          </w:p>
                          <w:p w:rsidR="008623E4" w:rsidRPr="000E1078" w:rsidRDefault="008623E4" w:rsidP="000E1078">
                            <w:pPr>
                              <w:jc w:val="center"/>
                              <w:rPr>
                                <w:rFonts w:ascii="Haettenschweiler" w:hAnsi="Haettenschweiler" w:cs="Angsana New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8pt;margin-top:297.3pt;width:534pt;height:18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" fillcolor="#fabf8f [1945]" strokecolor="#c0504d [3205]" strokeweight="2pt">
                <v:textbox>
                  <w:txbxContent>
                    <w:p w:rsidR="008623E4" w:rsidRDefault="008623E4" w:rsidP="008E4A17">
                      <w:pPr>
                        <w:ind w:left="2833"/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7"/>
                          <w:sz w:val="72"/>
                          <w:szCs w:val="72"/>
                        </w:rPr>
                      </w:pP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41"/>
                          <w:sz w:val="72"/>
                          <w:szCs w:val="72"/>
                        </w:rPr>
                        <w:t>Проект</w:t>
                      </w:r>
                    </w:p>
                    <w:p w:rsidR="008623E4" w:rsidRDefault="008623E4" w:rsidP="008E4A17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72"/>
                          <w:szCs w:val="72"/>
                        </w:rPr>
                      </w:pP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4"/>
                          <w:sz w:val="72"/>
                          <w:szCs w:val="72"/>
                        </w:rPr>
                        <w:t>«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7"/>
                          <w:sz w:val="72"/>
                          <w:szCs w:val="72"/>
                        </w:rPr>
                        <w:t xml:space="preserve"> 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55"/>
                          <w:sz w:val="72"/>
                          <w:szCs w:val="72"/>
                        </w:rPr>
                        <w:t>Мы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8"/>
                          <w:sz w:val="72"/>
                          <w:szCs w:val="72"/>
                        </w:rPr>
                        <w:t xml:space="preserve"> 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24"/>
                          <w:sz w:val="72"/>
                          <w:szCs w:val="72"/>
                        </w:rPr>
                        <w:t>-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7"/>
                          <w:sz w:val="72"/>
                          <w:szCs w:val="72"/>
                        </w:rPr>
                        <w:t xml:space="preserve"> 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6"/>
                          <w:sz w:val="72"/>
                          <w:szCs w:val="72"/>
                        </w:rPr>
                        <w:t>правнуки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7"/>
                          <w:sz w:val="72"/>
                          <w:szCs w:val="72"/>
                        </w:rPr>
                        <w:t xml:space="preserve"> 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7"/>
                          <w:sz w:val="72"/>
                          <w:szCs w:val="72"/>
                        </w:rPr>
                        <w:t>Великой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9"/>
                          <w:sz w:val="72"/>
                          <w:szCs w:val="72"/>
                        </w:rPr>
                        <w:t xml:space="preserve"> </w:t>
                      </w:r>
                      <w:r w:rsidRPr="00C067E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72"/>
                          <w:szCs w:val="72"/>
                        </w:rPr>
                        <w:t>Победы»</w:t>
                      </w:r>
                    </w:p>
                    <w:p w:rsidR="008623E4" w:rsidRDefault="008623E4" w:rsidP="008E4A1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36"/>
                          <w:szCs w:val="36"/>
                        </w:rPr>
                        <w:t>Муниципальное казённое дошкольное образовательное учреждение</w:t>
                      </w:r>
                    </w:p>
                    <w:p w:rsidR="008623E4" w:rsidRPr="008E4A17" w:rsidRDefault="008623E4" w:rsidP="008E4A1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36"/>
                          <w:szCs w:val="36"/>
                        </w:rPr>
                        <w:t>«Детский сад № 28 «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36"/>
                          <w:szCs w:val="36"/>
                        </w:rPr>
                        <w:t>Гусельки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BF0000"/>
                          <w:spacing w:val="-39"/>
                          <w:sz w:val="36"/>
                          <w:szCs w:val="36"/>
                        </w:rPr>
                        <w:t>»</w:t>
                      </w:r>
                    </w:p>
                    <w:p w:rsidR="008623E4" w:rsidRPr="00C067E1" w:rsidRDefault="008623E4" w:rsidP="00C067E1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8623E4" w:rsidRPr="003E705D" w:rsidRDefault="008623E4" w:rsidP="00C067E1">
                      <w:pPr>
                        <w:spacing w:line="275" w:lineRule="exact"/>
                      </w:pPr>
                    </w:p>
                    <w:p w:rsidR="008623E4" w:rsidRPr="000E1078" w:rsidRDefault="008623E4" w:rsidP="000E1078">
                      <w:pPr>
                        <w:jc w:val="center"/>
                        <w:rPr>
                          <w:rFonts w:ascii="Haettenschweiler" w:hAnsi="Haettenschweiler" w:cs="Angsana New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925" w:rsidRPr="00471925" w:rsidRDefault="00864E56" w:rsidP="00D805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079A6339" wp14:editId="48DD23CD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7600950" cy="10729595"/>
            <wp:effectExtent l="0" t="0" r="0" b="0"/>
            <wp:wrapTight wrapText="bothSides">
              <wp:wrapPolygon edited="0">
                <wp:start x="0" y="0"/>
                <wp:lineTo x="0" y="21553"/>
                <wp:lineTo x="21546" y="21553"/>
                <wp:lineTo x="21546" y="0"/>
                <wp:lineTo x="0" y="0"/>
              </wp:wrapPolygon>
            </wp:wrapTight>
            <wp:docPr id="28" name="Рисунок 28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33BBF" wp14:editId="05080B25">
                <wp:simplePos x="0" y="0"/>
                <wp:positionH relativeFrom="column">
                  <wp:posOffset>-575310</wp:posOffset>
                </wp:positionH>
                <wp:positionV relativeFrom="paragraph">
                  <wp:posOffset>651510</wp:posOffset>
                </wp:positionV>
                <wp:extent cx="7143750" cy="5133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3E4" w:rsidRPr="00F3382E" w:rsidRDefault="008623E4" w:rsidP="00F3382E">
                            <w:pPr>
                              <w:spacing w:line="359" w:lineRule="auto"/>
                              <w:ind w:right="777"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В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2020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году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исполняется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знаменательная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дата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–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75 -летие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Победы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в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>Великой Отечествен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4"/>
                                <w:sz w:val="32"/>
                                <w:szCs w:val="32"/>
                              </w:rPr>
                              <w:t>ной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>войне.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>Патриотическое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воспитание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>подрастающего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поколения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всегда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являлось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одной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из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важнейших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задач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современного общества.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Детство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–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самая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благодатная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пора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для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привития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священного чувства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любви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к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3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Родине. </w:t>
                            </w:r>
                          </w:p>
                          <w:p w:rsidR="008623E4" w:rsidRPr="00F3382E" w:rsidRDefault="008623E4" w:rsidP="00F3382E">
                            <w:pPr>
                              <w:spacing w:line="359" w:lineRule="auto"/>
                              <w:ind w:right="777" w:firstLine="708"/>
                              <w:jc w:val="both"/>
                              <w:rPr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>Создание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4"/>
                                <w:sz w:val="32"/>
                                <w:szCs w:val="32"/>
                              </w:rPr>
                              <w:t>проек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та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4"/>
                                <w:sz w:val="32"/>
                                <w:szCs w:val="32"/>
                              </w:rPr>
                              <w:t>«Мы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4"/>
                                <w:sz w:val="32"/>
                                <w:szCs w:val="32"/>
                              </w:rPr>
                              <w:t>–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правнуки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Великой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Победы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»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направлено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7"/>
                                <w:sz w:val="32"/>
                                <w:szCs w:val="32"/>
                              </w:rPr>
                              <w:t>на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работу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по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воспитанию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у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дошкольников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чувства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гордости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за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свой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народ,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уважения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к его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свершениям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достойным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страницам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истории,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предполагает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привлечение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>детей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7"/>
                                <w:sz w:val="32"/>
                                <w:szCs w:val="32"/>
                              </w:rPr>
                              <w:t>и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родителей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1"/>
                                <w:sz w:val="32"/>
                                <w:szCs w:val="32"/>
                              </w:rPr>
                              <w:t>к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изучению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знаменательных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дат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Великой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3"/>
                                <w:sz w:val="32"/>
                                <w:szCs w:val="32"/>
                              </w:rPr>
                              <w:t>Отечественной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 xml:space="preserve"> войны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1941-1945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годов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участию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в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мероприятиях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по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подготовке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15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и  празднованию 75 -летия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382E">
                              <w:rPr>
                                <w:rFonts w:ascii="Times New Roman" w:eastAsia="Times New Roman" w:hAnsi="Times New Roman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Победы.</w:t>
                            </w:r>
                            <w:proofErr w:type="gramEnd"/>
                          </w:p>
                          <w:p w:rsidR="008623E4" w:rsidRPr="007706F4" w:rsidRDefault="008623E4" w:rsidP="007706F4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45.3pt;margin-top:51.3pt;width:562.5pt;height:40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" filled="f" stroked="f">
                <v:textbox>
                  <w:txbxContent>
                    <w:p w:rsidR="008623E4" w:rsidRPr="00F3382E" w:rsidRDefault="008623E4" w:rsidP="00F3382E">
                      <w:pPr>
                        <w:spacing w:line="359" w:lineRule="auto"/>
                        <w:ind w:right="777"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В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2020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году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исполняется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знаменательная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дата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–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75 -летие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Победы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в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>Великой Отечествен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4"/>
                          <w:sz w:val="32"/>
                          <w:szCs w:val="32"/>
                        </w:rPr>
                        <w:t>ной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>войне.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>Патриотическое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воспитание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>подрастающего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поколения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всегда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являлось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одной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из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важнейших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4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задач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современного общества.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Детство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–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самая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благодатная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пора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для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привития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священного чувства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2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любви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3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к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3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Родине. </w:t>
                      </w:r>
                    </w:p>
                    <w:p w:rsidR="008623E4" w:rsidRPr="00F3382E" w:rsidRDefault="008623E4" w:rsidP="00F3382E">
                      <w:pPr>
                        <w:spacing w:line="359" w:lineRule="auto"/>
                        <w:ind w:right="777" w:firstLine="708"/>
                        <w:jc w:val="both"/>
                        <w:rPr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proofErr w:type="gramStart"/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>Создание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4"/>
                          <w:sz w:val="32"/>
                          <w:szCs w:val="32"/>
                        </w:rPr>
                        <w:t>проек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та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4"/>
                          <w:sz w:val="32"/>
                          <w:szCs w:val="32"/>
                        </w:rPr>
                        <w:t>«Мы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4"/>
                          <w:sz w:val="32"/>
                          <w:szCs w:val="32"/>
                        </w:rPr>
                        <w:t>–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правнуки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Великой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Победы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»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направлено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7"/>
                          <w:sz w:val="32"/>
                          <w:szCs w:val="32"/>
                        </w:rPr>
                        <w:t>на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работу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по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3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воспитанию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у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3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дошкольников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чувства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гордости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3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за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свой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3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народ,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уважения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4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к его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свершениям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и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достойным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страницам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истории,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предполагает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привлечение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>детей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7"/>
                          <w:sz w:val="32"/>
                          <w:szCs w:val="32"/>
                        </w:rPr>
                        <w:t>и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родителей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1"/>
                          <w:sz w:val="32"/>
                          <w:szCs w:val="32"/>
                        </w:rPr>
                        <w:t>к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изучению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знаменательных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дат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Великой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3"/>
                          <w:sz w:val="32"/>
                          <w:szCs w:val="32"/>
                        </w:rPr>
                        <w:t>Отечественной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 xml:space="preserve"> войны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1941-1945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годов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и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участию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6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в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мероприятиях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6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по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подготовке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15"/>
                          <w:sz w:val="32"/>
                          <w:szCs w:val="32"/>
                        </w:rPr>
                        <w:t xml:space="preserve">  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и  празднованию 75 -летия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F3382E">
                        <w:rPr>
                          <w:rFonts w:ascii="Times New Roman" w:eastAsia="Times New Roman" w:hAnsi="Times New Roman" w:cs="Times New Roman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Победы.</w:t>
                      </w:r>
                      <w:proofErr w:type="gramEnd"/>
                    </w:p>
                    <w:p w:rsidR="008623E4" w:rsidRPr="007706F4" w:rsidRDefault="008623E4" w:rsidP="007706F4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2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Актуальность проекта: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4093B" w:rsidRPr="004F4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D2948" wp14:editId="22957F7B">
                <wp:simplePos x="0" y="0"/>
                <wp:positionH relativeFrom="column">
                  <wp:posOffset>205740</wp:posOffset>
                </wp:positionH>
                <wp:positionV relativeFrom="paragraph">
                  <wp:posOffset>6537960</wp:posOffset>
                </wp:positionV>
                <wp:extent cx="2374265" cy="609600"/>
                <wp:effectExtent l="0" t="0" r="24130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D805C6" w:rsidRDefault="008623E4" w:rsidP="00D805C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805C6">
                              <w:rPr>
                                <w:sz w:val="40"/>
                                <w:szCs w:val="40"/>
                              </w:rPr>
                              <w:t>Дети от 4 до 7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2pt;margin-top:514.8pt;width:186.95pt;height:48pt;z-index:251708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" fillcolor="#fbd4b4 [1305]" strokecolor="#e36c0a [2409]">
                <v:textbox>
                  <w:txbxContent>
                    <w:p w:rsidR="008623E4" w:rsidRPr="00D805C6" w:rsidRDefault="008623E4" w:rsidP="00D805C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805C6">
                        <w:rPr>
                          <w:sz w:val="40"/>
                          <w:szCs w:val="40"/>
                        </w:rPr>
                        <w:t>Дети от 4 до 7 лет</w:t>
                      </w:r>
                    </w:p>
                  </w:txbxContent>
                </v:textbox>
              </v:shape>
            </w:pict>
          </mc:Fallback>
        </mc:AlternateContent>
      </w:r>
      <w:r w:rsidR="00D805C6" w:rsidRPr="004F4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95371D" wp14:editId="187012A1">
                <wp:simplePos x="0" y="0"/>
                <wp:positionH relativeFrom="column">
                  <wp:posOffset>1005840</wp:posOffset>
                </wp:positionH>
                <wp:positionV relativeFrom="paragraph">
                  <wp:posOffset>5423535</wp:posOffset>
                </wp:positionV>
                <wp:extent cx="2333625" cy="419100"/>
                <wp:effectExtent l="0" t="0" r="28575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D805C6" w:rsidRDefault="008623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805C6">
                              <w:rPr>
                                <w:sz w:val="36"/>
                                <w:szCs w:val="36"/>
                              </w:rPr>
                              <w:t>Возрастная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9.2pt;margin-top:427.05pt;width:183.7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" fillcolor="#fbd4b4 [1305]" strokecolor="#e36c0a [2409]">
                <v:textbox>
                  <w:txbxContent>
                    <w:p w:rsidR="008623E4" w:rsidRPr="00D805C6" w:rsidRDefault="008623E4">
                      <w:pPr>
                        <w:rPr>
                          <w:sz w:val="36"/>
                          <w:szCs w:val="36"/>
                        </w:rPr>
                      </w:pPr>
                      <w:r w:rsidRPr="00D805C6">
                        <w:rPr>
                          <w:sz w:val="36"/>
                          <w:szCs w:val="36"/>
                        </w:rPr>
                        <w:t>Возрастная категория</w:t>
                      </w:r>
                    </w:p>
                  </w:txbxContent>
                </v:textbox>
              </v:shape>
            </w:pict>
          </mc:Fallback>
        </mc:AlternateContent>
      </w:r>
      <w:r w:rsidR="00D80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875BB8" wp14:editId="49D66248">
                <wp:simplePos x="0" y="0"/>
                <wp:positionH relativeFrom="column">
                  <wp:posOffset>-871220</wp:posOffset>
                </wp:positionH>
                <wp:positionV relativeFrom="paragraph">
                  <wp:posOffset>5185410</wp:posOffset>
                </wp:positionV>
                <wp:extent cx="4429125" cy="3590925"/>
                <wp:effectExtent l="57150" t="57150" r="85725" b="104775"/>
                <wp:wrapNone/>
                <wp:docPr id="6" name="Вертик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590925"/>
                        </a:xfrm>
                        <a:prstGeom prst="verticalScroll">
                          <a:avLst>
                            <a:gd name="adj" fmla="val 25000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6" o:spid="_x0000_s1026" type="#_x0000_t97" style="position:absolute;margin-left:-68.6pt;margin-top:408.3pt;width:348.75pt;height:28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" adj="5400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D805C6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40854616" wp14:editId="53DEA357">
            <wp:simplePos x="0" y="0"/>
            <wp:positionH relativeFrom="column">
              <wp:posOffset>-1063625</wp:posOffset>
            </wp:positionH>
            <wp:positionV relativeFrom="paragraph">
              <wp:posOffset>-534035</wp:posOffset>
            </wp:positionV>
            <wp:extent cx="7543800" cy="1064895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29" name="Рисунок 29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C9" w:rsidRPr="00BE50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F56CED" wp14:editId="246084A9">
                <wp:simplePos x="0" y="0"/>
                <wp:positionH relativeFrom="column">
                  <wp:posOffset>853440</wp:posOffset>
                </wp:positionH>
                <wp:positionV relativeFrom="paragraph">
                  <wp:posOffset>2127885</wp:posOffset>
                </wp:positionV>
                <wp:extent cx="2200275" cy="14001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BE50E5" w:rsidRDefault="008623E4" w:rsidP="00BE50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E50E5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Воспитатели</w:t>
                            </w:r>
                          </w:p>
                          <w:p w:rsidR="008623E4" w:rsidRPr="00BE50E5" w:rsidRDefault="008623E4" w:rsidP="00BE50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Дети</w:t>
                            </w:r>
                          </w:p>
                          <w:p w:rsidR="008623E4" w:rsidRPr="00BE50E5" w:rsidRDefault="008623E4" w:rsidP="00BE50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Родители</w:t>
                            </w:r>
                          </w:p>
                          <w:p w:rsidR="008623E4" w:rsidRPr="00BE50E5" w:rsidRDefault="008623E4" w:rsidP="00BE50E5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.2pt;margin-top:167.55pt;width:173.25pt;height:11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" fillcolor="#fbd4b4 [1305]">
                <v:textbox>
                  <w:txbxContent>
                    <w:p w:rsidR="008623E4" w:rsidRPr="00BE50E5" w:rsidRDefault="008623E4" w:rsidP="00BE50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 w:rsidRPr="00BE50E5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Воспитатели</w:t>
                      </w:r>
                    </w:p>
                    <w:p w:rsidR="008623E4" w:rsidRPr="00BE50E5" w:rsidRDefault="008623E4" w:rsidP="00BE50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Дети</w:t>
                      </w:r>
                    </w:p>
                    <w:p w:rsidR="008623E4" w:rsidRPr="00BE50E5" w:rsidRDefault="008623E4" w:rsidP="00BE50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Родители</w:t>
                      </w:r>
                    </w:p>
                    <w:p w:rsidR="008623E4" w:rsidRPr="00BE50E5" w:rsidRDefault="008623E4" w:rsidP="00BE50E5">
                      <w:pPr>
                        <w:pStyle w:val="a7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="004F4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25CE0297" wp14:editId="6B46215C">
                <wp:simplePos x="0" y="0"/>
                <wp:positionH relativeFrom="column">
                  <wp:posOffset>-384810</wp:posOffset>
                </wp:positionH>
                <wp:positionV relativeFrom="paragraph">
                  <wp:posOffset>746760</wp:posOffset>
                </wp:positionV>
                <wp:extent cx="4829175" cy="3590925"/>
                <wp:effectExtent l="57150" t="38100" r="66675" b="1047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590925"/>
                        </a:xfrm>
                        <a:prstGeom prst="vertic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3" o:spid="_x0000_s1026" type="#_x0000_t97" style="position:absolute;margin-left:-30.3pt;margin-top:58.8pt;width:380.25pt;height:282.7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" adj="54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4F4DC9" w:rsidRPr="004F4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7AC3B3" wp14:editId="0CB29ED8">
                <wp:simplePos x="0" y="0"/>
                <wp:positionH relativeFrom="column">
                  <wp:posOffset>1615440</wp:posOffset>
                </wp:positionH>
                <wp:positionV relativeFrom="paragraph">
                  <wp:posOffset>889635</wp:posOffset>
                </wp:positionV>
                <wp:extent cx="2514600" cy="643890"/>
                <wp:effectExtent l="0" t="0" r="19050" b="2286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43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F4DC9" w:rsidRDefault="008623E4" w:rsidP="004F4DC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F4DC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Все субъекты образовательного процесса:</w:t>
                            </w:r>
                          </w:p>
                          <w:p w:rsidR="008623E4" w:rsidRDefault="00862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7.2pt;margin-top:70.05pt;width:198pt;height:5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" fillcolor="#fbd4b4 [1305]">
                <v:textbox>
                  <w:txbxContent>
                    <w:p w:rsidR="008623E4" w:rsidRPr="004F4DC9" w:rsidRDefault="008623E4" w:rsidP="004F4DC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4F4DC9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Все субъекты образовательного процесса:</w:t>
                      </w:r>
                    </w:p>
                    <w:p w:rsidR="008623E4" w:rsidRDefault="008623E4"/>
                  </w:txbxContent>
                </v:textbox>
              </v:shape>
            </w:pict>
          </mc:Fallback>
        </mc:AlternateContent>
      </w:r>
      <w:r w:rsidR="00A612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429pt;height:42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Категория участников:"/>
          </v:shape>
        </w:pict>
      </w:r>
    </w:p>
    <w:p w:rsidR="00471925" w:rsidRPr="00471925" w:rsidRDefault="0044093B" w:rsidP="002B1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B1A77F" wp14:editId="03738AF5">
                <wp:simplePos x="0" y="0"/>
                <wp:positionH relativeFrom="column">
                  <wp:posOffset>-666750</wp:posOffset>
                </wp:positionH>
                <wp:positionV relativeFrom="paragraph">
                  <wp:posOffset>5036185</wp:posOffset>
                </wp:positionV>
                <wp:extent cx="3520440" cy="1600200"/>
                <wp:effectExtent l="0" t="0" r="22860" b="19050"/>
                <wp:wrapNone/>
                <wp:docPr id="292" name="Горизонтальный свито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600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4093B" w:rsidRDefault="008623E4" w:rsidP="00124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по продолжительности</w:t>
                            </w:r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8623E4" w:rsidRPr="0044093B" w:rsidRDefault="008623E4" w:rsidP="00124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долгосрочный</w:t>
                            </w:r>
                          </w:p>
                          <w:p w:rsidR="008623E4" w:rsidRPr="0044093B" w:rsidRDefault="008623E4" w:rsidP="00124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январь – май 2020 </w:t>
                            </w:r>
                            <w:proofErr w:type="spellStart"/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ггод</w:t>
                            </w:r>
                            <w:proofErr w:type="spellEnd"/>
                          </w:p>
                          <w:p w:rsidR="008623E4" w:rsidRPr="00952DB8" w:rsidRDefault="008623E4" w:rsidP="001246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2017 -2018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92" o:spid="_x0000_s1033" type="#_x0000_t98" style="position:absolute;margin-left:-52.5pt;margin-top:396.55pt;width:277.2pt;height:12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" strokecolor="blue">
                <v:fill color2="blue" rotate="t" focus="100%" type="gradient"/>
                <v:textbox>
                  <w:txbxContent>
                    <w:p w:rsidR="008623E4" w:rsidRPr="0044093B" w:rsidRDefault="008623E4" w:rsidP="00124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4093B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>по продолжительности</w:t>
                      </w:r>
                      <w:r w:rsidRPr="0044093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8623E4" w:rsidRPr="0044093B" w:rsidRDefault="008623E4" w:rsidP="00124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4093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долгосрочный</w:t>
                      </w:r>
                    </w:p>
                    <w:p w:rsidR="008623E4" w:rsidRPr="0044093B" w:rsidRDefault="008623E4" w:rsidP="00124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4093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январь – май 2020 </w:t>
                      </w:r>
                      <w:proofErr w:type="spellStart"/>
                      <w:r w:rsidRPr="0044093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ггод</w:t>
                      </w:r>
                      <w:proofErr w:type="spellEnd"/>
                    </w:p>
                    <w:p w:rsidR="008623E4" w:rsidRPr="00952DB8" w:rsidRDefault="008623E4" w:rsidP="001246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2017 -2018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 wp14:anchorId="6C003198" wp14:editId="5E7B9432">
            <wp:simplePos x="0" y="0"/>
            <wp:positionH relativeFrom="column">
              <wp:posOffset>-1063625</wp:posOffset>
            </wp:positionH>
            <wp:positionV relativeFrom="paragraph">
              <wp:posOffset>-743585</wp:posOffset>
            </wp:positionV>
            <wp:extent cx="7543800" cy="1064895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288" name="Рисунок 288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F1254B" wp14:editId="4F309400">
                <wp:simplePos x="0" y="0"/>
                <wp:positionH relativeFrom="column">
                  <wp:posOffset>1396365</wp:posOffset>
                </wp:positionH>
                <wp:positionV relativeFrom="paragraph">
                  <wp:posOffset>3537585</wp:posOffset>
                </wp:positionV>
                <wp:extent cx="4095750" cy="1600200"/>
                <wp:effectExtent l="0" t="0" r="19050" b="19050"/>
                <wp:wrapNone/>
                <wp:docPr id="291" name="Горизонтальный свиток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600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4093B" w:rsidRDefault="008623E4" w:rsidP="0044093B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по характеру контактов:</w:t>
                            </w:r>
                          </w:p>
                          <w:p w:rsidR="008623E4" w:rsidRPr="0044093B" w:rsidRDefault="008623E4" w:rsidP="0044093B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b/>
                                <w:sz w:val="36"/>
                                <w:szCs w:val="36"/>
                              </w:rPr>
                              <w:t>все субъекты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91" o:spid="_x0000_s1034" type="#_x0000_t98" style="position:absolute;margin-left:109.95pt;margin-top:278.55pt;width:322.5pt;height:12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" strokecolor="blue">
                <v:fill color2="blue" rotate="t" focus="100%" type="gradient"/>
                <v:textbox>
                  <w:txbxContent>
                    <w:p w:rsidR="008623E4" w:rsidRPr="0044093B" w:rsidRDefault="008623E4" w:rsidP="0044093B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44093B">
                        <w:rPr>
                          <w:b/>
                          <w:color w:val="0000FF"/>
                          <w:sz w:val="36"/>
                          <w:szCs w:val="36"/>
                        </w:rPr>
                        <w:t>по характеру контактов:</w:t>
                      </w:r>
                    </w:p>
                    <w:p w:rsidR="008623E4" w:rsidRPr="0044093B" w:rsidRDefault="008623E4" w:rsidP="0044093B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44093B">
                        <w:rPr>
                          <w:b/>
                          <w:sz w:val="36"/>
                          <w:szCs w:val="36"/>
                        </w:rPr>
                        <w:t>все субъекты образовательного процесса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AA911B" wp14:editId="4B8D68C3">
                <wp:simplePos x="0" y="0"/>
                <wp:positionH relativeFrom="column">
                  <wp:posOffset>-556260</wp:posOffset>
                </wp:positionH>
                <wp:positionV relativeFrom="paragraph">
                  <wp:posOffset>975360</wp:posOffset>
                </wp:positionV>
                <wp:extent cx="3914775" cy="1933575"/>
                <wp:effectExtent l="0" t="0" r="28575" b="28575"/>
                <wp:wrapNone/>
                <wp:docPr id="289" name="Горизонтальный свиток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933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4093B" w:rsidRDefault="008623E4" w:rsidP="0044093B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по доминирующей деятельности:</w:t>
                            </w:r>
                          </w:p>
                          <w:p w:rsidR="008623E4" w:rsidRPr="0044093B" w:rsidRDefault="008623E4" w:rsidP="0044093B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623E4" w:rsidRPr="0044093B" w:rsidRDefault="008623E4" w:rsidP="0044093B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b/>
                                <w:sz w:val="36"/>
                                <w:szCs w:val="36"/>
                              </w:rPr>
                              <w:t>практико-ориентированный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89" o:spid="_x0000_s1035" type="#_x0000_t98" style="position:absolute;margin-left:-43.8pt;margin-top:76.8pt;width:308.25pt;height:15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" strokecolor="blue">
                <v:fill color2="blue" rotate="t" focus="100%" type="gradient"/>
                <v:textbox>
                  <w:txbxContent>
                    <w:p w:rsidR="008623E4" w:rsidRPr="0044093B" w:rsidRDefault="008623E4" w:rsidP="0044093B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44093B">
                        <w:rPr>
                          <w:b/>
                          <w:color w:val="0000FF"/>
                          <w:sz w:val="36"/>
                          <w:szCs w:val="36"/>
                        </w:rPr>
                        <w:t>по доминирующей деятельности:</w:t>
                      </w:r>
                    </w:p>
                    <w:p w:rsidR="008623E4" w:rsidRPr="0044093B" w:rsidRDefault="008623E4" w:rsidP="0044093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623E4" w:rsidRPr="0044093B" w:rsidRDefault="008623E4" w:rsidP="0044093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4093B">
                        <w:rPr>
                          <w:b/>
                          <w:sz w:val="36"/>
                          <w:szCs w:val="36"/>
                        </w:rPr>
                        <w:t>практико-ориентированный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F8E446" wp14:editId="095A0655">
                <wp:simplePos x="0" y="0"/>
                <wp:positionH relativeFrom="column">
                  <wp:posOffset>1767840</wp:posOffset>
                </wp:positionH>
                <wp:positionV relativeFrom="paragraph">
                  <wp:posOffset>2385060</wp:posOffset>
                </wp:positionV>
                <wp:extent cx="4352925" cy="1285875"/>
                <wp:effectExtent l="0" t="0" r="28575" b="28575"/>
                <wp:wrapNone/>
                <wp:docPr id="290" name="Горизонтальный свиток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285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4093B" w:rsidRDefault="008623E4" w:rsidP="0044093B">
                            <w:pPr>
                              <w:spacing w:after="0"/>
                              <w:jc w:val="center"/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4093B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по комплексности:</w:t>
                            </w:r>
                          </w:p>
                          <w:p w:rsidR="008623E4" w:rsidRPr="0044093B" w:rsidRDefault="008623E4" w:rsidP="0044093B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proofErr w:type="spellStart"/>
                            <w:r w:rsidRPr="0044093B">
                              <w:rPr>
                                <w:b/>
                                <w:sz w:val="36"/>
                                <w:szCs w:val="36"/>
                              </w:rPr>
                              <w:t>межпредметный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90" o:spid="_x0000_s1036" type="#_x0000_t98" style="position:absolute;margin-left:139.2pt;margin-top:187.8pt;width:342.75pt;height:10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" strokecolor="blue">
                <v:fill color2="blue" rotate="t" focus="100%" type="gradient"/>
                <v:textbox>
                  <w:txbxContent>
                    <w:p w:rsidR="008623E4" w:rsidRPr="0044093B" w:rsidRDefault="008623E4" w:rsidP="0044093B">
                      <w:pPr>
                        <w:spacing w:after="0"/>
                        <w:jc w:val="center"/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44093B">
                        <w:rPr>
                          <w:b/>
                          <w:color w:val="0000FF"/>
                          <w:sz w:val="36"/>
                          <w:szCs w:val="36"/>
                        </w:rPr>
                        <w:t>по комплексности:</w:t>
                      </w:r>
                    </w:p>
                    <w:p w:rsidR="008623E4" w:rsidRPr="0044093B" w:rsidRDefault="008623E4" w:rsidP="0044093B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</w:t>
                      </w:r>
                      <w:proofErr w:type="spellStart"/>
                      <w:r w:rsidRPr="0044093B">
                        <w:rPr>
                          <w:b/>
                          <w:sz w:val="36"/>
                          <w:szCs w:val="36"/>
                        </w:rPr>
                        <w:t>межпредметный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46E7"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 wp14:anchorId="1241D51A" wp14:editId="0298F641">
            <wp:simplePos x="0" y="0"/>
            <wp:positionH relativeFrom="column">
              <wp:posOffset>-984885</wp:posOffset>
            </wp:positionH>
            <wp:positionV relativeFrom="paragraph">
              <wp:posOffset>-634365</wp:posOffset>
            </wp:positionV>
            <wp:extent cx="7543800" cy="1064895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31" name="Рисунок 31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2A0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pict>
          <v:shape id="_x0000_i1027" type="#_x0000_t136" style="width:374.25pt;height:8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&#10;Тип проекта:&#10;"/>
          </v:shape>
        </w:pict>
      </w:r>
    </w:p>
    <w:p w:rsidR="00B67437" w:rsidRPr="00B67437" w:rsidRDefault="0044093B" w:rsidP="00B67437">
      <w:pPr>
        <w:shd w:val="clear" w:color="auto" w:fill="B6DDE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520320" wp14:editId="624EB62B">
                <wp:simplePos x="0" y="0"/>
                <wp:positionH relativeFrom="column">
                  <wp:posOffset>2472690</wp:posOffset>
                </wp:positionH>
                <wp:positionV relativeFrom="paragraph">
                  <wp:posOffset>4918710</wp:posOffset>
                </wp:positionV>
                <wp:extent cx="3714750" cy="3162300"/>
                <wp:effectExtent l="0" t="0" r="19050" b="19050"/>
                <wp:wrapNone/>
                <wp:docPr id="302" name="Горизонтальный свито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3162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Default="008623E4" w:rsidP="00862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Педагоги</w:t>
                            </w:r>
                            <w:r w:rsidRPr="00160A57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623E4" w:rsidRDefault="008623E4" w:rsidP="00C7692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Обеспечение оптимальных условий  для познавательной  деятельности;</w:t>
                            </w:r>
                          </w:p>
                          <w:p w:rsidR="008623E4" w:rsidRDefault="008623E4" w:rsidP="00C7692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Обобщение и представление опыта работы педагогов через разработку Учебно-методического комплекта  </w:t>
                            </w:r>
                            <w:r w:rsidRPr="0044093B">
                              <w:rPr>
                                <w:b/>
                                <w:color w:val="FF0000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Я патриот своей Родины</w:t>
                            </w:r>
                            <w:r w:rsidRPr="00176BF4">
                              <w:rPr>
                                <w:b/>
                                <w:color w:val="FF0000"/>
                              </w:rPr>
                              <w:t>»</w:t>
                            </w:r>
                          </w:p>
                          <w:p w:rsidR="008623E4" w:rsidRPr="00160A57" w:rsidRDefault="008623E4" w:rsidP="00C7692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Повышение компетентности педагогов через изучение и внедрение развивающих технологий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по развитию  речи, познавательного развития, по воспитанию нравственных патриотических чувств у детей дошкольного возраста.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02" o:spid="_x0000_s1037" type="#_x0000_t98" style="position:absolute;margin-left:194.7pt;margin-top:387.3pt;width:292.5pt;height:24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">
                <v:fill color2="#0cf" rotate="t" focus="100%" type="gradient"/>
                <v:textbox>
                  <w:txbxContent>
                    <w:p w:rsidR="008623E4" w:rsidRDefault="008623E4" w:rsidP="00862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Педагоги</w:t>
                      </w:r>
                      <w:r w:rsidRPr="00160A57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8623E4" w:rsidRDefault="008623E4" w:rsidP="00C76920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Обеспечение оптимальных условий  для познавательной  деятельности;</w:t>
                      </w:r>
                    </w:p>
                    <w:p w:rsidR="008623E4" w:rsidRDefault="008623E4" w:rsidP="00C76920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Обобщение и представление опыта работы педагогов через разработку Учебно-методического комплекта  </w:t>
                      </w:r>
                      <w:r w:rsidRPr="0044093B">
                        <w:rPr>
                          <w:b/>
                          <w:color w:val="FF0000"/>
                        </w:rPr>
                        <w:t>«</w:t>
                      </w:r>
                      <w:r>
                        <w:rPr>
                          <w:b/>
                          <w:color w:val="FF0000"/>
                        </w:rPr>
                        <w:t>Я патриот своей Родины</w:t>
                      </w:r>
                      <w:r w:rsidRPr="00176BF4">
                        <w:rPr>
                          <w:b/>
                          <w:color w:val="FF0000"/>
                        </w:rPr>
                        <w:t>»</w:t>
                      </w:r>
                    </w:p>
                    <w:p w:rsidR="008623E4" w:rsidRPr="00160A57" w:rsidRDefault="008623E4" w:rsidP="00C76920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Повышение компетентности педагогов через изучение и внедрение развивающих технологий</w:t>
                      </w:r>
                      <w:proofErr w:type="gramStart"/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по развитию  речи, познавательного развития, по воспитанию нравственных патриотических чувств у детей дошкольного возраста.</w:t>
                      </w:r>
                    </w:p>
                  </w:txbxContent>
                </v:textbox>
              </v:shape>
            </w:pict>
          </mc:Fallback>
        </mc:AlternateContent>
      </w:r>
      <w:r w:rsidR="007B4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1FABB8" wp14:editId="510B9965">
                <wp:simplePos x="0" y="0"/>
                <wp:positionH relativeFrom="column">
                  <wp:posOffset>-946785</wp:posOffset>
                </wp:positionH>
                <wp:positionV relativeFrom="paragraph">
                  <wp:posOffset>6414135</wp:posOffset>
                </wp:positionV>
                <wp:extent cx="3257550" cy="3352800"/>
                <wp:effectExtent l="0" t="0" r="19050" b="19050"/>
                <wp:wrapNone/>
                <wp:docPr id="301" name="Горизонтальный свиток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352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Default="008623E4" w:rsidP="00862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Родители</w:t>
                            </w:r>
                            <w:r w:rsidRPr="00160A57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623E4" w:rsidRPr="00C76920" w:rsidRDefault="008623E4" w:rsidP="00C7692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П</w:t>
                            </w:r>
                            <w:r w:rsidRPr="00C76920">
                              <w:rPr>
                                <w:b/>
                              </w:rPr>
                              <w:t xml:space="preserve">овышение компетентности родителей в вопросах </w:t>
                            </w:r>
                            <w:r>
                              <w:rPr>
                                <w:b/>
                              </w:rPr>
                              <w:t>патриотического  воспитания  детей дошкольного возраста</w:t>
                            </w:r>
                            <w:r w:rsidRPr="00C76920">
                              <w:rPr>
                                <w:b/>
                              </w:rPr>
                              <w:t>;</w:t>
                            </w:r>
                          </w:p>
                          <w:p w:rsidR="008623E4" w:rsidRDefault="008623E4" w:rsidP="00C7692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623E4" w:rsidRDefault="008623E4" w:rsidP="00C7692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Привлечение семей к участию в совместных мероприятиях на основе педагогики сотрудничества;</w:t>
                            </w:r>
                          </w:p>
                          <w:p w:rsidR="008623E4" w:rsidRPr="00160A57" w:rsidRDefault="008623E4" w:rsidP="008623E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01" o:spid="_x0000_s1038" type="#_x0000_t98" style="position:absolute;margin-left:-74.55pt;margin-top:505.05pt;width:256.5pt;height:26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">
                <v:fill color2="#0cf" rotate="t" focus="100%" type="gradient"/>
                <v:textbox>
                  <w:txbxContent>
                    <w:p w:rsidR="008623E4" w:rsidRDefault="008623E4" w:rsidP="00862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Родители</w:t>
                      </w:r>
                      <w:r w:rsidRPr="00160A57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8623E4" w:rsidRPr="00C76920" w:rsidRDefault="008623E4" w:rsidP="00C7692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П</w:t>
                      </w:r>
                      <w:r w:rsidRPr="00C76920">
                        <w:rPr>
                          <w:b/>
                        </w:rPr>
                        <w:t xml:space="preserve">овышение компетентности родителей в вопросах </w:t>
                      </w:r>
                      <w:r>
                        <w:rPr>
                          <w:b/>
                        </w:rPr>
                        <w:t>патриотического  воспитания  детей дошкольного возраста</w:t>
                      </w:r>
                      <w:r w:rsidRPr="00C76920">
                        <w:rPr>
                          <w:b/>
                        </w:rPr>
                        <w:t>;</w:t>
                      </w:r>
                    </w:p>
                    <w:p w:rsidR="008623E4" w:rsidRDefault="008623E4" w:rsidP="00C7692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623E4" w:rsidRDefault="008623E4" w:rsidP="00C7692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Привлечение семей к участию в совместных мероприятиях на основе педагогики сотрудничества;</w:t>
                      </w:r>
                    </w:p>
                    <w:p w:rsidR="008623E4" w:rsidRPr="00160A57" w:rsidRDefault="008623E4" w:rsidP="008623E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B41"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45089294" wp14:editId="74EC1E44">
            <wp:simplePos x="0" y="0"/>
            <wp:positionH relativeFrom="column">
              <wp:posOffset>-1137285</wp:posOffset>
            </wp:positionH>
            <wp:positionV relativeFrom="paragraph">
              <wp:posOffset>-758190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293" name="Рисунок 293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56B7E8" wp14:editId="49DA36DE">
                <wp:simplePos x="0" y="0"/>
                <wp:positionH relativeFrom="column">
                  <wp:posOffset>-365760</wp:posOffset>
                </wp:positionH>
                <wp:positionV relativeFrom="paragraph">
                  <wp:posOffset>2099310</wp:posOffset>
                </wp:positionV>
                <wp:extent cx="6457950" cy="3524250"/>
                <wp:effectExtent l="0" t="0" r="19050" b="19050"/>
                <wp:wrapNone/>
                <wp:docPr id="299" name="Горизонтальный свиток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524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3E4" w:rsidRDefault="008623E4" w:rsidP="00862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0A57">
                              <w:rPr>
                                <w:b/>
                                <w:sz w:val="28"/>
                                <w:szCs w:val="28"/>
                              </w:rPr>
                              <w:t>Дети:</w:t>
                            </w:r>
                          </w:p>
                          <w:p w:rsidR="008623E4" w:rsidRPr="00C76920" w:rsidRDefault="008623E4" w:rsidP="00C7692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769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Дать детям начальное представление о том, что народ помнит и чтит память героев Великой Отечественной войны 1941-1945 гг., в честь героев которой слагают стихи и песни, воздвигают памятники.</w:t>
                            </w:r>
                          </w:p>
                          <w:p w:rsidR="008623E4" w:rsidRPr="00C76920" w:rsidRDefault="008623E4" w:rsidP="00C7692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769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Вызывать у детей эмоциональный отклик на героические интонации произведений художественной литературы, изобразительного искусства, музыки.</w:t>
                            </w:r>
                          </w:p>
                          <w:p w:rsidR="008623E4" w:rsidRPr="00C76920" w:rsidRDefault="008623E4" w:rsidP="00C7692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769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Дать детям представления о празднике День Победы, </w:t>
                            </w:r>
                            <w:proofErr w:type="gramStart"/>
                            <w:r w:rsidRPr="00C769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объяснить</w:t>
                            </w:r>
                            <w:proofErr w:type="gramEnd"/>
                            <w:r w:rsidRPr="00C769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почему он так называется и кого поздравляют в этот день.</w:t>
                            </w:r>
                          </w:p>
                          <w:p w:rsidR="008623E4" w:rsidRPr="00C76920" w:rsidRDefault="008623E4" w:rsidP="00C76920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769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Воспитывать патриотические чувства к героическим событиям прошлых лет, уважения к ветеранам, труженикам тыла, детям родного города, вынесшим на своих плечах тяготы войны</w:t>
                            </w:r>
                          </w:p>
                          <w:p w:rsidR="008623E4" w:rsidRPr="00160A57" w:rsidRDefault="008623E4" w:rsidP="008623E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99" o:spid="_x0000_s1039" type="#_x0000_t98" style="position:absolute;margin-left:-28.8pt;margin-top:165.3pt;width:508.5pt;height:27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">
                <v:fill color2="#0cf" rotate="t" focus="100%" type="gradient"/>
                <v:textbox>
                  <w:txbxContent>
                    <w:p w:rsidR="008623E4" w:rsidRDefault="008623E4" w:rsidP="00862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60A57">
                        <w:rPr>
                          <w:b/>
                          <w:sz w:val="28"/>
                          <w:szCs w:val="28"/>
                        </w:rPr>
                        <w:t>Дети:</w:t>
                      </w:r>
                    </w:p>
                    <w:p w:rsidR="008623E4" w:rsidRPr="00C76920" w:rsidRDefault="008623E4" w:rsidP="00C7692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C76920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Дать детям начальное представление о том, что народ помнит и чтит память героев Великой Отечественной войны 1941-1945 гг., в честь героев которой слагают стихи и песни, воздвигают памятники.</w:t>
                      </w:r>
                    </w:p>
                    <w:p w:rsidR="008623E4" w:rsidRPr="00C76920" w:rsidRDefault="008623E4" w:rsidP="00C7692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C76920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Вызывать у детей эмоциональный отклик на героические интонации произведений художественной литературы, изобразительного искусства, музыки.</w:t>
                      </w:r>
                    </w:p>
                    <w:p w:rsidR="008623E4" w:rsidRPr="00C76920" w:rsidRDefault="008623E4" w:rsidP="00C7692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C76920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Дать детям представления о празднике День Победы, </w:t>
                      </w:r>
                      <w:proofErr w:type="gramStart"/>
                      <w:r w:rsidRPr="00C76920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объяснить</w:t>
                      </w:r>
                      <w:proofErr w:type="gramEnd"/>
                      <w:r w:rsidRPr="00C76920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почему он так называется и кого поздравляют в этот день.</w:t>
                      </w:r>
                    </w:p>
                    <w:p w:rsidR="008623E4" w:rsidRPr="00C76920" w:rsidRDefault="008623E4" w:rsidP="00C76920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C76920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Воспитывать патриотические чувства к героическим событиям прошлых лет, уважения к ветеранам, труженикам тыла, детям родного города, вынесшим на своих плечах тяготы войны</w:t>
                      </w:r>
                    </w:p>
                    <w:p w:rsidR="008623E4" w:rsidRPr="00160A57" w:rsidRDefault="008623E4" w:rsidP="008623E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77B897" wp14:editId="32F15FCF">
                <wp:simplePos x="0" y="0"/>
                <wp:positionH relativeFrom="column">
                  <wp:posOffset>2177415</wp:posOffset>
                </wp:positionH>
                <wp:positionV relativeFrom="paragraph">
                  <wp:posOffset>1851660</wp:posOffset>
                </wp:positionV>
                <wp:extent cx="3476625" cy="495300"/>
                <wp:effectExtent l="0" t="0" r="28575" b="1905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4093B" w:rsidRDefault="008623E4" w:rsidP="00536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З</w:t>
                            </w:r>
                            <w:proofErr w:type="gramEnd"/>
                            <w:r w:rsidRPr="0044093B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А Д А Ч 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1.45pt;margin-top:145.8pt;width:273.7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" fillcolor="#fbd4b4 [1305]" strokecolor="#e36c0a [2409]">
                <v:textbox>
                  <w:txbxContent>
                    <w:p w:rsidR="008623E4" w:rsidRPr="0044093B" w:rsidRDefault="008623E4" w:rsidP="00536A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44093B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З</w:t>
                      </w:r>
                      <w:proofErr w:type="gramEnd"/>
                      <w:r w:rsidRPr="0044093B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А Д А Ч И</w:t>
                      </w:r>
                    </w:p>
                  </w:txbxContent>
                </v:textbox>
              </v:shape>
            </w:pict>
          </mc:Fallback>
        </mc:AlternateContent>
      </w:r>
      <w:r w:rsidR="007B4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F551B4" wp14:editId="0E4C4780">
                <wp:simplePos x="0" y="0"/>
                <wp:positionH relativeFrom="column">
                  <wp:posOffset>1758315</wp:posOffset>
                </wp:positionH>
                <wp:positionV relativeFrom="paragraph">
                  <wp:posOffset>1689735</wp:posOffset>
                </wp:positionV>
                <wp:extent cx="4200525" cy="838200"/>
                <wp:effectExtent l="76200" t="57150" r="85725" b="95250"/>
                <wp:wrapNone/>
                <wp:docPr id="297" name="Горизонтальный свито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382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297" o:spid="_x0000_s1026" type="#_x0000_t98" style="position:absolute;margin-left:138.45pt;margin-top:133.05pt;width:330.75pt;height:6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7B4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5FBC90" wp14:editId="36D1A998">
                <wp:simplePos x="0" y="0"/>
                <wp:positionH relativeFrom="column">
                  <wp:posOffset>-603885</wp:posOffset>
                </wp:positionH>
                <wp:positionV relativeFrom="paragraph">
                  <wp:posOffset>613410</wp:posOffset>
                </wp:positionV>
                <wp:extent cx="6905625" cy="1419225"/>
                <wp:effectExtent l="0" t="0" r="28575" b="2857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19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7B4B41" w:rsidRDefault="008623E4" w:rsidP="00024F65">
                            <w:pPr>
                              <w:spacing w:after="0"/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Формирование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представлений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о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Великой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Отечественной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войне,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воспитание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патриотических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32"/>
                                <w:szCs w:val="32"/>
                              </w:rPr>
                              <w:t>чувств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у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детей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дошкольного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возраста,</w:t>
                            </w:r>
                            <w:r w:rsidRPr="007B4B4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сохранение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преемственности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поколений,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формирование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у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дошкольников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32"/>
                                <w:szCs w:val="32"/>
                              </w:rPr>
                              <w:t>уважения к истории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  <w:t>России,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32"/>
                                <w:szCs w:val="32"/>
                              </w:rPr>
                              <w:t>воспитание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  <w:t>патриотизма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32"/>
                                <w:szCs w:val="32"/>
                              </w:rPr>
                              <w:t>и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32"/>
                                <w:szCs w:val="32"/>
                              </w:rPr>
                              <w:t>чувства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гордости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за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свою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B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Родину.</w:t>
                            </w:r>
                          </w:p>
                          <w:p w:rsidR="008623E4" w:rsidRPr="003E705D" w:rsidRDefault="008623E4" w:rsidP="00E737D3">
                            <w:pPr>
                              <w:spacing w:line="166" w:lineRule="exact"/>
                            </w:pPr>
                          </w:p>
                          <w:p w:rsidR="008623E4" w:rsidRDefault="00862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7.55pt;margin-top:48.3pt;width:543.75pt;height:11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" fillcolor="#fbd4b4 [1305]" strokecolor="#e36c0a [2409]">
                <v:textbox>
                  <w:txbxContent>
                    <w:p w:rsidR="008623E4" w:rsidRPr="007B4B41" w:rsidRDefault="008623E4" w:rsidP="00024F65">
                      <w:pPr>
                        <w:spacing w:after="0"/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Формирование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20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представлений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9"/>
                          <w:sz w:val="32"/>
                          <w:szCs w:val="32"/>
                        </w:rPr>
                        <w:t xml:space="preserve"> 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о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20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Великой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20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Отечественной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9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войне,</w:t>
                      </w:r>
                      <w:r w:rsidRPr="007B4B4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воспитание</w:t>
                      </w:r>
                      <w:r w:rsidRPr="007B4B41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32"/>
                          <w:szCs w:val="32"/>
                        </w:rPr>
                        <w:t>патриотических</w:t>
                      </w:r>
                      <w:r w:rsidRPr="007B4B41">
                        <w:rPr>
                          <w:sz w:val="32"/>
                          <w:szCs w:val="32"/>
                        </w:rPr>
                        <w:tab/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32"/>
                          <w:szCs w:val="32"/>
                        </w:rPr>
                        <w:t>чувств</w:t>
                      </w:r>
                      <w:r w:rsidRPr="007B4B4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у</w:t>
                      </w:r>
                      <w:r w:rsidRPr="007B4B4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детей</w:t>
                      </w:r>
                      <w:r w:rsidRPr="007B4B41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 xml:space="preserve">дошкольного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32"/>
                          <w:szCs w:val="32"/>
                        </w:rPr>
                        <w:t>возраста,</w:t>
                      </w:r>
                      <w:r w:rsidRPr="007B4B4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сохранение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7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преемственности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7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поколений,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8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формирование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7"/>
                          <w:sz w:val="32"/>
                          <w:szCs w:val="32"/>
                        </w:rPr>
                        <w:t xml:space="preserve">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у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18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дошкольников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32"/>
                          <w:szCs w:val="32"/>
                        </w:rPr>
                        <w:t>уважения к истории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32"/>
                          <w:szCs w:val="32"/>
                        </w:rPr>
                        <w:t>России,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32"/>
                          <w:szCs w:val="32"/>
                        </w:rPr>
                        <w:t>воспитание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4"/>
                          <w:sz w:val="32"/>
                          <w:szCs w:val="32"/>
                        </w:rPr>
                        <w:t xml:space="preserve">  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32"/>
                          <w:szCs w:val="32"/>
                        </w:rPr>
                        <w:t>патриотизма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9"/>
                          <w:sz w:val="32"/>
                          <w:szCs w:val="32"/>
                        </w:rPr>
                        <w:t>и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32"/>
                          <w:szCs w:val="32"/>
                        </w:rPr>
                        <w:t>чувства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гордости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за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свою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7B4B4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</w:rPr>
                        <w:t>Родину.</w:t>
                      </w:r>
                    </w:p>
                    <w:p w:rsidR="008623E4" w:rsidRPr="003E705D" w:rsidRDefault="008623E4" w:rsidP="00E737D3">
                      <w:pPr>
                        <w:spacing w:line="166" w:lineRule="exact"/>
                      </w:pPr>
                    </w:p>
                    <w:p w:rsidR="008623E4" w:rsidRDefault="008623E4"/>
                  </w:txbxContent>
                </v:textbox>
              </v:shape>
            </w:pict>
          </mc:Fallback>
        </mc:AlternateContent>
      </w:r>
      <w:r w:rsidR="00A612A0">
        <w:pict>
          <v:shape id="_x0000_i1028" type="#_x0000_t136" style="width:4in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Цель проекта:"/>
          </v:shape>
        </w:pict>
      </w:r>
      <w:r w:rsidR="00B67437"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77CE06B7" wp14:editId="35E4A061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4" name="Рисунок 4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>
                          <a:lumMod val="60000"/>
                          <a:lumOff val="4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2FC" w:rsidRDefault="00DF5A5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editId="36B11C9B">
                <wp:simplePos x="0" y="0"/>
                <wp:positionH relativeFrom="column">
                  <wp:posOffset>-222885</wp:posOffset>
                </wp:positionH>
                <wp:positionV relativeFrom="paragraph">
                  <wp:posOffset>937260</wp:posOffset>
                </wp:positionV>
                <wp:extent cx="6124575" cy="7429500"/>
                <wp:effectExtent l="0" t="0" r="28575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429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DF5A5B" w:rsidRDefault="008623E4" w:rsidP="00DF5A5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DF5A5B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DF5A5B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32"/>
                                <w:szCs w:val="32"/>
                              </w:rPr>
                              <w:t>2020 год – юбилейный. Это год 75-ой годовщина со Дня Победы советского народа в ВОВ 1941-1945гг.</w:t>
                            </w:r>
                          </w:p>
                          <w:p w:rsidR="008623E4" w:rsidRPr="00DF5A5B" w:rsidRDefault="008623E4" w:rsidP="00DF5A5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DF5A5B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32"/>
                                <w:szCs w:val="32"/>
                              </w:rPr>
                              <w:t>Все больше и больше становится временной разрыв от этой памятной даты. Современным детям все сложнее понять значимость этого праздника; значимость многих слов, понятий, связанных с ВОВ; сложно представить все тягости, сложности, страх того времени. Да, в принципе, и многие родители о Великой Отечественной Войне знают лишь поверхностно.</w:t>
                            </w:r>
                          </w:p>
                          <w:p w:rsidR="008623E4" w:rsidRPr="008D17C3" w:rsidRDefault="008623E4" w:rsidP="00DF5A5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DF5A5B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Поэтому и возникает необходимость в такой работе, которая поможет нашим детям проникнуться тем временем, теми впечатлениями и переживаниями. Очень важно </w:t>
                            </w:r>
                            <w:r w:rsidRPr="00DF5A5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систематизировать знания детей о праздновании дня Победы, поведать в полной мере о страданиях людей того времени, который пережили все тяготы войны. Грамотно донести суть происходившего во времена ВОВ и вызвать в маленькой душе чувство гордости, сострадания,</w:t>
                            </w:r>
                            <w:r w:rsidRPr="00DF5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почитания, патриотизма.</w:t>
                            </w:r>
                            <w:r w:rsidRPr="00DF5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D17C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Основная проблема заключается в том, что  </w:t>
                            </w:r>
                            <w:r w:rsidRPr="008D17C3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у детей дошкольного возраста</w:t>
                            </w:r>
                            <w:r w:rsidRPr="008D17C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не достаточно сформированы знания и представления о ВОВ (героях, городах-героях, значимых событиях, военной технике, литературных произведений о ВОВ, причинах возникновения праздника, способах увековечивания памяти жертвам и участникам ВОВ). </w:t>
                            </w:r>
                          </w:p>
                          <w:p w:rsidR="008623E4" w:rsidRDefault="008623E4" w:rsidP="00DF5A5B">
                            <w:r w:rsidRPr="008D17C3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>Родители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 xml:space="preserve"> </w:t>
                            </w:r>
                            <w:r w:rsidRPr="008D17C3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 xml:space="preserve"> эпизодически, очень редко обсуждают с детьми, рассказывают, объясняют о ВОВ.</w:t>
                            </w:r>
                            <w:r w:rsidRPr="008D17C3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br/>
                            </w:r>
                            <w:r>
                              <w:rPr>
                                <w:rStyle w:val="a8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3"/>
                                <w:bdr w:val="none" w:sz="0" w:space="0" w:color="auto" w:frame="1"/>
                                <w:shd w:val="clear" w:color="auto" w:fill="FDE9D9" w:themeFill="accent6" w:themeFillTint="33"/>
                              </w:rPr>
                              <w:t xml:space="preserve">      Положив в основу работу 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 xml:space="preserve"> </w:t>
                            </w:r>
                            <w:r w:rsidRPr="00DF5A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 xml:space="preserve"> преемственности педагогов и родителей,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 xml:space="preserve"> возможно, </w:t>
                            </w:r>
                            <w:r w:rsidRPr="00DF5A5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3"/>
                                <w:shd w:val="clear" w:color="auto" w:fill="FDE9D9" w:themeFill="accent6" w:themeFillTint="33"/>
                              </w:rPr>
                              <w:t>организовать работу с воспитанниками старшего дошкольного возраста по патриотическому воспитанию, изучению истории своего народа, по формированию знаний о ВОВ, о празднике 9 мая. Воспитывать чувство гордости за победу наших героев и уважение к ветеранам.</w:t>
                            </w:r>
                            <w:r w:rsidRPr="00BF0E1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3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7.55pt;margin-top:73.8pt;width:482.25pt;height:5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" fillcolor="#fde9d9 [665]" strokecolor="#fbd4b4 [1305]">
                <v:textbox>
                  <w:txbxContent>
                    <w:p w:rsidR="008623E4" w:rsidRPr="00DF5A5B" w:rsidRDefault="008623E4" w:rsidP="00DF5A5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DF5A5B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ab/>
                      </w:r>
                      <w:r w:rsidRPr="00DF5A5B">
                        <w:rPr>
                          <w:rFonts w:ascii="Times New Roman" w:hAnsi="Times New Roman" w:cs="Times New Roman"/>
                          <w:bCs/>
                          <w:i/>
                          <w:sz w:val="32"/>
                          <w:szCs w:val="32"/>
                        </w:rPr>
                        <w:t>2020 год – юбилейный. Это год 75-ой годовщина со Дня Победы советского народа в ВОВ 1941-1945гг.</w:t>
                      </w:r>
                    </w:p>
                    <w:p w:rsidR="008623E4" w:rsidRPr="00DF5A5B" w:rsidRDefault="008623E4" w:rsidP="00DF5A5B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bCs/>
                          <w:i/>
                          <w:sz w:val="32"/>
                          <w:szCs w:val="32"/>
                        </w:rPr>
                      </w:pPr>
                      <w:r w:rsidRPr="00DF5A5B">
                        <w:rPr>
                          <w:rFonts w:ascii="Times New Roman" w:hAnsi="Times New Roman" w:cs="Times New Roman"/>
                          <w:bCs/>
                          <w:i/>
                          <w:sz w:val="32"/>
                          <w:szCs w:val="32"/>
                        </w:rPr>
                        <w:t>Все больше и больше становится временной разрыв от этой памятной даты. Современным детям все сложнее понять значимость этого праздника; значимость многих слов, понятий, связанных с ВОВ; сложно представить все тягости, сложности, страх того времени. Да, в принципе, и многие родители о Великой Отечественной Войне знают лишь поверхностно.</w:t>
                      </w:r>
                    </w:p>
                    <w:p w:rsidR="008623E4" w:rsidRPr="008D17C3" w:rsidRDefault="008623E4" w:rsidP="00DF5A5B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DF5A5B">
                        <w:rPr>
                          <w:rFonts w:ascii="Times New Roman" w:hAnsi="Times New Roman" w:cs="Times New Roman"/>
                          <w:bCs/>
                          <w:i/>
                          <w:sz w:val="32"/>
                          <w:szCs w:val="32"/>
                        </w:rPr>
                        <w:t xml:space="preserve">Поэтому и возникает необходимость в такой работе, которая поможет нашим детям проникнуться тем временем, теми впечатлениями и переживаниями. Очень важно </w:t>
                      </w:r>
                      <w:r w:rsidRPr="00DF5A5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систематизировать знания детей о праздновании дня Победы, поведать в полной мере о страданиях людей того времени, который пережили все тяготы войны. Грамотно донести суть происходившего во времена ВОВ и вызвать в маленькой душе чувство гордости, сострадания,</w:t>
                      </w:r>
                      <w:r w:rsidRPr="00DF5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почитания, патриотизма.</w:t>
                      </w:r>
                      <w:r w:rsidRPr="00DF5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Pr="008D17C3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Основная проблема заключается в том, что  </w:t>
                      </w:r>
                      <w:r w:rsidRPr="008D17C3"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  <w:t>у детей дошкольного возраста</w:t>
                      </w:r>
                      <w:r w:rsidRPr="008D17C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не достаточно сформированы знания и представления о ВОВ (героях, городах-героях, значимых событиях, военной технике, литературных произведений о ВОВ, причинах возникновения праздника, способах увековечивания памяти жертвам и участникам ВОВ). </w:t>
                      </w:r>
                    </w:p>
                    <w:p w:rsidR="008623E4" w:rsidRDefault="008623E4" w:rsidP="00DF5A5B">
                      <w:r w:rsidRPr="008D17C3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>Родители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 xml:space="preserve"> </w:t>
                      </w:r>
                      <w:r w:rsidRPr="008D17C3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 xml:space="preserve"> эпизодически, очень редко обсуждают с детьми, рассказывают, объясняют о ВОВ.</w:t>
                      </w:r>
                      <w:r w:rsidRPr="008D17C3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br/>
                      </w:r>
                      <w:r>
                        <w:rPr>
                          <w:rStyle w:val="a8"/>
                          <w:rFonts w:ascii="Times New Roman" w:hAnsi="Times New Roman" w:cs="Times New Roman"/>
                          <w:color w:val="000000"/>
                          <w:sz w:val="28"/>
                          <w:szCs w:val="23"/>
                          <w:bdr w:val="none" w:sz="0" w:space="0" w:color="auto" w:frame="1"/>
                          <w:shd w:val="clear" w:color="auto" w:fill="FDE9D9" w:themeFill="accent6" w:themeFillTint="33"/>
                        </w:rPr>
                        <w:t xml:space="preserve">      Положив в основу работу 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 xml:space="preserve"> </w:t>
                      </w:r>
                      <w:r w:rsidRPr="00DF5A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 xml:space="preserve"> преемственности педагогов и родителей,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 xml:space="preserve"> возможно, </w:t>
                      </w:r>
                      <w:r w:rsidRPr="00DF5A5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3"/>
                          <w:shd w:val="clear" w:color="auto" w:fill="FDE9D9" w:themeFill="accent6" w:themeFillTint="33"/>
                        </w:rPr>
                        <w:t>организовать работу с воспитанниками старшего дошкольного возраста по патриотическому воспитанию, изучению истории своего народа, по формированию знаний о ВОВ, о празднике 9 мая. Воспитывать чувство гордости за победу наших героев и уважение к ветеранам.</w:t>
                      </w:r>
                      <w:r w:rsidRPr="00BF0E1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3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375E72EA" wp14:editId="3D6B3A19">
            <wp:simplePos x="0" y="0"/>
            <wp:positionH relativeFrom="column">
              <wp:posOffset>-1061085</wp:posOffset>
            </wp:positionH>
            <wp:positionV relativeFrom="paragraph">
              <wp:posOffset>-758190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7" name="Рисунок 7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2A0">
        <w:pict>
          <v:shape id="_x0000_i1029" type="#_x0000_t136" style="width:246pt;height:6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54pt;font-weight:bold;v-text-kern:t" trim="t" fitpath="t" string="Введение"/>
          </v:shape>
        </w:pict>
      </w:r>
    </w:p>
    <w:p w:rsidR="004D172D" w:rsidRDefault="00034C9C" w:rsidP="004D172D">
      <w:pPr>
        <w:rPr>
          <w:rFonts w:ascii="Times New Roman" w:eastAsia="Times New Roman" w:hAnsi="Times New Roman" w:cs="Times New Roman"/>
          <w:b/>
          <w:i/>
          <w:color w:val="E36C0A"/>
          <w:sz w:val="56"/>
          <w:szCs w:val="56"/>
          <w:lang w:eastAsia="ru-RU"/>
        </w:rPr>
      </w:pPr>
      <w:r w:rsidRPr="00034C9C">
        <w:rPr>
          <w:rFonts w:ascii="Times New Roman" w:eastAsia="Times New Roman" w:hAnsi="Times New Roman" w:cs="Times New Roman"/>
          <w:b/>
          <w:i/>
          <w:noProof/>
          <w:color w:val="E36C0A"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2BBC45" wp14:editId="54E27569">
                <wp:simplePos x="0" y="0"/>
                <wp:positionH relativeFrom="column">
                  <wp:posOffset>-565785</wp:posOffset>
                </wp:positionH>
                <wp:positionV relativeFrom="paragraph">
                  <wp:posOffset>241935</wp:posOffset>
                </wp:positionV>
                <wp:extent cx="6743700" cy="5267325"/>
                <wp:effectExtent l="0" t="0" r="19050" b="2857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267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034C9C" w:rsidRDefault="008623E4" w:rsidP="00034C9C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Для детей: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Сформированность</w:t>
                            </w:r>
                            <w:proofErr w:type="spellEnd"/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начальных представлений о ВОВ.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Проявление интереса к подвигу русского народа в годы ВОВ.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Эмоциональный отклик на произведения художественной литературы, УНТ, изобразительного творчества, музыкального искусства о подвиге русского народа, празднике — День Победы.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Развитие у детей коммуникативных умений в игровой деятельности.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Участие детей в процессе обсуждения произведений художественной литературы, УНТ, произведений изобразительного творчества.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Уважительное отношение к ветеранам, труженикам тыла, детям войны.</w:t>
                            </w:r>
                          </w:p>
                          <w:p w:rsidR="008623E4" w:rsidRPr="00034C9C" w:rsidRDefault="008623E4" w:rsidP="00034C9C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Для педагогов: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Повышение уровня профессиональной компетентности в вопросах ознакомления детей дошкольного возраста с подвигом русского народа.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Созданные условия для формирования у детей элементарных представлений о ВОВ, </w:t>
                            </w:r>
                            <w:proofErr w:type="gramStart"/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празднике</w:t>
                            </w:r>
                            <w:proofErr w:type="gramEnd"/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– День Победы.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Педагогическое и воспитательное воздействие на процесс развития игровых действий.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Создание методического комплекта по  патриотическому воспитанию детей дошкольного возраста «Я патриот своей Родины»</w:t>
                            </w:r>
                          </w:p>
                          <w:p w:rsidR="008623E4" w:rsidRPr="00034C9C" w:rsidRDefault="008623E4" w:rsidP="00034C9C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Для родителей: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Осознанное отношение к приобщению детей к истокам героического прошлого наших прародителей.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Систематизирование знаний о педагогическом и воспитательном воздействии применения информации о подвигах русского народа в годы ВОВ в общении с детьми.</w:t>
                            </w:r>
                          </w:p>
                          <w:p w:rsidR="008623E4" w:rsidRPr="00034C9C" w:rsidRDefault="008623E4" w:rsidP="00034C9C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4C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Активное участие в проектной деятельности.</w:t>
                            </w:r>
                          </w:p>
                          <w:p w:rsidR="008623E4" w:rsidRPr="00034C9C" w:rsidRDefault="008623E4" w:rsidP="00034C9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623E4" w:rsidRPr="00034C9C" w:rsidRDefault="008623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4.55pt;margin-top:19.05pt;width:531pt;height:41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" fillcolor="#fde9d9 [665]" strokecolor="#fbd4b4 [1305]">
                <v:textbox>
                  <w:txbxContent>
                    <w:p w:rsidR="008623E4" w:rsidRPr="00034C9C" w:rsidRDefault="008623E4" w:rsidP="00034C9C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Для детей: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Сформированность</w:t>
                      </w:r>
                      <w:proofErr w:type="spellEnd"/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начальных представлений о ВОВ.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Проявление интереса к подвигу русского народа в годы ВОВ.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Эмоциональный отклик на произведения художественной литературы, УНТ, изобразительного творчества, музыкального искусства о подвиге русского народа, празднике — День Победы.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Развитие у детей коммуникативных умений в игровой деятельности.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Участие детей в процессе обсуждения произведений художественной литературы, УНТ, произведений изобразительного творчества.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Уважительное отношение к ветеранам, труженикам тыла, детям войны.</w:t>
                      </w:r>
                    </w:p>
                    <w:p w:rsidR="008623E4" w:rsidRPr="00034C9C" w:rsidRDefault="008623E4" w:rsidP="00034C9C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Для педагогов: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Повышение уровня профессиональной компетентности в вопросах ознакомления детей дошкольного возраста с подвигом русского народа.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Созданные условия для формирования у детей элементарных представлений о ВОВ, </w:t>
                      </w:r>
                      <w:proofErr w:type="gramStart"/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празднике</w:t>
                      </w:r>
                      <w:proofErr w:type="gramEnd"/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– День Победы.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Педагогическое и воспитательное воздействие на процесс развития игровых действий.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Создание методического комплекта по  патриотическому воспитанию детей дошкольного возраста «Я патриот своей Родины»</w:t>
                      </w:r>
                    </w:p>
                    <w:p w:rsidR="008623E4" w:rsidRPr="00034C9C" w:rsidRDefault="008623E4" w:rsidP="00034C9C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Для родителей: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Осознанное отношение к приобщению детей к истокам героического прошлого наших прародителей.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Систематизирование знаний о педагогическом и воспитательном воздействии применения информации о подвигах русского народа в годы ВОВ в общении с детьми.</w:t>
                      </w:r>
                    </w:p>
                    <w:p w:rsidR="008623E4" w:rsidRPr="00034C9C" w:rsidRDefault="008623E4" w:rsidP="00034C9C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034C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Активное участие в проектной деятельности.</w:t>
                      </w:r>
                    </w:p>
                    <w:p w:rsidR="008623E4" w:rsidRPr="00034C9C" w:rsidRDefault="008623E4" w:rsidP="00034C9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623E4" w:rsidRPr="00034C9C" w:rsidRDefault="008623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17C3">
        <w:rPr>
          <w:rFonts w:ascii="Times New Roman" w:eastAsia="Times New Roman" w:hAnsi="Times New Roman" w:cs="Times New Roman"/>
          <w:b/>
          <w:i/>
          <w:noProof/>
          <w:color w:val="E36C0A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BF2EE4" wp14:editId="577689F6">
                <wp:simplePos x="0" y="0"/>
                <wp:positionH relativeFrom="column">
                  <wp:posOffset>351155</wp:posOffset>
                </wp:positionH>
                <wp:positionV relativeFrom="paragraph">
                  <wp:posOffset>-438150</wp:posOffset>
                </wp:positionV>
                <wp:extent cx="5172075" cy="438150"/>
                <wp:effectExtent l="0" t="0" r="28575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71925" w:rsidRDefault="008623E4" w:rsidP="00034C9C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E36C0A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471925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E36C0A"/>
                                <w:sz w:val="56"/>
                                <w:szCs w:val="56"/>
                                <w:lang w:eastAsia="ru-RU"/>
                              </w:rPr>
                              <w:t>ОЖИДАЕМЫЙ РЕЗУЛЬТАТ</w:t>
                            </w:r>
                          </w:p>
                          <w:p w:rsidR="008623E4" w:rsidRDefault="00862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7.65pt;margin-top:-34.5pt;width:407.2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" strokecolor="#e36c0a [2409]">
                <v:textbox>
                  <w:txbxContent>
                    <w:p w:rsidR="008623E4" w:rsidRPr="00471925" w:rsidRDefault="008623E4" w:rsidP="00034C9C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E36C0A"/>
                          <w:sz w:val="56"/>
                          <w:szCs w:val="56"/>
                          <w:lang w:eastAsia="ru-RU"/>
                        </w:rPr>
                      </w:pPr>
                      <w:r w:rsidRPr="00471925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E36C0A"/>
                          <w:sz w:val="56"/>
                          <w:szCs w:val="56"/>
                          <w:lang w:eastAsia="ru-RU"/>
                        </w:rPr>
                        <w:t>ОЖИДАЕМЫЙ РЕЗУЛЬТАТ</w:t>
                      </w:r>
                    </w:p>
                    <w:p w:rsidR="008623E4" w:rsidRDefault="008623E4"/>
                  </w:txbxContent>
                </v:textbox>
              </v:shape>
            </w:pict>
          </mc:Fallback>
        </mc:AlternateContent>
      </w:r>
      <w:r w:rsidR="00B67437">
        <w:rPr>
          <w:rFonts w:ascii="Times New Roman" w:eastAsia="Times New Roman" w:hAnsi="Times New Roman" w:cs="Times New Roman"/>
          <w:b/>
          <w:i/>
          <w:color w:val="E36C0A"/>
          <w:sz w:val="56"/>
          <w:szCs w:val="56"/>
          <w:lang w:eastAsia="ru-RU"/>
        </w:rPr>
        <w:br w:type="page"/>
      </w:r>
      <w:r w:rsidR="008D17C3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799797DA" wp14:editId="47A97F34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19" name="Рисунок 19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72D" w:rsidRDefault="004D172D" w:rsidP="004D172D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/>
          <w:sz w:val="56"/>
          <w:szCs w:val="56"/>
          <w:lang w:eastAsia="ru-RU"/>
        </w:rPr>
      </w:pPr>
      <w:r w:rsidRPr="004D1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6D5FE9" wp14:editId="1C054949">
                <wp:simplePos x="0" y="0"/>
                <wp:positionH relativeFrom="column">
                  <wp:posOffset>-432435</wp:posOffset>
                </wp:positionH>
                <wp:positionV relativeFrom="paragraph">
                  <wp:posOffset>1499234</wp:posOffset>
                </wp:positionV>
                <wp:extent cx="6677025" cy="7191375"/>
                <wp:effectExtent l="0" t="0" r="28575" b="2857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191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3E4" w:rsidRPr="004D172D" w:rsidRDefault="008623E4" w:rsidP="004D172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Georgia" w:eastAsia="Times New Roman" w:hAnsi="Georgia" w:cs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623E4" w:rsidRPr="004D172D" w:rsidRDefault="008623E4" w:rsidP="004D172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Для детей: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Творческие рисунки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«Мир и дружба всем нужны»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Организованная образовательная деятельность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«Салют над городом в честь праздника Победы»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Конкурс чтецов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«Никто не забыт, ничто не забыто»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Выставка работ совместного творчества детей и родителей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«Открытка ветерану»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Акция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«Открытка ветерану»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 Визит в Совет ветеранов ШМР МО.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Литературная гостиная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«Я читаю письмо, что уже пожелтело годами»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Для педагогов: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Повышение уровня профессиональной компетентности в вопросах формирования у детей дошкольного возраста элементарных представлений о героическом подвиге русского народа.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Создание развивающей предметно-пространственной среды для ознакомления детей с понятием война, Победа.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Выставка детских рисунков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«Мир и дружба всем </w:t>
                            </w:r>
                            <w:proofErr w:type="gramStart"/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нужны</w:t>
                            </w:r>
                            <w:proofErr w:type="gramEnd"/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CB1557" w:rsidP="004D172D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Картотека  </w:t>
                            </w:r>
                            <w:r w:rsidR="008623E4"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«Этих дней не смолкнет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623E4"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слава…»</w:t>
                            </w:r>
                            <w:r w:rsidR="008623E4"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Картотека произведений художественной литературы и УНТ о войне.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Выставка работ совместного творчества детей и родителей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«Открытка ветерану»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CB1557" w:rsidRDefault="008623E4" w:rsidP="00CB1557">
                            <w:pPr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Литературная гостиная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«Я читаю письмо, что уже пожелтело годами»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CB1557" w:rsidRDefault="008623E4" w:rsidP="00CB155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B15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Для родителей: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Создание альбома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«Нет в России семьи такой,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где б не</w:t>
                            </w:r>
                            <w:proofErr w:type="gramEnd"/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памятен был свой герой»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Участие в создании РППС для ознакомления детей с понятиями война, Победа.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Литературная гостиная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«Я читаю письмо, что уже пожелтело с годами»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Выставка работ совместного творчества детей и родителей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«Открытка ветерану»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Акция 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«Открытка ветерану»</w:t>
                            </w: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 Визит в Совет ветеранов ШМР МО.</w:t>
                            </w:r>
                          </w:p>
                          <w:p w:rsidR="008623E4" w:rsidRPr="004D172D" w:rsidRDefault="008623E4" w:rsidP="004D172D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D1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Возложение цветов к Аллее героев.</w:t>
                            </w:r>
                          </w:p>
                          <w:p w:rsidR="008623E4" w:rsidRPr="004D172D" w:rsidRDefault="008623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4.05pt;margin-top:118.05pt;width:525.75pt;height:56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" fillcolor="#fde9d9 [665]" strokecolor="#fbd4b4 [1305]">
                <v:textbox>
                  <w:txbxContent>
                    <w:p w:rsidR="008623E4" w:rsidRPr="004D172D" w:rsidRDefault="008623E4" w:rsidP="004D172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Georgia" w:eastAsia="Times New Roman" w:hAnsi="Georgia" w:cs="Times New Roman"/>
                          <w:color w:val="000000"/>
                          <w:sz w:val="18"/>
                          <w:szCs w:val="18"/>
                          <w:lang w:eastAsia="ru-RU"/>
                        </w:rPr>
                      </w:pPr>
                    </w:p>
                    <w:p w:rsidR="008623E4" w:rsidRPr="004D172D" w:rsidRDefault="008623E4" w:rsidP="004D172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Для детей: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Творческие рисунки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«Мир и дружба всем нужны»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Организованная образовательная деятельность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«Салют над городом в честь праздника Победы»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Конкурс чтецов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«Никто не забыт, ничто не забыто»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Выставка работ совместного творчества детей и родителей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«Открытка ветерану»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Акция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«Открытка ветерану»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 Визит в Совет ветеранов ШМР МО.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19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Литературная гостиная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«Я читаю письмо, что уже пожелтело годами»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Для педагогов: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Повышение уровня профессиональной компетентности в вопросах формирования у детей дошкольного возраста элементарных представлений о героическом подвиге русского народа.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Создание развивающей предметно-пространственной среды для ознакомления детей с понятием война, Победа.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Выставка детских рисунков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«Мир и дружба всем </w:t>
                      </w:r>
                      <w:proofErr w:type="gramStart"/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нужны</w:t>
                      </w:r>
                      <w:proofErr w:type="gramEnd"/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CB1557" w:rsidP="004D172D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Картотека  </w:t>
                      </w:r>
                      <w:r w:rsidR="008623E4"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«Этих дней не смолкнет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623E4"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слава…»</w:t>
                      </w:r>
                      <w:r w:rsidR="008623E4"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Картотека произведений художественной литературы и УНТ о войне.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Выставка работ совместного творчества детей и родителей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«Открытка ветерану»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CB1557" w:rsidRDefault="008623E4" w:rsidP="00CB1557">
                      <w:pPr>
                        <w:numPr>
                          <w:ilvl w:val="0"/>
                          <w:numId w:val="20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Литературная гостиная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«Я читаю письмо, что уже пожелтело годами»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CB1557" w:rsidRDefault="008623E4" w:rsidP="00CB155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B155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Для родителей: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Создание альбома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«Нет в России семьи такой,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где б не</w:t>
                      </w:r>
                      <w:proofErr w:type="gramEnd"/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памятен был свой герой»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Участие в создании РППС для ознакомления детей с понятиями война, Победа.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Литературная гостиная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«Я читаю письмо, что уже пожелтело с годами»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Выставка работ совместного творчества детей и родителей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«Открытка ветерану»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Акция 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«Открытка ветерану»</w:t>
                      </w: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 Визит в Совет ветеранов ШМР МО.</w:t>
                      </w:r>
                    </w:p>
                    <w:p w:rsidR="008623E4" w:rsidRPr="004D172D" w:rsidRDefault="008623E4" w:rsidP="004D172D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D17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Возложение цветов к Аллее героев.</w:t>
                      </w:r>
                    </w:p>
                    <w:p w:rsidR="008623E4" w:rsidRPr="004D172D" w:rsidRDefault="008623E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2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136" style="width:306pt;height:8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Предполагаемый &#10;продукт: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2AABBC03" wp14:editId="19587989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22" name="Рисунок 22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72D" w:rsidRDefault="006049CD">
      <w:pPr>
        <w:rPr>
          <w:rFonts w:ascii="Times New Roman" w:eastAsia="Times New Roman" w:hAnsi="Times New Roman" w:cs="Times New Roman"/>
          <w:b/>
          <w:i/>
          <w:color w:val="E36C0A"/>
          <w:sz w:val="56"/>
          <w:szCs w:val="56"/>
          <w:lang w:eastAsia="ru-RU"/>
        </w:rPr>
      </w:pPr>
      <w:r w:rsidRPr="00254EC4">
        <w:rPr>
          <w:rFonts w:ascii="Times New Roman" w:eastAsia="Times New Roman" w:hAnsi="Times New Roman" w:cs="Times New Roman"/>
          <w:b/>
          <w:i/>
          <w:noProof/>
          <w:color w:val="E36C0A"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49058F" wp14:editId="2F6745F9">
                <wp:simplePos x="0" y="0"/>
                <wp:positionH relativeFrom="column">
                  <wp:posOffset>-470535</wp:posOffset>
                </wp:positionH>
                <wp:positionV relativeFrom="paragraph">
                  <wp:posOffset>356235</wp:posOffset>
                </wp:positionV>
                <wp:extent cx="6725920" cy="8867775"/>
                <wp:effectExtent l="0" t="0" r="17780" b="28575"/>
                <wp:wrapNone/>
                <wp:docPr id="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886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EC4" w:rsidRDefault="00254EC4"/>
                          <w:tbl>
                            <w:tblPr>
                              <w:tblW w:w="10324" w:type="dxa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5"/>
                              <w:gridCol w:w="3556"/>
                              <w:gridCol w:w="1276"/>
                              <w:gridCol w:w="709"/>
                              <w:gridCol w:w="2126"/>
                              <w:gridCol w:w="2102"/>
                            </w:tblGrid>
                            <w:tr w:rsidR="00531B3F" w:rsidTr="009E4004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>
                                  <w:pPr>
                                    <w:spacing w:before="7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1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>
                                  <w:pPr>
                                    <w:spacing w:before="7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2"/>
                                    </w:rPr>
                                    <w:t>Меропр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  <w:t>иятие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9E4004">
                                  <w:pPr>
                                    <w:spacing w:before="7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3"/>
                                    </w:rPr>
                                    <w:t>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2"/>
                                    </w:rPr>
                                    <w:t>оки</w:t>
                                  </w:r>
                                </w:p>
                                <w:p w:rsidR="00531B3F" w:rsidRDefault="00531B3F" w:rsidP="009E4004">
                                  <w:pPr>
                                    <w:spacing w:before="44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2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1"/>
                                    </w:rPr>
                                    <w:t>оведения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Default="00531B3F" w:rsidP="009E4004">
                                  <w:pPr>
                                    <w:spacing w:before="7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pacing w:val="-2"/>
                                    </w:rPr>
                                    <w:t>Ответс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  <w:t>твенные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531B3F">
                                  <w:pPr>
                                    <w:spacing w:before="7"/>
                                  </w:pPr>
                                  <w:r>
                                    <w:t>Содержание</w:t>
                                  </w:r>
                                </w:p>
                              </w:tc>
                            </w:tr>
                            <w:tr w:rsidR="00531B3F" w:rsidTr="009E4004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/>
                              </w:tc>
                              <w:tc>
                                <w:tcPr>
                                  <w:tcW w:w="7667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Default="00531B3F" w:rsidP="00BF11CE">
                                  <w:pPr>
                                    <w:spacing w:before="7"/>
                                    <w:ind w:left="3149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Подготовительный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  <w:spacing w:val="-1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531B3F">
                                  <w:pPr>
                                    <w:spacing w:before="7"/>
                                  </w:pPr>
                                </w:p>
                              </w:tc>
                            </w:tr>
                            <w:tr w:rsidR="00531B3F" w:rsidRPr="003E705D" w:rsidTr="009E4004">
                              <w:trPr>
                                <w:trHeight w:hRule="exact" w:val="654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531B3F" w:rsidP="00725FCD">
                                  <w:pPr>
                                    <w:spacing w:before="3" w:after="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Создание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творческой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группы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разработке</w:t>
                                  </w:r>
                                </w:p>
                                <w:p w:rsidR="00531B3F" w:rsidRPr="003E705D" w:rsidRDefault="00531B3F" w:rsidP="00725FCD">
                                  <w:pPr>
                                    <w:spacing w:before="41" w:after="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плана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725FCD">
                                  <w:pPr>
                                    <w:spacing w:before="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Январь</w:t>
                                  </w:r>
                                </w:p>
                                <w:p w:rsidR="00531B3F" w:rsidRDefault="00531B3F" w:rsidP="00725FCD">
                                  <w:pPr>
                                    <w:spacing w:before="41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 xml:space="preserve">2020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Pr="003E705D" w:rsidRDefault="00531B3F" w:rsidP="00725FCD">
                                  <w:pPr>
                                    <w:spacing w:before="3" w:after="0"/>
                                    <w:ind w:left="100"/>
                                  </w:pPr>
                                  <w:proofErr w:type="spell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ль</w:t>
                                  </w:r>
                                  <w:proofErr w:type="spellEnd"/>
                                </w:p>
                                <w:p w:rsidR="00531B3F" w:rsidRPr="003E705D" w:rsidRDefault="00531B3F" w:rsidP="00725FCD">
                                  <w:pPr>
                                    <w:spacing w:before="41"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  Суровцева Т.А.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9E4004">
                                  <w:r>
                                    <w:t>Разработка проекта</w:t>
                                  </w:r>
                                </w:p>
                                <w:p w:rsidR="00531B3F" w:rsidRPr="003E705D" w:rsidRDefault="00531B3F" w:rsidP="00531B3F">
                                  <w:pPr>
                                    <w:spacing w:before="41" w:after="0"/>
                                  </w:pPr>
                                </w:p>
                              </w:tc>
                            </w:tr>
                            <w:tr w:rsidR="00531B3F" w:rsidTr="009E4004">
                              <w:trPr>
                                <w:trHeight w:hRule="exact" w:val="964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531B3F" w:rsidP="00BF11CE">
                                  <w:pPr>
                                    <w:spacing w:before="3" w:line="274" w:lineRule="auto"/>
                                    <w:ind w:left="100" w:right="209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Разработка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плана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мероприятий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подготовке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75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–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летию</w:t>
                                  </w:r>
                                  <w:proofErr w:type="spellEnd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A612A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Победы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Великой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Отечественной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войне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725FCD">
                                  <w:pPr>
                                    <w:spacing w:before="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январь</w:t>
                                  </w:r>
                                </w:p>
                                <w:p w:rsidR="00531B3F" w:rsidRDefault="009E4004" w:rsidP="00725FCD">
                                  <w:pPr>
                                    <w:spacing w:before="40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2020 </w:t>
                                  </w:r>
                                  <w:r w:rsidR="00531B3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Default="00531B3F" w:rsidP="00BF11CE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Творческая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9E4004" w:rsidP="00531B3F">
                                  <w:pPr>
                                    <w:spacing w:before="3"/>
                                  </w:pPr>
                                  <w:r>
                                    <w:t>Обсуждение материалов</w:t>
                                  </w:r>
                                </w:p>
                              </w:tc>
                            </w:tr>
                            <w:tr w:rsidR="00531B3F" w:rsidRPr="003E705D" w:rsidTr="009E4004">
                              <w:trPr>
                                <w:trHeight w:hRule="exact" w:val="654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531B3F" w:rsidP="00725FCD">
                                  <w:pPr>
                                    <w:spacing w:after="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Информация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на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сайте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ДОУ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«75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лет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Великой</w:t>
                                  </w:r>
                                  <w:proofErr w:type="gramEnd"/>
                                </w:p>
                                <w:p w:rsidR="00531B3F" w:rsidRDefault="00531B3F" w:rsidP="00725FCD">
                                  <w:pPr>
                                    <w:spacing w:before="4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беды»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725FCD">
                                  <w:pPr>
                                    <w:spacing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531B3F" w:rsidRDefault="009E4004" w:rsidP="00725FCD">
                                  <w:pPr>
                                    <w:spacing w:before="39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 xml:space="preserve">2020 </w:t>
                                  </w:r>
                                  <w:r w:rsidR="00531B3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Pr="003E705D" w:rsidRDefault="00531B3F" w:rsidP="00725FCD">
                                  <w:pPr>
                                    <w:spacing w:before="4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Воспитатель  Вяткина И.А.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9E4004" w:rsidP="00725FCD">
                                  <w:pPr>
                                    <w:spacing w:before="43" w:after="0"/>
                                    <w:ind w:left="100"/>
                                  </w:pPr>
                                  <w:r>
                                    <w:t>Подготовка материалов</w:t>
                                  </w:r>
                                </w:p>
                              </w:tc>
                            </w:tr>
                            <w:tr w:rsidR="00531B3F" w:rsidTr="00A30152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531B3F" w:rsidP="00BF11CE"/>
                              </w:tc>
                              <w:tc>
                                <w:tcPr>
                                  <w:tcW w:w="7667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A30152" w:rsidRDefault="006049CD" w:rsidP="00A30152">
                                  <w:pPr>
                                    <w:spacing w:before="4" w:after="0"/>
                                    <w:ind w:left="358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 xml:space="preserve">Практический </w:t>
                                  </w:r>
                                  <w:r w:rsidR="00A3015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этап</w:t>
                                  </w:r>
                                </w:p>
                                <w:p w:rsidR="00531B3F" w:rsidRDefault="00531B3F" w:rsidP="00A30152">
                                  <w:pPr>
                                    <w:spacing w:before="4" w:after="0"/>
                                    <w:ind w:left="3589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детьми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531B3F">
                                  <w:pPr>
                                    <w:spacing w:before="4"/>
                                  </w:pPr>
                                </w:p>
                              </w:tc>
                            </w:tr>
                            <w:tr w:rsidR="00531B3F" w:rsidRPr="003E705D" w:rsidTr="00CC3965">
                              <w:trPr>
                                <w:trHeight w:hRule="exact" w:val="3800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531B3F">
                                  <w:pPr>
                                    <w:spacing w:before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Беседа с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видеопрезентацией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«Родина – мать зовёт!»</w:t>
                                  </w:r>
                                </w:p>
                                <w:p w:rsidR="00531B3F" w:rsidRPr="002C6513" w:rsidRDefault="00531B3F" w:rsidP="00531B3F">
                                  <w:pPr>
                                    <w:spacing w:before="48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(о начале ВОВ)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9E4004" w:rsidP="00BF11CE">
                                  <w:pPr>
                                    <w:spacing w:line="200" w:lineRule="exact"/>
                                  </w:pPr>
                                  <w:r>
                                    <w:t xml:space="preserve">  Февраль 2020 г.</w:t>
                                  </w:r>
                                </w:p>
                                <w:p w:rsidR="00531B3F" w:rsidRPr="003E705D" w:rsidRDefault="00531B3F" w:rsidP="00BF11CE">
                                  <w:pPr>
                                    <w:spacing w:line="200" w:lineRule="exact"/>
                                  </w:pPr>
                                </w:p>
                                <w:p w:rsidR="00531B3F" w:rsidRPr="003E705D" w:rsidRDefault="00531B3F" w:rsidP="00BF11CE">
                                  <w:pPr>
                                    <w:spacing w:line="200" w:lineRule="exact"/>
                                  </w:pPr>
                                </w:p>
                                <w:p w:rsidR="00531B3F" w:rsidRPr="003E705D" w:rsidRDefault="00531B3F" w:rsidP="00BF11CE">
                                  <w:pPr>
                                    <w:spacing w:line="267" w:lineRule="exact"/>
                                  </w:pPr>
                                </w:p>
                                <w:p w:rsidR="00531B3F" w:rsidRPr="003E705D" w:rsidRDefault="00531B3F" w:rsidP="00BF11CE">
                                  <w:pPr>
                                    <w:spacing w:line="520" w:lineRule="auto"/>
                                    <w:ind w:left="100" w:right="687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  <w:shd w:val="clear" w:color="auto" w:fill="FBD4B4" w:themeFill="accent6" w:themeFillTint="66"/>
                                </w:tcPr>
                                <w:p w:rsidR="00531B3F" w:rsidRDefault="00531B3F" w:rsidP="00F53F35">
                                  <w:pPr>
                                    <w:spacing w:after="0" w:line="278" w:lineRule="auto"/>
                                    <w:ind w:left="100" w:right="31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  <w:t>Старший воспитатель</w:t>
                                  </w:r>
                                </w:p>
                                <w:p w:rsidR="00531B3F" w:rsidRPr="003E705D" w:rsidRDefault="00531B3F" w:rsidP="00F53F35">
                                  <w:pPr>
                                    <w:spacing w:after="0" w:line="278" w:lineRule="auto"/>
                                    <w:ind w:left="100" w:right="31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  <w:t>Воспитатели старшей разновозрастной группы</w:t>
                                  </w:r>
                                </w:p>
                                <w:p w:rsidR="00531B3F" w:rsidRPr="003E705D" w:rsidRDefault="00531B3F" w:rsidP="00BF11CE">
                                  <w:pPr>
                                    <w:spacing w:line="276" w:lineRule="exact"/>
                                  </w:pPr>
                                </w:p>
                                <w:p w:rsidR="00531B3F" w:rsidRPr="003E705D" w:rsidRDefault="00531B3F" w:rsidP="00BF11CE">
                                  <w:pPr>
                                    <w:spacing w:line="520" w:lineRule="auto"/>
                                    <w:ind w:left="100" w:right="544" w:firstLine="60"/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BD4B4" w:themeFill="accent6" w:themeFillTint="66"/>
                                </w:tcPr>
                                <w:p w:rsidR="00531B3F" w:rsidRPr="00531B3F" w:rsidRDefault="00531B3F" w:rsidP="00CC3965">
                                  <w:pPr>
                                    <w:shd w:val="clear" w:color="auto" w:fill="FBD4B4" w:themeFill="accent6" w:themeFillTint="66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- рассказать о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 xml:space="preserve">вероломном нападении фашистских 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захватчиков на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Советский союз;</w:t>
                                  </w:r>
                                </w:p>
                                <w:p w:rsidR="00531B3F" w:rsidRPr="00531B3F" w:rsidRDefault="00531B3F" w:rsidP="00CC3965">
                                  <w:pPr>
                                    <w:shd w:val="clear" w:color="auto" w:fill="FBD4B4" w:themeFill="accent6" w:themeFillTint="66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- рассматривание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карты нападения и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захвата СССР;</w:t>
                                  </w:r>
                                </w:p>
                                <w:p w:rsidR="00531B3F" w:rsidRPr="00531B3F" w:rsidRDefault="00531B3F" w:rsidP="00CC3965">
                                  <w:pPr>
                                    <w:shd w:val="clear" w:color="auto" w:fill="FBD4B4" w:themeFill="accent6" w:themeFillTint="66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- прослушивание записи голоса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31B3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Левитана о начале ВОВ;</w:t>
                                  </w:r>
                                </w:p>
                                <w:p w:rsidR="00531B3F" w:rsidRPr="006049CD" w:rsidRDefault="00531B3F" w:rsidP="00531B3F">
                                  <w:pPr>
                                    <w:spacing w:after="0" w:line="520" w:lineRule="auto"/>
                                    <w:ind w:firstLine="6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6049C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 xml:space="preserve">- просмотр </w:t>
                                  </w:r>
                                  <w:proofErr w:type="spellStart"/>
                                  <w:r w:rsidRPr="006049C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>видеопрезентации</w:t>
                                  </w:r>
                                  <w:proofErr w:type="spellEnd"/>
                                  <w:r w:rsidRPr="006049C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 xml:space="preserve"> о</w:t>
                                  </w:r>
                                </w:p>
                                <w:p w:rsidR="00531B3F" w:rsidRPr="006049CD" w:rsidRDefault="00531B3F" w:rsidP="00531B3F">
                                  <w:pPr>
                                    <w:spacing w:after="0" w:line="520" w:lineRule="auto"/>
                                    <w:ind w:firstLin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049C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начале</w:t>
                                  </w:r>
                                  <w:proofErr w:type="gramEnd"/>
                                  <w:r w:rsidRPr="006049C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ВОВ, моментах проводов близких на фронт</w:t>
                                  </w:r>
                                </w:p>
                              </w:tc>
                            </w:tr>
                            <w:tr w:rsidR="00531B3F" w:rsidRPr="003E705D" w:rsidTr="009E4004">
                              <w:trPr>
                                <w:trHeight w:hRule="exact" w:val="712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531B3F"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3E705D" w:rsidRDefault="00531B3F" w:rsidP="00BF11CE">
                                  <w:pPr>
                                    <w:spacing w:before="3" w:line="274" w:lineRule="auto"/>
                                    <w:ind w:left="100" w:right="869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Города - Герои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9E4004">
                                  <w:pPr>
                                    <w:spacing w:before="3"/>
                                    <w:ind w:left="10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 w:rsidR="009E400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2020г.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Pr="003E705D" w:rsidRDefault="00531B3F" w:rsidP="00BF11CE">
                                  <w:pPr>
                                    <w:spacing w:before="3" w:line="275" w:lineRule="auto"/>
                                    <w:ind w:left="100" w:right="317"/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Pr="006049CD" w:rsidRDefault="00531B3F" w:rsidP="00BF11CE">
                                  <w:pPr>
                                    <w:spacing w:before="3" w:line="275" w:lineRule="auto"/>
                                    <w:ind w:left="100" w:righ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49CD">
                                    <w:rPr>
                                      <w:sz w:val="20"/>
                                      <w:szCs w:val="20"/>
                                    </w:rPr>
                                    <w:t>Рассматривание  фото альбома</w:t>
                                  </w:r>
                                  <w:proofErr w:type="gramStart"/>
                                  <w:r w:rsidRPr="006049CD">
                                    <w:rPr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</w:tc>
                            </w:tr>
                            <w:tr w:rsidR="00531B3F" w:rsidRPr="009F68B4" w:rsidTr="00A30152">
                              <w:trPr>
                                <w:trHeight w:hRule="exact" w:val="1709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531B3F">
                                  <w:r>
                                    <w:t xml:space="preserve">    3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9F68B4" w:rsidP="00BF11CE">
                                  <w:pPr>
                                    <w:spacing w:before="3" w:line="274" w:lineRule="auto"/>
                                    <w:ind w:left="100" w:right="86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Песни в годы великой отечественной войны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9E4004" w:rsidP="009E4004">
                                  <w:pPr>
                                    <w:spacing w:before="3"/>
                                    <w:ind w:left="10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Февраль – май 2020г.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Pr="003E705D" w:rsidRDefault="00531B3F" w:rsidP="00BF11CE">
                                  <w:pPr>
                                    <w:spacing w:before="3" w:line="275" w:lineRule="auto"/>
                                    <w:ind w:left="100" w:right="317"/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F68B4" w:rsidRDefault="009F68B4" w:rsidP="00CC3965">
                                  <w:pPr>
                                    <w:shd w:val="clear" w:color="auto" w:fill="FBD4B4" w:themeFill="accent6" w:themeFillTint="66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- рассказать о песнях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ВОВ (истории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BD4B4" w:themeFill="accent6" w:themeFillTint="66"/>
                                    </w:rPr>
                                    <w:t>возникновения, авторах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>значимости и т.п.);</w:t>
                                  </w:r>
                                </w:p>
                                <w:p w:rsidR="009F68B4" w:rsidRPr="009F68B4" w:rsidRDefault="009F68B4" w:rsidP="00A30152">
                                  <w:pPr>
                                    <w:shd w:val="clear" w:color="auto" w:fill="FDE9D9" w:themeFill="accent6" w:themeFillTint="33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>-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 xml:space="preserve"> прослушать отрывки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shd w:val="clear" w:color="auto" w:fill="FDE9D9" w:themeFill="accent6" w:themeFillTint="33"/>
                                    </w:rPr>
                                    <w:t>песен;</w:t>
                                  </w:r>
                                </w:p>
                                <w:p w:rsidR="00531B3F" w:rsidRPr="009F68B4" w:rsidRDefault="00531B3F" w:rsidP="00BF11CE">
                                  <w:pPr>
                                    <w:spacing w:before="3" w:line="275" w:lineRule="auto"/>
                                    <w:ind w:left="100" w:right="3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31B3F" w:rsidRPr="009F68B4" w:rsidTr="00A30152">
                              <w:trPr>
                                <w:trHeight w:hRule="exact" w:val="2414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9F68B4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F68B4" w:rsidRDefault="00531B3F" w:rsidP="006049CD">
                                  <w:pPr>
                                    <w:spacing w:after="0" w:line="274" w:lineRule="auto"/>
                                    <w:ind w:left="100" w:right="20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Беседы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войне,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фронтовиках,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детях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войны: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531B3F" w:rsidRPr="003E705D" w:rsidRDefault="00531B3F" w:rsidP="006049CD">
                                  <w:pPr>
                                    <w:spacing w:after="0" w:line="274" w:lineRule="auto"/>
                                    <w:ind w:left="100" w:right="2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«Дети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9F68B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войны»,</w:t>
                                  </w:r>
                                </w:p>
                                <w:p w:rsidR="00531B3F" w:rsidRPr="003E705D" w:rsidRDefault="00531B3F" w:rsidP="006049CD">
                                  <w:pPr>
                                    <w:spacing w:before="6" w:after="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«Мы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помним</w:t>
                                  </w:r>
                                  <w:r w:rsidR="009F68B4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земляков  героев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»</w:t>
                                  </w:r>
                                </w:p>
                                <w:p w:rsidR="00531B3F" w:rsidRPr="003E705D" w:rsidRDefault="009F68B4" w:rsidP="006049CD">
                                  <w:pPr>
                                    <w:spacing w:before="44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«Урал опорный край державы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!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» 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Беседы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военных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 w:rsidR="00531B3F"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профессиях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9E4004">
                                  <w:pPr>
                                    <w:spacing w:line="280" w:lineRule="auto"/>
                                    <w:ind w:left="100" w:right="24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-май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9E400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Default="00531B3F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F68B4" w:rsidRPr="009F68B4" w:rsidRDefault="009F68B4" w:rsidP="00A3015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 xml:space="preserve">- показать </w:t>
                                  </w:r>
                                  <w:proofErr w:type="spellStart"/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видеопрезентацию</w:t>
                                  </w:r>
                                  <w:proofErr w:type="spellEnd"/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 xml:space="preserve"> о детях войны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;</w:t>
                                  </w:r>
                                </w:p>
                                <w:p w:rsidR="00531B3F" w:rsidRDefault="009F68B4" w:rsidP="00A30152">
                                  <w:pPr>
                                    <w:shd w:val="clear" w:color="auto" w:fill="FDE9D9" w:themeFill="accent6" w:themeFillTint="33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- подготовить рассказы о детях-героях ВОВ (дети и</w:t>
                                  </w:r>
                                  <w:r w:rsidRPr="009F68B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родители)</w:t>
                                  </w:r>
                                </w:p>
                                <w:p w:rsidR="009F68B4" w:rsidRDefault="009F68B4" w:rsidP="00A3015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видиоролик</w:t>
                                  </w:r>
                                  <w:proofErr w:type="spellEnd"/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 xml:space="preserve"> о  военной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промышленности Урала.</w:t>
                                  </w:r>
                                </w:p>
                                <w:p w:rsidR="009F68B4" w:rsidRPr="009F68B4" w:rsidRDefault="009F68B4" w:rsidP="00A30152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-  рассмотрение альбома 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A3015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shd w:val="clear" w:color="auto" w:fill="FDE9D9" w:themeFill="accent6" w:themeFillTint="33"/>
                                    </w:rPr>
                                    <w:t>героях земляках</w:t>
                                  </w:r>
                                </w:p>
                              </w:tc>
                            </w:tr>
                            <w:tr w:rsidR="00531B3F" w:rsidTr="009E4004">
                              <w:trPr>
                                <w:trHeight w:hRule="exact" w:val="1259"/>
                              </w:trPr>
                              <w:tc>
                                <w:tcPr>
                                  <w:tcW w:w="55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6049CD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Pr="00D15985" w:rsidRDefault="00D15985" w:rsidP="00D1598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Беседа по  картине</w:t>
                                  </w:r>
                                  <w:r w:rsidRPr="00D15985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«Письмо с фронта» А.И. Лактионова</w:t>
                                  </w:r>
                                </w:p>
                                <w:p w:rsidR="00531B3F" w:rsidRPr="003E705D" w:rsidRDefault="00531B3F" w:rsidP="00BF11CE">
                                  <w:pPr>
                                    <w:spacing w:before="3"/>
                                    <w:ind w:left="100" w:right="516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531B3F" w:rsidP="009E4004">
                                  <w:pPr>
                                    <w:spacing w:line="277" w:lineRule="auto"/>
                                    <w:ind w:left="100" w:right="24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-май</w:t>
                                  </w:r>
                                  <w:r w:rsidR="009E400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2020г.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531B3F" w:rsidRDefault="00531B3F" w:rsidP="00BF11CE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31B3F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  рассматривание  картины</w:t>
                                  </w: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985" w:rsidRPr="009F68B4" w:rsidRDefault="00D15985" w:rsidP="00531B3F">
                                  <w:pPr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EC4" w:rsidRDefault="00254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37.05pt;margin-top:28.05pt;width:529.6pt;height:69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" fillcolor="#fbd4b4 [1305]" strokecolor="#fde9d9 [665]">
                <v:textbox>
                  <w:txbxContent>
                    <w:p w:rsidR="00254EC4" w:rsidRDefault="00254EC4"/>
                    <w:tbl>
                      <w:tblPr>
                        <w:tblW w:w="10324" w:type="dxa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5"/>
                        <w:gridCol w:w="3556"/>
                        <w:gridCol w:w="1276"/>
                        <w:gridCol w:w="709"/>
                        <w:gridCol w:w="2126"/>
                        <w:gridCol w:w="2102"/>
                      </w:tblGrid>
                      <w:tr w:rsidR="00531B3F" w:rsidTr="009E4004">
                        <w:trPr>
                          <w:trHeight w:hRule="exact" w:val="658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>
                            <w:pPr>
                              <w:spacing w:before="7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1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>
                            <w:pPr>
                              <w:spacing w:before="7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2"/>
                              </w:rPr>
                              <w:t>Меропр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иятие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9E4004">
                            <w:pPr>
                              <w:spacing w:before="7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3"/>
                              </w:rPr>
                              <w:t>Ср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2"/>
                              </w:rPr>
                              <w:t>оки</w:t>
                            </w:r>
                          </w:p>
                          <w:p w:rsidR="00531B3F" w:rsidRDefault="00531B3F" w:rsidP="009E4004">
                            <w:pPr>
                              <w:spacing w:before="44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2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1"/>
                              </w:rPr>
                              <w:t>оведения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Default="00531B3F" w:rsidP="009E4004">
                            <w:pPr>
                              <w:spacing w:before="7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-2"/>
                              </w:rPr>
                              <w:t>Ответс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твенные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531B3F">
                            <w:pPr>
                              <w:spacing w:before="7"/>
                            </w:pPr>
                            <w:r>
                              <w:t>Содержание</w:t>
                            </w:r>
                          </w:p>
                        </w:tc>
                      </w:tr>
                      <w:tr w:rsidR="00531B3F" w:rsidTr="009E4004">
                        <w:trPr>
                          <w:trHeight w:hRule="exact" w:val="333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/>
                        </w:tc>
                        <w:tc>
                          <w:tcPr>
                            <w:tcW w:w="7667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Default="00531B3F" w:rsidP="00BF11CE">
                            <w:pPr>
                              <w:spacing w:before="7"/>
                              <w:ind w:left="3149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Подготовительный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pacing w:val="-1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531B3F">
                            <w:pPr>
                              <w:spacing w:before="7"/>
                            </w:pPr>
                          </w:p>
                        </w:tc>
                      </w:tr>
                      <w:tr w:rsidR="00531B3F" w:rsidRPr="003E705D" w:rsidTr="009E4004">
                        <w:trPr>
                          <w:trHeight w:hRule="exact" w:val="654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531B3F" w:rsidP="00725FCD">
                            <w:pPr>
                              <w:spacing w:before="3" w:after="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Создание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творческой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группы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разработке</w:t>
                            </w:r>
                          </w:p>
                          <w:p w:rsidR="00531B3F" w:rsidRPr="003E705D" w:rsidRDefault="00531B3F" w:rsidP="00725FCD">
                            <w:pPr>
                              <w:spacing w:before="41" w:after="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плана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725FCD">
                            <w:pPr>
                              <w:spacing w:before="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Январь</w:t>
                            </w:r>
                          </w:p>
                          <w:p w:rsidR="00531B3F" w:rsidRDefault="00531B3F" w:rsidP="00725FCD">
                            <w:pPr>
                              <w:spacing w:before="41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 xml:space="preserve">2020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Pr="003E705D" w:rsidRDefault="00531B3F" w:rsidP="00725FCD">
                            <w:pPr>
                              <w:spacing w:before="3" w:after="0"/>
                              <w:ind w:left="100"/>
                            </w:pPr>
                            <w:proofErr w:type="spell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ль</w:t>
                            </w:r>
                            <w:proofErr w:type="spellEnd"/>
                          </w:p>
                          <w:p w:rsidR="00531B3F" w:rsidRPr="003E705D" w:rsidRDefault="00531B3F" w:rsidP="00725FCD">
                            <w:pPr>
                              <w:spacing w:before="41"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  Суровцева Т.А.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9E4004">
                            <w:r>
                              <w:t>Разработка проекта</w:t>
                            </w:r>
                          </w:p>
                          <w:p w:rsidR="00531B3F" w:rsidRPr="003E705D" w:rsidRDefault="00531B3F" w:rsidP="00531B3F">
                            <w:pPr>
                              <w:spacing w:before="41" w:after="0"/>
                            </w:pPr>
                          </w:p>
                        </w:tc>
                      </w:tr>
                      <w:tr w:rsidR="00531B3F" w:rsidTr="009E4004">
                        <w:trPr>
                          <w:trHeight w:hRule="exact" w:val="964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531B3F" w:rsidP="00BF11CE">
                            <w:pPr>
                              <w:spacing w:before="3" w:line="274" w:lineRule="auto"/>
                              <w:ind w:left="100" w:right="209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Разработка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плана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мероприятий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подготовке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75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–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летию</w:t>
                            </w:r>
                            <w:proofErr w:type="spellEnd"/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A612A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Победы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Великой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Отечественной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войне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725FCD">
                            <w:pPr>
                              <w:spacing w:before="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январь</w:t>
                            </w:r>
                          </w:p>
                          <w:p w:rsidR="00531B3F" w:rsidRDefault="009E4004" w:rsidP="00725FCD">
                            <w:pPr>
                              <w:spacing w:before="40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 xml:space="preserve">2020 </w:t>
                            </w:r>
                            <w:r w:rsidR="00531B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Default="00531B3F" w:rsidP="00BF11CE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Творческая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9E4004" w:rsidP="00531B3F">
                            <w:pPr>
                              <w:spacing w:before="3"/>
                            </w:pPr>
                            <w:r>
                              <w:t>Обсуждение материалов</w:t>
                            </w:r>
                          </w:p>
                        </w:tc>
                      </w:tr>
                      <w:tr w:rsidR="00531B3F" w:rsidRPr="003E705D" w:rsidTr="009E4004">
                        <w:trPr>
                          <w:trHeight w:hRule="exact" w:val="654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531B3F" w:rsidP="00725FCD">
                            <w:pPr>
                              <w:spacing w:after="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Информация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сайте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ДОУ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«75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лет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Великой</w:t>
                            </w:r>
                            <w:proofErr w:type="gramEnd"/>
                          </w:p>
                          <w:p w:rsidR="00531B3F" w:rsidRDefault="00531B3F" w:rsidP="00725FCD">
                            <w:pPr>
                              <w:spacing w:before="4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беды»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725FCD">
                            <w:pPr>
                              <w:spacing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531B3F" w:rsidRDefault="009E4004" w:rsidP="00725FCD">
                            <w:pPr>
                              <w:spacing w:before="39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 xml:space="preserve">2020 </w:t>
                            </w:r>
                            <w:r w:rsidR="00531B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Pr="003E705D" w:rsidRDefault="00531B3F" w:rsidP="00725FCD">
                            <w:pPr>
                              <w:spacing w:before="4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Воспитатель  Вяткина И.А.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9E4004" w:rsidP="00725FCD">
                            <w:pPr>
                              <w:spacing w:before="43" w:after="0"/>
                              <w:ind w:left="100"/>
                            </w:pPr>
                            <w:r>
                              <w:t>Подготовка материалов</w:t>
                            </w:r>
                          </w:p>
                        </w:tc>
                      </w:tr>
                      <w:tr w:rsidR="00531B3F" w:rsidTr="00A30152">
                        <w:trPr>
                          <w:trHeight w:hRule="exact" w:val="605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531B3F" w:rsidP="00BF11CE"/>
                        </w:tc>
                        <w:tc>
                          <w:tcPr>
                            <w:tcW w:w="7667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A30152" w:rsidRDefault="006049CD" w:rsidP="00A30152">
                            <w:pPr>
                              <w:spacing w:before="4" w:after="0"/>
                              <w:ind w:left="3589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 xml:space="preserve">Практический </w:t>
                            </w:r>
                            <w:r w:rsidR="00A301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этап</w:t>
                            </w:r>
                          </w:p>
                          <w:p w:rsidR="00531B3F" w:rsidRDefault="00531B3F" w:rsidP="00A30152">
                            <w:pPr>
                              <w:spacing w:before="4" w:after="0"/>
                              <w:ind w:left="3589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детьми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531B3F">
                            <w:pPr>
                              <w:spacing w:before="4"/>
                            </w:pPr>
                          </w:p>
                        </w:tc>
                      </w:tr>
                      <w:tr w:rsidR="00531B3F" w:rsidRPr="003E705D" w:rsidTr="00CC3965">
                        <w:trPr>
                          <w:trHeight w:hRule="exact" w:val="3800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531B3F">
                            <w:pPr>
                              <w:spacing w:before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Беседа с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видеопрезентацией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«Родина – мать зовёт!»</w:t>
                            </w:r>
                          </w:p>
                          <w:p w:rsidR="00531B3F" w:rsidRPr="002C6513" w:rsidRDefault="00531B3F" w:rsidP="00531B3F">
                            <w:pPr>
                              <w:spacing w:before="48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(о начале ВОВ)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9E4004" w:rsidP="00BF11CE">
                            <w:pPr>
                              <w:spacing w:line="200" w:lineRule="exact"/>
                            </w:pPr>
                            <w:r>
                              <w:t xml:space="preserve">  Февраль 2020 г.</w:t>
                            </w:r>
                          </w:p>
                          <w:p w:rsidR="00531B3F" w:rsidRPr="003E705D" w:rsidRDefault="00531B3F" w:rsidP="00BF11CE">
                            <w:pPr>
                              <w:spacing w:line="200" w:lineRule="exact"/>
                            </w:pPr>
                          </w:p>
                          <w:p w:rsidR="00531B3F" w:rsidRPr="003E705D" w:rsidRDefault="00531B3F" w:rsidP="00BF11CE">
                            <w:pPr>
                              <w:spacing w:line="200" w:lineRule="exact"/>
                            </w:pPr>
                          </w:p>
                          <w:p w:rsidR="00531B3F" w:rsidRPr="003E705D" w:rsidRDefault="00531B3F" w:rsidP="00BF11CE">
                            <w:pPr>
                              <w:spacing w:line="267" w:lineRule="exact"/>
                            </w:pPr>
                          </w:p>
                          <w:p w:rsidR="00531B3F" w:rsidRPr="003E705D" w:rsidRDefault="00531B3F" w:rsidP="00BF11CE">
                            <w:pPr>
                              <w:spacing w:line="520" w:lineRule="auto"/>
                              <w:ind w:left="100" w:right="687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  <w:shd w:val="clear" w:color="auto" w:fill="FBD4B4" w:themeFill="accent6" w:themeFillTint="66"/>
                          </w:tcPr>
                          <w:p w:rsidR="00531B3F" w:rsidRDefault="00531B3F" w:rsidP="00F53F35">
                            <w:pPr>
                              <w:spacing w:after="0" w:line="278" w:lineRule="auto"/>
                              <w:ind w:left="100" w:right="31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  <w:t>Старший воспитатель</w:t>
                            </w:r>
                          </w:p>
                          <w:p w:rsidR="00531B3F" w:rsidRPr="003E705D" w:rsidRDefault="00531B3F" w:rsidP="00F53F35">
                            <w:pPr>
                              <w:spacing w:after="0" w:line="278" w:lineRule="auto"/>
                              <w:ind w:left="100" w:right="31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  <w:t>Воспитатели старшей разновозрастной группы</w:t>
                            </w:r>
                          </w:p>
                          <w:p w:rsidR="00531B3F" w:rsidRPr="003E705D" w:rsidRDefault="00531B3F" w:rsidP="00BF11CE">
                            <w:pPr>
                              <w:spacing w:line="276" w:lineRule="exact"/>
                            </w:pPr>
                          </w:p>
                          <w:p w:rsidR="00531B3F" w:rsidRPr="003E705D" w:rsidRDefault="00531B3F" w:rsidP="00BF11CE">
                            <w:pPr>
                              <w:spacing w:line="520" w:lineRule="auto"/>
                              <w:ind w:left="100" w:right="544" w:firstLine="60"/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BD4B4" w:themeFill="accent6" w:themeFillTint="66"/>
                          </w:tcPr>
                          <w:p w:rsidR="00531B3F" w:rsidRPr="00531B3F" w:rsidRDefault="00531B3F" w:rsidP="00CC3965">
                            <w:pPr>
                              <w:shd w:val="clear" w:color="auto" w:fill="FBD4B4" w:themeFill="accent6" w:themeFillTint="66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- рассказать о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 xml:space="preserve">вероломном нападении фашистских 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захватчиков на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Советский союз;</w:t>
                            </w:r>
                          </w:p>
                          <w:p w:rsidR="00531B3F" w:rsidRPr="00531B3F" w:rsidRDefault="00531B3F" w:rsidP="00CC3965">
                            <w:pPr>
                              <w:shd w:val="clear" w:color="auto" w:fill="FBD4B4" w:themeFill="accent6" w:themeFillTint="66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- рассматривание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карты нападения и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захвата СССР;</w:t>
                            </w:r>
                          </w:p>
                          <w:p w:rsidR="00531B3F" w:rsidRPr="00531B3F" w:rsidRDefault="00531B3F" w:rsidP="00CC3965">
                            <w:pPr>
                              <w:shd w:val="clear" w:color="auto" w:fill="FBD4B4" w:themeFill="accent6" w:themeFillTint="66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- прослушивание записи голоса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531B3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Левитана о начале ВОВ;</w:t>
                            </w:r>
                          </w:p>
                          <w:p w:rsidR="00531B3F" w:rsidRPr="006049CD" w:rsidRDefault="00531B3F" w:rsidP="00531B3F">
                            <w:pPr>
                              <w:spacing w:after="0" w:line="520" w:lineRule="auto"/>
                              <w:ind w:firstLine="6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049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 xml:space="preserve">- просмотр </w:t>
                            </w:r>
                            <w:proofErr w:type="spellStart"/>
                            <w:r w:rsidRPr="006049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>видеопрезентации</w:t>
                            </w:r>
                            <w:proofErr w:type="spellEnd"/>
                            <w:r w:rsidRPr="006049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 xml:space="preserve"> о</w:t>
                            </w:r>
                          </w:p>
                          <w:p w:rsidR="00531B3F" w:rsidRPr="006049CD" w:rsidRDefault="00531B3F" w:rsidP="00531B3F">
                            <w:pPr>
                              <w:spacing w:after="0" w:line="520" w:lineRule="auto"/>
                              <w:ind w:firstLine="6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049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начале</w:t>
                            </w:r>
                            <w:proofErr w:type="gramEnd"/>
                            <w:r w:rsidRPr="006049C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ВОВ, моментах проводов близких на фронт</w:t>
                            </w:r>
                          </w:p>
                        </w:tc>
                      </w:tr>
                      <w:tr w:rsidR="00531B3F" w:rsidRPr="003E705D" w:rsidTr="009E4004">
                        <w:trPr>
                          <w:trHeight w:hRule="exact" w:val="712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531B3F"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3E705D" w:rsidRDefault="00531B3F" w:rsidP="00BF11CE">
                            <w:pPr>
                              <w:spacing w:before="3" w:line="274" w:lineRule="auto"/>
                              <w:ind w:left="100" w:right="869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Города - Герои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9E4004">
                            <w:pPr>
                              <w:spacing w:before="3"/>
                              <w:ind w:left="10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9E40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2020г.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Pr="003E705D" w:rsidRDefault="00531B3F" w:rsidP="00BF11CE">
                            <w:pPr>
                              <w:spacing w:before="3" w:line="275" w:lineRule="auto"/>
                              <w:ind w:left="100" w:right="317"/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Pr="006049CD" w:rsidRDefault="00531B3F" w:rsidP="00BF11CE">
                            <w:pPr>
                              <w:spacing w:before="3" w:line="275" w:lineRule="auto"/>
                              <w:ind w:left="100" w:right="317"/>
                              <w:rPr>
                                <w:sz w:val="20"/>
                                <w:szCs w:val="20"/>
                              </w:rPr>
                            </w:pPr>
                            <w:r w:rsidRPr="006049CD">
                              <w:rPr>
                                <w:sz w:val="20"/>
                                <w:szCs w:val="20"/>
                              </w:rPr>
                              <w:t>Рассматривание  фото альбома</w:t>
                            </w:r>
                            <w:proofErr w:type="gramStart"/>
                            <w:r w:rsidRPr="006049CD">
                              <w:rPr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</w:tc>
                      </w:tr>
                      <w:tr w:rsidR="00531B3F" w:rsidRPr="009F68B4" w:rsidTr="00A30152">
                        <w:trPr>
                          <w:trHeight w:hRule="exact" w:val="1709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531B3F">
                            <w:r>
                              <w:t xml:space="preserve">    3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9F68B4" w:rsidP="00BF11CE">
                            <w:pPr>
                              <w:spacing w:before="3" w:line="274" w:lineRule="auto"/>
                              <w:ind w:left="100" w:right="869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Песни в годы великой отечественной войны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9E4004" w:rsidP="009E4004">
                            <w:pPr>
                              <w:spacing w:before="3"/>
                              <w:ind w:left="1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Февраль – май 2020г.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Pr="003E705D" w:rsidRDefault="00531B3F" w:rsidP="00BF11CE">
                            <w:pPr>
                              <w:spacing w:before="3" w:line="275" w:lineRule="auto"/>
                              <w:ind w:left="100" w:right="317"/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F68B4" w:rsidRDefault="009F68B4" w:rsidP="00CC3965">
                            <w:pPr>
                              <w:shd w:val="clear" w:color="auto" w:fill="FBD4B4" w:themeFill="accent6" w:themeFillTint="66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- рассказать о песнях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ВОВ (истории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BD4B4" w:themeFill="accent6" w:themeFillTint="66"/>
                              </w:rPr>
                              <w:t>возникновения, авторах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>значимости и т.п.);</w:t>
                            </w:r>
                          </w:p>
                          <w:p w:rsidR="009F68B4" w:rsidRPr="009F68B4" w:rsidRDefault="009F68B4" w:rsidP="00A30152">
                            <w:pPr>
                              <w:shd w:val="clear" w:color="auto" w:fill="FDE9D9" w:themeFill="accent6" w:themeFillTint="33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>-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 xml:space="preserve"> прослушать отрывки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DE9D9" w:themeFill="accent6" w:themeFillTint="33"/>
                              </w:rPr>
                              <w:t>песен;</w:t>
                            </w:r>
                          </w:p>
                          <w:p w:rsidR="00531B3F" w:rsidRPr="009F68B4" w:rsidRDefault="00531B3F" w:rsidP="00BF11CE">
                            <w:pPr>
                              <w:spacing w:before="3" w:line="275" w:lineRule="auto"/>
                              <w:ind w:left="100" w:right="31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31B3F" w:rsidRPr="009F68B4" w:rsidTr="00A30152">
                        <w:trPr>
                          <w:trHeight w:hRule="exact" w:val="2414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9F68B4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F68B4" w:rsidRDefault="00531B3F" w:rsidP="006049CD">
                            <w:pPr>
                              <w:spacing w:after="0" w:line="274" w:lineRule="auto"/>
                              <w:ind w:left="100" w:right="2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Беседы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войне,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фронтовиках,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детях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войны: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31B3F" w:rsidRPr="003E705D" w:rsidRDefault="00531B3F" w:rsidP="006049CD">
                            <w:pPr>
                              <w:spacing w:after="0" w:line="274" w:lineRule="auto"/>
                              <w:ind w:left="100" w:right="2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«Дети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9F68B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войны»,</w:t>
                            </w:r>
                          </w:p>
                          <w:p w:rsidR="00531B3F" w:rsidRPr="003E705D" w:rsidRDefault="00531B3F" w:rsidP="006049CD">
                            <w:pPr>
                              <w:spacing w:before="6" w:after="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«Мы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помним</w:t>
                            </w:r>
                            <w:r w:rsidR="009F68B4"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земляков  героев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»</w:t>
                            </w:r>
                          </w:p>
                          <w:p w:rsidR="00531B3F" w:rsidRPr="003E705D" w:rsidRDefault="009F68B4" w:rsidP="006049CD">
                            <w:pPr>
                              <w:spacing w:before="44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«Урал опорный край державы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» 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Беседы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военных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="00531B3F"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профессиях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9E4004">
                            <w:pPr>
                              <w:spacing w:line="280" w:lineRule="auto"/>
                              <w:ind w:left="100" w:right="24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-май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9E40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2020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Default="00531B3F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F68B4" w:rsidRPr="009F68B4" w:rsidRDefault="009F68B4" w:rsidP="00A301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 xml:space="preserve">- показать </w:t>
                            </w:r>
                            <w:proofErr w:type="spellStart"/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видеопрезентацию</w:t>
                            </w:r>
                            <w:proofErr w:type="spellEnd"/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 xml:space="preserve"> о детях войны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531B3F" w:rsidRDefault="009F68B4" w:rsidP="00A30152">
                            <w:pPr>
                              <w:shd w:val="clear" w:color="auto" w:fill="FDE9D9" w:themeFill="accent6" w:themeFillTint="33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- подготовить рассказы о детях-героях ВОВ (дети и</w:t>
                            </w:r>
                            <w:r w:rsidRPr="009F68B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родители)</w:t>
                            </w:r>
                          </w:p>
                          <w:p w:rsidR="009F68B4" w:rsidRDefault="009F68B4" w:rsidP="00A301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 xml:space="preserve">- </w:t>
                            </w:r>
                            <w:proofErr w:type="spellStart"/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видиоролик</w:t>
                            </w:r>
                            <w:proofErr w:type="spellEnd"/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 xml:space="preserve"> о  военной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промышленности Урала.</w:t>
                            </w:r>
                          </w:p>
                          <w:p w:rsidR="009F68B4" w:rsidRPr="009F68B4" w:rsidRDefault="009F68B4" w:rsidP="00A3015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-  рассмотрение альбома 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A3015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DE9D9" w:themeFill="accent6" w:themeFillTint="33"/>
                              </w:rPr>
                              <w:t>героях земляках</w:t>
                            </w:r>
                          </w:p>
                        </w:tc>
                      </w:tr>
                      <w:tr w:rsidR="00531B3F" w:rsidTr="009E4004">
                        <w:trPr>
                          <w:trHeight w:hRule="exact" w:val="1259"/>
                        </w:trPr>
                        <w:tc>
                          <w:tcPr>
                            <w:tcW w:w="55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6049CD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Pr="00D15985" w:rsidRDefault="00D15985" w:rsidP="00D1598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Беседа по  картине</w:t>
                            </w:r>
                            <w:r w:rsidRPr="00D15985">
                              <w:rPr>
                                <w:rFonts w:ascii="Times New Roman" w:eastAsia="Calibri" w:hAnsi="Times New Roman" w:cs="Times New Roman"/>
                              </w:rPr>
                              <w:t xml:space="preserve"> «Письмо с фронта» А.И. Лактионова</w:t>
                            </w:r>
                          </w:p>
                          <w:p w:rsidR="00531B3F" w:rsidRPr="003E705D" w:rsidRDefault="00531B3F" w:rsidP="00BF11CE">
                            <w:pPr>
                              <w:spacing w:before="3"/>
                              <w:ind w:left="100" w:right="516"/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531B3F" w:rsidP="009E4004">
                            <w:pPr>
                              <w:spacing w:line="277" w:lineRule="auto"/>
                              <w:ind w:left="100" w:right="24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-май</w:t>
                            </w:r>
                            <w:r w:rsidR="009E40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2020г.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531B3F" w:rsidRDefault="00531B3F" w:rsidP="00BF11CE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31B3F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 рассматривание  картины</w:t>
                            </w: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985" w:rsidRPr="009F68B4" w:rsidRDefault="00D15985" w:rsidP="00531B3F">
                            <w:pPr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54EC4" w:rsidRDefault="00254EC4"/>
                  </w:txbxContent>
                </v:textbox>
              </v:shape>
            </w:pict>
          </mc:Fallback>
        </mc:AlternateContent>
      </w:r>
      <w:r w:rsidR="001775F6" w:rsidRPr="001775F6">
        <w:rPr>
          <w:rFonts w:ascii="Times New Roman" w:eastAsia="Times New Roman" w:hAnsi="Times New Roman" w:cs="Times New Roman"/>
          <w:b/>
          <w:i/>
          <w:noProof/>
          <w:color w:val="E36C0A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D93ACD" wp14:editId="40B1C7C1">
                <wp:simplePos x="0" y="0"/>
                <wp:positionH relativeFrom="column">
                  <wp:posOffset>110490</wp:posOffset>
                </wp:positionH>
                <wp:positionV relativeFrom="paragraph">
                  <wp:posOffset>-596265</wp:posOffset>
                </wp:positionV>
                <wp:extent cx="5686425" cy="876300"/>
                <wp:effectExtent l="0" t="0" r="28575" b="19050"/>
                <wp:wrapNone/>
                <wp:docPr id="6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5F6" w:rsidRPr="001775F6" w:rsidRDefault="001775F6" w:rsidP="001775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1775F6" w:rsidRPr="001775F6" w:rsidRDefault="001775F6" w:rsidP="001775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реализации проекта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Мы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правнуки Великой Победы»,</w:t>
                            </w:r>
                          </w:p>
                          <w:p w:rsidR="001775F6" w:rsidRPr="001775F6" w:rsidRDefault="001775F6" w:rsidP="001775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посвящённого</w:t>
                            </w:r>
                            <w:proofErr w:type="gramEnd"/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75</w:t>
                            </w:r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725FC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ле</w:t>
                            </w:r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тию</w:t>
                            </w:r>
                            <w:proofErr w:type="spellEnd"/>
                            <w:r w:rsidRPr="001775F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Победы в Великой Отечественной войне</w:t>
                            </w:r>
                          </w:p>
                          <w:p w:rsidR="001775F6" w:rsidRDefault="001775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8.7pt;margin-top:-46.95pt;width:447.75pt;height:6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" fillcolor="#fde9d9 [665]" strokecolor="#c0504d [3205]">
                <v:textbox>
                  <w:txbxContent>
                    <w:p w:rsidR="001775F6" w:rsidRPr="001775F6" w:rsidRDefault="001775F6" w:rsidP="001775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ПЛАН</w:t>
                      </w:r>
                    </w:p>
                    <w:p w:rsidR="001775F6" w:rsidRPr="001775F6" w:rsidRDefault="001775F6" w:rsidP="001775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реализации проекта «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Мы –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правнуки Великой Победы»,</w:t>
                      </w:r>
                    </w:p>
                    <w:p w:rsidR="001775F6" w:rsidRPr="001775F6" w:rsidRDefault="001775F6" w:rsidP="001775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посвящённого</w:t>
                      </w:r>
                      <w:proofErr w:type="gramEnd"/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75</w:t>
                      </w:r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725FCD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ле</w:t>
                      </w:r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>тию</w:t>
                      </w:r>
                      <w:proofErr w:type="spellEnd"/>
                      <w:r w:rsidRPr="001775F6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28"/>
                          <w:szCs w:val="28"/>
                        </w:rPr>
                        <w:t xml:space="preserve"> Победы в Великой Отечественной войне</w:t>
                      </w:r>
                    </w:p>
                    <w:p w:rsidR="001775F6" w:rsidRDefault="001775F6"/>
                  </w:txbxContent>
                </v:textbox>
              </v:shape>
            </w:pict>
          </mc:Fallback>
        </mc:AlternateContent>
      </w:r>
      <w:r w:rsidR="004D172D">
        <w:rPr>
          <w:rFonts w:ascii="Times New Roman" w:eastAsia="Times New Roman" w:hAnsi="Times New Roman" w:cs="Times New Roman"/>
          <w:b/>
          <w:i/>
          <w:color w:val="E36C0A"/>
          <w:sz w:val="56"/>
          <w:szCs w:val="56"/>
          <w:lang w:eastAsia="ru-RU"/>
        </w:rPr>
        <w:br w:type="page"/>
      </w:r>
      <w:r w:rsidR="008623E4"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3C93F09C" wp14:editId="12826E09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672" name="Рисунок 672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C9A" w:rsidRDefault="00372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02095" cy="9324975"/>
                <wp:effectExtent l="0" t="0" r="27305" b="28575"/>
                <wp:wrapNone/>
                <wp:docPr id="6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932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9A" w:rsidRDefault="00372C9A"/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3454"/>
                              <w:gridCol w:w="1985"/>
                              <w:gridCol w:w="986"/>
                              <w:gridCol w:w="1140"/>
                              <w:gridCol w:w="1843"/>
                            </w:tblGrid>
                            <w:tr w:rsidR="00D15985" w:rsidTr="002912D0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6049CD" w:rsidP="006049CD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D1598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D1598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Разучивание</w:t>
                                  </w:r>
                                  <w:r w:rsidRPr="00D15985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Pr="00D15985">
                                    <w:rPr>
                                      <w:rFonts w:ascii="Times New Roman" w:eastAsia="Calibri" w:hAnsi="Times New Roman" w:cs="Times New Roman"/>
                                    </w:rPr>
                                    <w:t>пословиц, поговорок, загадок о мужестве, смелости и стойкости воинов.</w:t>
                                  </w:r>
                                </w:p>
                                <w:p w:rsidR="00A00380" w:rsidRPr="00D15985" w:rsidRDefault="00A00380" w:rsidP="00D15985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Поэтический вечер  «Помним и гордимся»</w:t>
                                  </w:r>
                                </w:p>
                                <w:p w:rsidR="00D15985" w:rsidRPr="003E705D" w:rsidRDefault="00D15985" w:rsidP="00BF11CE">
                                  <w:pPr>
                                    <w:spacing w:before="6" w:line="275" w:lineRule="auto"/>
                                    <w:ind w:left="100" w:right="130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9E4004">
                                  <w:pPr>
                                    <w:spacing w:before="7"/>
                                  </w:pPr>
                                </w:p>
                                <w:p w:rsidR="009E4004" w:rsidRDefault="009E4004" w:rsidP="009E4004">
                                  <w:pPr>
                                    <w:spacing w:before="7"/>
                                  </w:pPr>
                                </w:p>
                                <w:p w:rsidR="009E4004" w:rsidRDefault="009E4004" w:rsidP="009E4004">
                                  <w:pPr>
                                    <w:spacing w:before="7"/>
                                  </w:pPr>
                                  <w:r>
                                    <w:t>Март  2020г.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A00380" w:rsidP="00BF11CE">
                                  <w:r>
                                    <w:t>- подготовка стихов о войне</w:t>
                                  </w: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6049CD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Pr="003E705D" w:rsidRDefault="00D15985" w:rsidP="00BF11CE">
                                  <w:pPr>
                                    <w:spacing w:before="3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Разучивание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стихов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песен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Дню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победы</w:t>
                                  </w:r>
                                </w:p>
                                <w:p w:rsidR="00D15985" w:rsidRPr="003E705D" w:rsidRDefault="00D15985" w:rsidP="00BF11CE">
                                  <w:pPr>
                                    <w:spacing w:line="321" w:lineRule="exact"/>
                                  </w:pPr>
                                </w:p>
                                <w:p w:rsidR="00D15985" w:rsidRPr="003E705D" w:rsidRDefault="00D15985" w:rsidP="00BF11CE">
                                  <w:pPr>
                                    <w:spacing w:line="274" w:lineRule="auto"/>
                                    <w:ind w:left="100" w:right="877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Конкурс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чтецов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Мир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всем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детям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9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на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планете»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D15985" w:rsidP="009E40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D15985" w:rsidRDefault="009E4004" w:rsidP="009E400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2020г.</w:t>
                                  </w:r>
                                </w:p>
                                <w:p w:rsidR="00D15985" w:rsidRDefault="00D15985" w:rsidP="00BF11CE">
                                  <w:pPr>
                                    <w:spacing w:line="320" w:lineRule="exact"/>
                                  </w:pPr>
                                </w:p>
                                <w:p w:rsidR="00D15985" w:rsidRDefault="00D15985" w:rsidP="00BF11CE">
                                  <w:pPr>
                                    <w:ind w:left="572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A00380" w:rsidP="00D15985">
                                  <w:pPr>
                                    <w:spacing w:before="3"/>
                                  </w:pPr>
                                  <w:r>
                                    <w:t>- Подготовка к утреннику</w:t>
                                  </w: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6049CD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A00380" w:rsidP="0016157B">
                                  <w:pPr>
                                    <w:spacing w:after="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Поделки военной техники</w:t>
                                  </w:r>
                                  <w:r w:rsidR="0016157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7517CE" w:rsidRDefault="007517CE" w:rsidP="0016157B">
                                  <w:pPr>
                                    <w:spacing w:after="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Поздравительная открытка</w:t>
                                  </w:r>
                                </w:p>
                                <w:p w:rsidR="0016157B" w:rsidRDefault="0016157B" w:rsidP="0016157B">
                                  <w:pPr>
                                    <w:spacing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Выставка книг на военную тематику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рт</w:t>
                                  </w:r>
                                  <w:r w:rsidR="009E400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 xml:space="preserve"> 2020 г.</w:t>
                                  </w:r>
                                </w:p>
                                <w:p w:rsidR="00D15985" w:rsidRDefault="00D15985" w:rsidP="00BF11CE">
                                  <w:pPr>
                                    <w:spacing w:line="319" w:lineRule="exact"/>
                                  </w:pPr>
                                </w:p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5г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7517CE">
                                  <w:pPr>
                                    <w:spacing w:after="0"/>
                                    <w:ind w:left="10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ль</w:t>
                                  </w:r>
                                  <w:proofErr w:type="spellEnd"/>
                                </w:p>
                                <w:p w:rsidR="00D15985" w:rsidRDefault="00D15985" w:rsidP="007517CE">
                                  <w:pPr>
                                    <w:spacing w:after="0" w:line="319" w:lineRule="exact"/>
                                  </w:pPr>
                                </w:p>
                                <w:p w:rsidR="00D15985" w:rsidRDefault="00D15985" w:rsidP="007517CE">
                                  <w:pPr>
                                    <w:spacing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A00380" w:rsidP="007517CE">
                                  <w:pPr>
                                    <w:spacing w:after="0"/>
                                  </w:pPr>
                                  <w:r>
                                    <w:t>- подготовка выставки военной техники</w:t>
                                  </w:r>
                                  <w:r w:rsidR="007517CE">
                                    <w:t xml:space="preserve">; изготовление </w:t>
                                  </w:r>
                                  <w:proofErr w:type="spellStart"/>
                                  <w:r w:rsidR="007517CE">
                                    <w:t>открытток</w:t>
                                  </w:r>
                                  <w:proofErr w:type="spellEnd"/>
                                </w:p>
                                <w:p w:rsidR="007517CE" w:rsidRDefault="007517CE" w:rsidP="007517CE">
                                  <w:pPr>
                                    <w:spacing w:after="0"/>
                                  </w:pPr>
                                </w:p>
                                <w:p w:rsidR="007517CE" w:rsidRDefault="007517CE" w:rsidP="007517CE">
                                  <w:pPr>
                                    <w:spacing w:after="0"/>
                                  </w:pPr>
                                </w:p>
                                <w:p w:rsidR="00D15985" w:rsidRDefault="00D15985" w:rsidP="007517CE">
                                  <w:pPr>
                                    <w:spacing w:after="0"/>
                                  </w:pPr>
                                </w:p>
                                <w:p w:rsidR="00D15985" w:rsidRDefault="00D15985" w:rsidP="007517CE">
                                  <w:pPr>
                                    <w:spacing w:after="0"/>
                                    <w:ind w:left="100"/>
                                  </w:pP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6049CD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Pr="003E705D" w:rsidRDefault="00A00380" w:rsidP="00BF11CE">
                                  <w:pPr>
                                    <w:spacing w:before="44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Спортивная  - игра «</w:t>
                                  </w:r>
                                  <w:r w:rsidR="0016157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Зарница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A00380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Февр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аль</w:t>
                                  </w:r>
                                  <w:r w:rsidR="009E400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2020г.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A00380" w:rsidP="00D15985">
                                  <w:r>
                                    <w:t>- подготовка к спортивной игре</w:t>
                                  </w:r>
                                </w:p>
                              </w:tc>
                            </w:tr>
                            <w:tr w:rsidR="007517CE" w:rsidTr="009E4004">
                              <w:trPr>
                                <w:trHeight w:hRule="exact" w:val="66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517CE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517CE" w:rsidRDefault="007517CE" w:rsidP="00BF11CE">
                                  <w:pPr>
                                    <w:spacing w:before="44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Газета « Я немного по</w:t>
                                  </w:r>
                                  <w:r w:rsidR="00A612A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драсту 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 же в Армию пойду»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517CE" w:rsidRDefault="009E4004" w:rsidP="00A00380">
                                  <w:pPr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Февраль 2020 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7517CE" w:rsidRDefault="009E4004" w:rsidP="00BF11CE">
                                  <w:pPr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 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517CE" w:rsidRDefault="007517CE" w:rsidP="00D15985">
                                  <w:r>
                                    <w:t>- фотогазета  «Наши защитники»</w:t>
                                  </w: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6049CD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Pr="003E705D" w:rsidRDefault="0016157B" w:rsidP="0016157B">
                                  <w:pPr>
                                    <w:tabs>
                                      <w:tab w:val="left" w:pos="2601"/>
                                    </w:tabs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«Аллея  славы» (выставка)</w:t>
                                  </w:r>
                                </w:p>
                                <w:p w:rsidR="00D15985" w:rsidRPr="003E705D" w:rsidRDefault="00D15985" w:rsidP="00BF11CE">
                                  <w:pPr>
                                    <w:tabs>
                                      <w:tab w:val="left" w:pos="2517"/>
                                    </w:tabs>
                                    <w:spacing w:before="39"/>
                                    <w:ind w:left="100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16157B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16157B" w:rsidP="00D15985">
                                  <w:r>
                                    <w:t xml:space="preserve">- рисунки  </w:t>
                                  </w:r>
                                  <w:proofErr w:type="gramStart"/>
                                  <w:r>
                                    <w:t>к</w:t>
                                  </w:r>
                                  <w:proofErr w:type="gramEnd"/>
                                  <w:r>
                                    <w:t xml:space="preserve">  выставки</w:t>
                                  </w: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6049CD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6157B" w:rsidRDefault="0016157B" w:rsidP="0016157B">
                                  <w:pPr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Презентация «Мы правнуки Великой победы!»</w:t>
                                  </w:r>
                                  <w:r w:rsidR="00A612A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CC110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Выступление в ЦХТ</w:t>
                                  </w:r>
                                </w:p>
                                <w:p w:rsidR="00CC1107" w:rsidRPr="003E705D" w:rsidRDefault="00CC1107" w:rsidP="0016157B">
                                  <w:pPr>
                                    <w:spacing w:before="3"/>
                                  </w:pPr>
                                </w:p>
                                <w:p w:rsidR="00D15985" w:rsidRPr="003E705D" w:rsidRDefault="00D15985" w:rsidP="00BF11CE">
                                  <w:pPr>
                                    <w:spacing w:before="36"/>
                                    <w:ind w:left="100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D15985" w:rsidRDefault="00D15985" w:rsidP="00BF11CE">
                                  <w:pPr>
                                    <w:spacing w:before="44"/>
                                    <w:ind w:left="100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before="3"/>
                                    <w:ind w:left="10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ль</w:t>
                                  </w:r>
                                  <w:proofErr w:type="spellEnd"/>
                                </w:p>
                                <w:p w:rsidR="00D15985" w:rsidRDefault="00D15985" w:rsidP="00BF11CE">
                                  <w:pPr>
                                    <w:spacing w:before="41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16157B">
                                  <w:r>
                                    <w:t xml:space="preserve">- </w:t>
                                  </w:r>
                                  <w:r w:rsidR="007517CE">
                                    <w:t xml:space="preserve">презентация </w:t>
                                  </w:r>
                                  <w:proofErr w:type="gramStart"/>
                                  <w:r w:rsidR="007517CE">
                                    <w:t>о</w:t>
                                  </w:r>
                                  <w:proofErr w:type="gramEnd"/>
                                  <w:r w:rsidR="007517CE">
                                    <w:t xml:space="preserve"> истории родственников участниках великой битвы»</w:t>
                                  </w:r>
                                </w:p>
                                <w:p w:rsidR="00D15985" w:rsidRDefault="00D15985" w:rsidP="00BF11CE">
                                  <w:pPr>
                                    <w:spacing w:before="41"/>
                                    <w:ind w:left="100"/>
                                  </w:pPr>
                                </w:p>
                              </w:tc>
                            </w:tr>
                            <w:tr w:rsidR="0016157B" w:rsidTr="002912D0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6157B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6157B" w:rsidRPr="0016157B" w:rsidRDefault="0016157B" w:rsidP="0016157B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</w:pPr>
                                  <w:r w:rsidRPr="007517CE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Праздничный концерт</w:t>
                                  </w:r>
                                  <w:r w:rsidR="007517CE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«</w:t>
                                  </w:r>
                                  <w:r w:rsidR="00391D4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Салют весне</w:t>
                                  </w:r>
                                  <w:proofErr w:type="gramStart"/>
                                  <w:r w:rsidR="00391D4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!</w:t>
                                  </w:r>
                                  <w:proofErr w:type="gramEnd"/>
                                  <w:r w:rsidR="00391D4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517CE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Салют победе</w:t>
                                  </w:r>
                                  <w:proofErr w:type="gramStart"/>
                                  <w:r w:rsidR="00391D4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 xml:space="preserve"> !</w:t>
                                  </w:r>
                                  <w:proofErr w:type="gramEnd"/>
                                  <w:r w:rsidR="007517CE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16157B" w:rsidRDefault="0016157B" w:rsidP="0016157B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6157B" w:rsidRDefault="009E4004" w:rsidP="00BF11CE">
                                  <w:pPr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16157B" w:rsidRDefault="0016157B" w:rsidP="00BF11CE">
                                  <w:pPr>
                                    <w:spacing w:before="3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6157B" w:rsidRDefault="0016157B"/>
                              </w:tc>
                            </w:tr>
                            <w:tr w:rsidR="00D15985" w:rsidTr="002912D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/>
                              </w:tc>
                              <w:tc>
                                <w:tcPr>
                                  <w:tcW w:w="7565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before="7"/>
                                    <w:ind w:left="340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педагогами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D15985">
                                  <w:pPr>
                                    <w:spacing w:before="7"/>
                                  </w:pP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Pr="003E705D" w:rsidRDefault="00D15985" w:rsidP="00391D4B">
                                  <w:pPr>
                                    <w:spacing w:before="3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Сбор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методического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391D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материала о войне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2912D0">
                                  <w:pPr>
                                    <w:spacing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D15985" w:rsidRDefault="002912D0" w:rsidP="002912D0">
                                  <w:pPr>
                                    <w:spacing w:before="4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2020 </w:t>
                                  </w:r>
                                  <w:r w:rsidR="00D1598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2912D0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2912D0" w:rsidRDefault="002912D0" w:rsidP="002912D0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Воспитатели</w:t>
                                  </w:r>
                                </w:p>
                                <w:p w:rsidR="00D15985" w:rsidRDefault="00D15985" w:rsidP="00BF11CE">
                                  <w:pPr>
                                    <w:spacing w:before="40"/>
                                    <w:ind w:left="10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/>
                                <w:p w:rsidR="00D15985" w:rsidRDefault="00D15985" w:rsidP="00BF11CE">
                                  <w:pPr>
                                    <w:spacing w:before="40"/>
                                    <w:ind w:left="100"/>
                                  </w:pP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Кон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сультации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line="277" w:lineRule="auto"/>
                                    <w:ind w:left="100" w:right="24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-май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2912D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before="3"/>
                                    <w:ind w:left="10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ль</w:t>
                                  </w:r>
                                  <w:proofErr w:type="spellEnd"/>
                                </w:p>
                                <w:p w:rsidR="00D15985" w:rsidRDefault="00D15985" w:rsidP="00BF11CE">
                                  <w:pPr>
                                    <w:spacing w:before="41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Творческая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/>
                                <w:p w:rsidR="00D15985" w:rsidRDefault="00D15985" w:rsidP="00BF11CE">
                                  <w:pPr>
                                    <w:spacing w:before="41"/>
                                    <w:ind w:left="100"/>
                                  </w:pPr>
                                </w:p>
                              </w:tc>
                            </w:tr>
                            <w:tr w:rsidR="00D15985" w:rsidTr="002912D0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391D4B">
                                  <w:pPr>
                                    <w:spacing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Разработка</w:t>
                                  </w:r>
                                  <w:r w:rsidR="00391D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конспектов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="00391D4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занятий и</w:t>
                                  </w:r>
                                </w:p>
                                <w:p w:rsidR="00D15985" w:rsidRDefault="00D15985" w:rsidP="00391D4B">
                                  <w:pPr>
                                    <w:spacing w:before="4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мероп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риятий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912D0" w:rsidRDefault="00D15985" w:rsidP="002912D0">
                                  <w:pPr>
                                    <w:spacing w:after="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D15985" w:rsidRDefault="002912D0" w:rsidP="002912D0">
                                  <w:pPr>
                                    <w:spacing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D15985"/>
                              </w:tc>
                            </w:tr>
                            <w:tr w:rsidR="00D15985" w:rsidTr="002912D0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391D4B" w:rsidP="00391D4B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Оформление материалов (альбомы, выставки,  презентации)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2912D0" w:rsidRDefault="002912D0" w:rsidP="002912D0">
                                  <w:pPr>
                                    <w:spacing w:after="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Январь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D15985" w:rsidRDefault="002912D0" w:rsidP="002912D0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D15985"/>
                              </w:tc>
                            </w:tr>
                            <w:tr w:rsidR="00D15985" w:rsidTr="002912D0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Pr="003E705D" w:rsidRDefault="00391D4B" w:rsidP="00BF11CE">
                                  <w:pPr>
                                    <w:spacing w:before="4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Тематическая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 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подборка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художественной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литературы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мужестве,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подвигах,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с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лаве…»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2912D0" w:rsidP="00BF11CE">
                                  <w:pPr>
                                    <w:spacing w:line="277" w:lineRule="auto"/>
                                    <w:ind w:left="100" w:right="24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Февраль 2020г.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D15985" w:rsidRDefault="00D15985" w:rsidP="00391D4B">
                                  <w:pPr>
                                    <w:spacing w:after="0" w:line="518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  <w:t>Старший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D15985" w:rsidRDefault="00D15985" w:rsidP="00BF11CE">
                                  <w:pPr>
                                    <w:spacing w:before="3" w:line="518" w:lineRule="auto"/>
                                    <w:ind w:left="100" w:right="192"/>
                                  </w:pPr>
                                </w:p>
                              </w:tc>
                            </w:tr>
                            <w:tr w:rsidR="00391D4B" w:rsidTr="00AA569F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91D4B" w:rsidRDefault="00391D4B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8" w:type="dxa"/>
                                  <w:gridSpan w:val="5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91D4B" w:rsidRDefault="00391D4B" w:rsidP="00391D4B">
                                  <w:pPr>
                                    <w:spacing w:before="3" w:line="518" w:lineRule="auto"/>
                                    <w:ind w:left="100" w:right="192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Работа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семьями</w:t>
                                  </w:r>
                                </w:p>
                              </w:tc>
                            </w:tr>
                            <w:tr w:rsidR="009E4004" w:rsidTr="00AF3946">
                              <w:trPr>
                                <w:trHeight w:hRule="exact" w:val="711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Pr="003E705D" w:rsidRDefault="009E4004" w:rsidP="00BF11CE">
                                  <w:pPr>
                                    <w:spacing w:before="4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Спортивные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мероприятия «Зарница»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9E4004" w:rsidRDefault="009E4004" w:rsidP="009E4004">
                                  <w:pPr>
                                    <w:spacing w:after="0" w:line="277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Февраль</w:t>
                                  </w:r>
                                </w:p>
                                <w:p w:rsidR="009E4004" w:rsidRDefault="009E4004" w:rsidP="009E4004">
                                  <w:pPr>
                                    <w:spacing w:after="0" w:line="518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2020 г.</w:t>
                                  </w: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9E4004" w:rsidP="002912D0">
                                  <w:pPr>
                                    <w:spacing w:after="0" w:line="518" w:lineRule="auto"/>
                                  </w:pPr>
                                  <w:r>
                                    <w:t>Совместное участие с детьми</w:t>
                                  </w:r>
                                </w:p>
                              </w:tc>
                            </w:tr>
                            <w:tr w:rsidR="009E4004" w:rsidTr="00383C3C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9E4004" w:rsidP="00BF11CE">
                                  <w:pPr>
                                    <w:spacing w:before="4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Фотовыставка: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 Аллея Славы»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9E4004" w:rsidRDefault="009E4004" w:rsidP="009E4004">
                                  <w:pPr>
                                    <w:spacing w:after="0" w:line="277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Апрель</w:t>
                                  </w:r>
                                </w:p>
                                <w:p w:rsidR="009E4004" w:rsidRDefault="009E4004" w:rsidP="009E4004">
                                  <w:pPr>
                                    <w:spacing w:after="0" w:line="277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2020 г.</w:t>
                                  </w:r>
                                </w:p>
                                <w:p w:rsidR="009E4004" w:rsidRDefault="009E4004" w:rsidP="009E4004">
                                  <w:pPr>
                                    <w:spacing w:after="0" w:line="518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9E4004" w:rsidP="00BF11CE">
                                  <w:pPr>
                                    <w:spacing w:before="3" w:line="518" w:lineRule="auto"/>
                                    <w:ind w:left="100" w:right="192"/>
                                  </w:pPr>
                                  <w:r>
                                    <w:t>Сбор материала</w:t>
                                  </w:r>
                                </w:p>
                              </w:tc>
                            </w:tr>
                            <w:tr w:rsidR="009E4004" w:rsidTr="00A1322C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9E4004" w:rsidP="00BF11CE">
                                  <w:pPr>
                                    <w:spacing w:before="4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Творческая выставка «Военной техники»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9E4004" w:rsidRDefault="009E4004" w:rsidP="009E4004">
                                  <w:pPr>
                                    <w:spacing w:after="0" w:line="277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Февраль</w:t>
                                  </w:r>
                                </w:p>
                                <w:p w:rsidR="009E4004" w:rsidRDefault="009E4004" w:rsidP="009E4004">
                                  <w:pPr>
                                    <w:spacing w:after="0" w:line="518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2020г.</w:t>
                                  </w: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9E4004" w:rsidP="00BF11CE">
                                  <w:pPr>
                                    <w:spacing w:before="3" w:line="518" w:lineRule="auto"/>
                                    <w:ind w:left="100" w:right="192"/>
                                  </w:pPr>
                                  <w:r>
                                    <w:t>Совместная работа с ребёнком</w:t>
                                  </w:r>
                                </w:p>
                              </w:tc>
                            </w:tr>
                            <w:tr w:rsidR="009E4004" w:rsidTr="005305CF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Pr="003E705D" w:rsidRDefault="009E4004" w:rsidP="000D252D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Творческая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презентация о родственниках принимавших участие  в военных действиях и тружениках тыла.</w:t>
                                  </w:r>
                                </w:p>
                                <w:p w:rsidR="009E4004" w:rsidRDefault="009E4004" w:rsidP="00BF11CE">
                                  <w:pPr>
                                    <w:spacing w:before="4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4" w:space="0" w:color="auto"/>
                                  </w:tcBorders>
                                </w:tcPr>
                                <w:p w:rsidR="009E4004" w:rsidRDefault="009E4004" w:rsidP="009E4004">
                                  <w:pPr>
                                    <w:spacing w:after="0" w:line="277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Май</w:t>
                                  </w:r>
                                </w:p>
                                <w:p w:rsidR="009E4004" w:rsidRDefault="009E4004" w:rsidP="009E4004">
                                  <w:pPr>
                                    <w:spacing w:after="0" w:line="518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</w:rPr>
                                    <w:t>2020г.</w:t>
                                  </w:r>
                                </w:p>
                              </w:tc>
                              <w:tc>
                                <w:tcPr>
                                  <w:tcW w:w="2983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auto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E4004" w:rsidRDefault="009E4004" w:rsidP="00BF11CE">
                                  <w:pPr>
                                    <w:spacing w:before="3" w:line="518" w:lineRule="auto"/>
                                    <w:ind w:left="100" w:right="192"/>
                                  </w:pPr>
                                  <w:r>
                                    <w:t>Подготовка и представление работы</w:t>
                                  </w:r>
                                </w:p>
                              </w:tc>
                            </w:tr>
                          </w:tbl>
                          <w:p w:rsidR="00372C9A" w:rsidRDefault="00372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0;margin-top:0;width:519.85pt;height:734.25pt;z-index:251756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" fillcolor="#fbd4b4 [1305]">
                <v:textbox>
                  <w:txbxContent>
                    <w:p w:rsidR="00372C9A" w:rsidRDefault="00372C9A"/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3454"/>
                        <w:gridCol w:w="1985"/>
                        <w:gridCol w:w="986"/>
                        <w:gridCol w:w="1140"/>
                        <w:gridCol w:w="1843"/>
                      </w:tblGrid>
                      <w:tr w:rsidR="00D15985" w:rsidTr="002912D0">
                        <w:trPr>
                          <w:trHeight w:hRule="exact" w:val="1334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6049CD" w:rsidP="006049C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D1598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D15985">
                              <w:rPr>
                                <w:rFonts w:ascii="Times New Roman" w:eastAsia="Calibri" w:hAnsi="Times New Roman" w:cs="Times New Roman"/>
                              </w:rPr>
                              <w:t>Разучивание</w:t>
                            </w:r>
                            <w:r w:rsidRPr="00D1598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</w:t>
                            </w:r>
                            <w:r w:rsidRPr="00D15985">
                              <w:rPr>
                                <w:rFonts w:ascii="Times New Roman" w:eastAsia="Calibri" w:hAnsi="Times New Roman" w:cs="Times New Roman"/>
                              </w:rPr>
                              <w:t>пословиц, поговорок, загадок о мужестве, смелости и стойкости воинов.</w:t>
                            </w:r>
                          </w:p>
                          <w:p w:rsidR="00A00380" w:rsidRPr="00D15985" w:rsidRDefault="00A00380" w:rsidP="00D1598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Поэтический вечер  «Помним и гордимся»</w:t>
                            </w:r>
                          </w:p>
                          <w:p w:rsidR="00D15985" w:rsidRPr="003E705D" w:rsidRDefault="00D15985" w:rsidP="00BF11CE">
                            <w:pPr>
                              <w:spacing w:before="6" w:line="275" w:lineRule="auto"/>
                              <w:ind w:left="100" w:right="130"/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9E4004">
                            <w:pPr>
                              <w:spacing w:before="7"/>
                            </w:pPr>
                          </w:p>
                          <w:p w:rsidR="009E4004" w:rsidRDefault="009E4004" w:rsidP="009E4004">
                            <w:pPr>
                              <w:spacing w:before="7"/>
                            </w:pPr>
                          </w:p>
                          <w:p w:rsidR="009E4004" w:rsidRDefault="009E4004" w:rsidP="009E4004">
                            <w:pPr>
                              <w:spacing w:before="7"/>
                            </w:pPr>
                            <w:r>
                              <w:t>Март  2020г.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/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A00380" w:rsidP="00BF11CE">
                            <w:r>
                              <w:t>- подготовка стихов о войне</w:t>
                            </w:r>
                          </w:p>
                        </w:tc>
                      </w:tr>
                      <w:tr w:rsidR="00D15985" w:rsidTr="002912D0">
                        <w:trPr>
                          <w:trHeight w:hRule="exact" w:val="715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6049CD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Pr="003E705D" w:rsidRDefault="00D15985" w:rsidP="00BF11CE">
                            <w:pPr>
                              <w:spacing w:before="3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Разучивание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стихов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песен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Дню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победы</w:t>
                            </w:r>
                          </w:p>
                          <w:p w:rsidR="00D15985" w:rsidRPr="003E705D" w:rsidRDefault="00D15985" w:rsidP="00BF11CE">
                            <w:pPr>
                              <w:spacing w:line="321" w:lineRule="exact"/>
                            </w:pPr>
                          </w:p>
                          <w:p w:rsidR="00D15985" w:rsidRPr="003E705D" w:rsidRDefault="00D15985" w:rsidP="00BF11CE">
                            <w:pPr>
                              <w:spacing w:line="274" w:lineRule="auto"/>
                              <w:ind w:left="100" w:right="877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Конкурс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чтецов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Мир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всем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детям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на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планете»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D15985" w:rsidP="009E400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D15985" w:rsidRDefault="009E4004" w:rsidP="009E400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2020г.</w:t>
                            </w:r>
                          </w:p>
                          <w:p w:rsidR="00D15985" w:rsidRDefault="00D15985" w:rsidP="00BF11CE">
                            <w:pPr>
                              <w:spacing w:line="320" w:lineRule="exact"/>
                            </w:pPr>
                          </w:p>
                          <w:p w:rsidR="00D15985" w:rsidRDefault="00D15985" w:rsidP="00BF11CE">
                            <w:pPr>
                              <w:ind w:left="57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A00380" w:rsidP="00D15985">
                            <w:pPr>
                              <w:spacing w:before="3"/>
                            </w:pPr>
                            <w:r>
                              <w:t>- Подготовка к утреннику</w:t>
                            </w:r>
                          </w:p>
                        </w:tc>
                      </w:tr>
                      <w:tr w:rsidR="00D15985" w:rsidTr="002912D0">
                        <w:trPr>
                          <w:trHeight w:hRule="exact" w:val="924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6049CD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A00380" w:rsidP="0016157B">
                            <w:pPr>
                              <w:spacing w:after="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Поделки военной техники</w:t>
                            </w:r>
                            <w:r w:rsidR="0016157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:rsidR="007517CE" w:rsidRDefault="007517CE" w:rsidP="0016157B">
                            <w:pPr>
                              <w:spacing w:after="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Поздравительная открытка</w:t>
                            </w:r>
                          </w:p>
                          <w:p w:rsidR="0016157B" w:rsidRDefault="0016157B" w:rsidP="0016157B">
                            <w:pPr>
                              <w:spacing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Выставка книг на военную тематику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рт</w:t>
                            </w:r>
                            <w:r w:rsidR="009E40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 xml:space="preserve"> 2020 г.</w:t>
                            </w:r>
                          </w:p>
                          <w:p w:rsidR="00D15985" w:rsidRDefault="00D15985" w:rsidP="00BF11CE">
                            <w:pPr>
                              <w:spacing w:line="319" w:lineRule="exact"/>
                            </w:pPr>
                          </w:p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5г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7517CE">
                            <w:pPr>
                              <w:spacing w:after="0"/>
                              <w:ind w:left="10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ль</w:t>
                            </w:r>
                            <w:proofErr w:type="spellEnd"/>
                          </w:p>
                          <w:p w:rsidR="00D15985" w:rsidRDefault="00D15985" w:rsidP="007517CE">
                            <w:pPr>
                              <w:spacing w:after="0" w:line="319" w:lineRule="exact"/>
                            </w:pPr>
                          </w:p>
                          <w:p w:rsidR="00D15985" w:rsidRDefault="00D15985" w:rsidP="007517CE">
                            <w:pPr>
                              <w:spacing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A00380" w:rsidP="007517CE">
                            <w:pPr>
                              <w:spacing w:after="0"/>
                            </w:pPr>
                            <w:r>
                              <w:t>- подготовка выставки военной техники</w:t>
                            </w:r>
                            <w:r w:rsidR="007517CE">
                              <w:t xml:space="preserve">; изготовление </w:t>
                            </w:r>
                            <w:proofErr w:type="spellStart"/>
                            <w:r w:rsidR="007517CE">
                              <w:t>открытток</w:t>
                            </w:r>
                            <w:proofErr w:type="spellEnd"/>
                          </w:p>
                          <w:p w:rsidR="007517CE" w:rsidRDefault="007517CE" w:rsidP="007517CE">
                            <w:pPr>
                              <w:spacing w:after="0"/>
                            </w:pPr>
                          </w:p>
                          <w:p w:rsidR="007517CE" w:rsidRDefault="007517CE" w:rsidP="007517CE">
                            <w:pPr>
                              <w:spacing w:after="0"/>
                            </w:pPr>
                          </w:p>
                          <w:p w:rsidR="00D15985" w:rsidRDefault="00D15985" w:rsidP="007517CE">
                            <w:pPr>
                              <w:spacing w:after="0"/>
                            </w:pPr>
                          </w:p>
                          <w:p w:rsidR="00D15985" w:rsidRDefault="00D15985" w:rsidP="007517CE">
                            <w:pPr>
                              <w:spacing w:after="0"/>
                              <w:ind w:left="100"/>
                            </w:pPr>
                          </w:p>
                        </w:tc>
                      </w:tr>
                      <w:tr w:rsidR="00D15985" w:rsidTr="002912D0">
                        <w:trPr>
                          <w:trHeight w:hRule="exact" w:val="518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6049CD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Pr="003E705D" w:rsidRDefault="00A00380" w:rsidP="00BF11CE">
                            <w:pPr>
                              <w:spacing w:before="44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Спортивная  - игра «</w:t>
                            </w:r>
                            <w:r w:rsidR="0016157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Зарница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A00380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Февр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аль</w:t>
                            </w:r>
                            <w:r w:rsidR="009E40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2020г.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A00380" w:rsidP="00D15985">
                            <w:r>
                              <w:t>- подготовка к спортивной игре</w:t>
                            </w:r>
                          </w:p>
                        </w:tc>
                      </w:tr>
                      <w:tr w:rsidR="007517CE" w:rsidTr="009E4004">
                        <w:trPr>
                          <w:trHeight w:hRule="exact" w:val="660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517CE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517CE" w:rsidRDefault="007517CE" w:rsidP="00BF11CE">
                            <w:pPr>
                              <w:spacing w:before="44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Газета « Я немного по</w:t>
                            </w:r>
                            <w:r w:rsidR="00A612A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драсту 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 же в Армию пойду»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517CE" w:rsidRDefault="009E4004" w:rsidP="00A00380">
                            <w:pPr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Февраль 2020 г.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7517CE" w:rsidRDefault="009E4004" w:rsidP="00BF11CE">
                            <w:pPr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 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517CE" w:rsidRDefault="007517CE" w:rsidP="00D15985">
                            <w:r>
                              <w:t>- фотогазета  «Наши защитники»</w:t>
                            </w:r>
                          </w:p>
                        </w:tc>
                      </w:tr>
                      <w:tr w:rsidR="00D15985" w:rsidTr="002912D0">
                        <w:trPr>
                          <w:trHeight w:hRule="exact" w:val="569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6049CD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Pr="003E705D" w:rsidRDefault="0016157B" w:rsidP="0016157B">
                            <w:pPr>
                              <w:tabs>
                                <w:tab w:val="left" w:pos="2601"/>
                              </w:tabs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«Аллея  славы» (выставка)</w:t>
                            </w:r>
                          </w:p>
                          <w:p w:rsidR="00D15985" w:rsidRPr="003E705D" w:rsidRDefault="00D15985" w:rsidP="00BF11CE">
                            <w:pPr>
                              <w:tabs>
                                <w:tab w:val="left" w:pos="2517"/>
                              </w:tabs>
                              <w:spacing w:before="39"/>
                              <w:ind w:left="100"/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16157B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ль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16157B" w:rsidP="00D15985">
                            <w:r>
                              <w:t xml:space="preserve">- рисунки  </w:t>
                            </w:r>
                            <w:proofErr w:type="gramStart"/>
                            <w:r>
                              <w:t>к</w:t>
                            </w:r>
                            <w:proofErr w:type="gramEnd"/>
                            <w:r>
                              <w:t xml:space="preserve">  выставки</w:t>
                            </w:r>
                          </w:p>
                        </w:tc>
                      </w:tr>
                      <w:tr w:rsidR="00D15985" w:rsidTr="002912D0">
                        <w:trPr>
                          <w:trHeight w:hRule="exact" w:val="810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6049CD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6157B" w:rsidRDefault="0016157B" w:rsidP="0016157B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Презентация «Мы правнуки Великой победы!»</w:t>
                            </w:r>
                            <w:r w:rsidR="00A612A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CC110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Выступление в ЦХТ</w:t>
                            </w:r>
                          </w:p>
                          <w:p w:rsidR="00CC1107" w:rsidRPr="003E705D" w:rsidRDefault="00CC1107" w:rsidP="0016157B">
                            <w:pPr>
                              <w:spacing w:before="3"/>
                            </w:pPr>
                          </w:p>
                          <w:p w:rsidR="00D15985" w:rsidRPr="003E705D" w:rsidRDefault="00D15985" w:rsidP="00BF11CE">
                            <w:pPr>
                              <w:spacing w:before="36"/>
                              <w:ind w:left="100"/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D15985" w:rsidRDefault="00D15985" w:rsidP="00BF11CE">
                            <w:pPr>
                              <w:spacing w:before="44"/>
                              <w:ind w:left="100"/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spacing w:before="3"/>
                              <w:ind w:left="10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ль</w:t>
                            </w:r>
                            <w:proofErr w:type="spellEnd"/>
                          </w:p>
                          <w:p w:rsidR="00D15985" w:rsidRDefault="00D15985" w:rsidP="00BF11CE">
                            <w:pPr>
                              <w:spacing w:before="41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16157B">
                            <w:r>
                              <w:t xml:space="preserve">- </w:t>
                            </w:r>
                            <w:r w:rsidR="007517CE">
                              <w:t xml:space="preserve">презентация </w:t>
                            </w:r>
                            <w:proofErr w:type="gramStart"/>
                            <w:r w:rsidR="007517CE">
                              <w:t>о</w:t>
                            </w:r>
                            <w:proofErr w:type="gramEnd"/>
                            <w:r w:rsidR="007517CE">
                              <w:t xml:space="preserve"> истории родственников участниках великой битвы»</w:t>
                            </w:r>
                          </w:p>
                          <w:p w:rsidR="00D15985" w:rsidRDefault="00D15985" w:rsidP="00BF11CE">
                            <w:pPr>
                              <w:spacing w:before="41"/>
                              <w:ind w:left="100"/>
                            </w:pPr>
                          </w:p>
                        </w:tc>
                      </w:tr>
                      <w:tr w:rsidR="0016157B" w:rsidTr="002912D0">
                        <w:trPr>
                          <w:trHeight w:hRule="exact" w:val="527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6157B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6157B" w:rsidRPr="0016157B" w:rsidRDefault="0016157B" w:rsidP="0016157B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7517CE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Праздничный концерт</w:t>
                            </w:r>
                            <w:r w:rsidR="007517CE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391D4B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Салют весне</w:t>
                            </w:r>
                            <w:proofErr w:type="gramStart"/>
                            <w:r w:rsidR="00391D4B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!</w:t>
                            </w:r>
                            <w:proofErr w:type="gramEnd"/>
                            <w:r w:rsidR="00391D4B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7CE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Салют победе</w:t>
                            </w:r>
                            <w:proofErr w:type="gramStart"/>
                            <w:r w:rsidR="00391D4B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!</w:t>
                            </w:r>
                            <w:proofErr w:type="gramEnd"/>
                            <w:r w:rsidR="007517CE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6157B" w:rsidRDefault="0016157B" w:rsidP="0016157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6157B" w:rsidRDefault="009E4004" w:rsidP="00BF11CE">
                            <w:pPr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16157B" w:rsidRDefault="0016157B" w:rsidP="00BF11CE">
                            <w:pPr>
                              <w:spacing w:before="3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6157B" w:rsidRDefault="0016157B"/>
                        </w:tc>
                      </w:tr>
                      <w:tr w:rsidR="00D15985" w:rsidTr="002912D0">
                        <w:trPr>
                          <w:trHeight w:hRule="exact" w:val="355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/>
                        </w:tc>
                        <w:tc>
                          <w:tcPr>
                            <w:tcW w:w="7565" w:type="dxa"/>
                            <w:gridSpan w:val="4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spacing w:before="7"/>
                              <w:ind w:left="340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педагогами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D15985">
                            <w:pPr>
                              <w:spacing w:before="7"/>
                            </w:pPr>
                          </w:p>
                        </w:tc>
                      </w:tr>
                      <w:tr w:rsidR="00D15985" w:rsidTr="002912D0">
                        <w:trPr>
                          <w:trHeight w:hRule="exact" w:val="998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Pr="003E705D" w:rsidRDefault="00D15985" w:rsidP="00391D4B">
                            <w:pPr>
                              <w:spacing w:before="3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Сбор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методического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391D4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материала о войне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2912D0">
                            <w:pPr>
                              <w:spacing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D15985" w:rsidRDefault="002912D0" w:rsidP="002912D0">
                            <w:pPr>
                              <w:spacing w:before="4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 xml:space="preserve">2020 </w:t>
                            </w:r>
                            <w:r w:rsidR="00D1598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2912D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:rsidR="002912D0" w:rsidRDefault="002912D0" w:rsidP="002912D0">
                            <w:pPr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Воспитатели</w:t>
                            </w:r>
                          </w:p>
                          <w:p w:rsidR="00D15985" w:rsidRDefault="00D15985" w:rsidP="00BF11CE">
                            <w:pPr>
                              <w:spacing w:before="40"/>
                              <w:ind w:left="10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/>
                          <w:p w:rsidR="00D15985" w:rsidRDefault="00D15985" w:rsidP="00BF11CE">
                            <w:pPr>
                              <w:spacing w:before="40"/>
                              <w:ind w:left="100"/>
                            </w:pPr>
                          </w:p>
                        </w:tc>
                      </w:tr>
                      <w:tr w:rsidR="00D15985" w:rsidTr="002912D0">
                        <w:trPr>
                          <w:trHeight w:hRule="exact" w:val="648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Кон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сультации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spacing w:line="277" w:lineRule="auto"/>
                              <w:ind w:left="100" w:right="24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-май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2912D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2020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spacing w:before="3"/>
                              <w:ind w:left="10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ль</w:t>
                            </w:r>
                            <w:proofErr w:type="spellEnd"/>
                          </w:p>
                          <w:p w:rsidR="00D15985" w:rsidRDefault="00D15985" w:rsidP="00BF11CE">
                            <w:pPr>
                              <w:spacing w:before="41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Творческая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/>
                          <w:p w:rsidR="00D15985" w:rsidRDefault="00D15985" w:rsidP="00BF11CE">
                            <w:pPr>
                              <w:spacing w:before="41"/>
                              <w:ind w:left="100"/>
                            </w:pPr>
                          </w:p>
                        </w:tc>
                      </w:tr>
                      <w:tr w:rsidR="00D15985" w:rsidTr="002912D0">
                        <w:trPr>
                          <w:trHeight w:hRule="exact" w:val="644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391D4B">
                            <w:pPr>
                              <w:spacing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Разработка</w:t>
                            </w:r>
                            <w:r w:rsidR="00391D4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конспектов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="00391D4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занятий и</w:t>
                            </w:r>
                          </w:p>
                          <w:p w:rsidR="00D15985" w:rsidRDefault="00D15985" w:rsidP="00391D4B">
                            <w:pPr>
                              <w:spacing w:before="4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мероп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риятий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912D0" w:rsidRDefault="00D15985" w:rsidP="002912D0">
                            <w:pPr>
                              <w:spacing w:after="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D15985" w:rsidRDefault="002912D0" w:rsidP="002912D0">
                            <w:pPr>
                              <w:spacing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2020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D15985"/>
                        </w:tc>
                      </w:tr>
                      <w:tr w:rsidR="00D15985" w:rsidTr="002912D0">
                        <w:trPr>
                          <w:trHeight w:hRule="exact" w:val="644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391D4B" w:rsidP="00391D4B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Оформление материалов (альбомы, выставки,  презентации)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2912D0" w:rsidRDefault="002912D0" w:rsidP="002912D0">
                            <w:pPr>
                              <w:spacing w:after="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Январь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D15985" w:rsidRDefault="002912D0" w:rsidP="002912D0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2020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D15985"/>
                        </w:tc>
                      </w:tr>
                      <w:tr w:rsidR="00D15985" w:rsidTr="002912D0">
                        <w:trPr>
                          <w:trHeight w:hRule="exact" w:val="850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Pr="003E705D" w:rsidRDefault="00391D4B" w:rsidP="00BF11CE">
                            <w:pPr>
                              <w:spacing w:before="4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Тематическая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 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подборка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художественной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литературы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мужестве,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подвигах,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с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лаве…»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2912D0" w:rsidP="00BF11CE">
                            <w:pPr>
                              <w:spacing w:line="277" w:lineRule="auto"/>
                              <w:ind w:left="100" w:right="24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Февраль 2020г.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D15985" w:rsidRDefault="00D15985" w:rsidP="00391D4B">
                            <w:pPr>
                              <w:spacing w:after="0" w:line="518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  <w:t>Старший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D15985" w:rsidRDefault="00D15985" w:rsidP="00BF11CE">
                            <w:pPr>
                              <w:spacing w:before="3" w:line="518" w:lineRule="auto"/>
                              <w:ind w:left="100" w:right="192"/>
                            </w:pPr>
                          </w:p>
                        </w:tc>
                      </w:tr>
                      <w:tr w:rsidR="00391D4B" w:rsidTr="00AA569F">
                        <w:trPr>
                          <w:trHeight w:hRule="exact" w:val="281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91D4B" w:rsidRDefault="00391D4B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</w:p>
                        </w:tc>
                        <w:tc>
                          <w:tcPr>
                            <w:tcW w:w="9408" w:type="dxa"/>
                            <w:gridSpan w:val="5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91D4B" w:rsidRDefault="00391D4B" w:rsidP="00391D4B">
                            <w:pPr>
                              <w:spacing w:before="3" w:line="518" w:lineRule="auto"/>
                              <w:ind w:left="100" w:right="19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семьями</w:t>
                            </w:r>
                          </w:p>
                        </w:tc>
                      </w:tr>
                      <w:tr w:rsidR="009E4004" w:rsidTr="00AF3946">
                        <w:trPr>
                          <w:trHeight w:hRule="exact" w:val="711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Pr="003E705D" w:rsidRDefault="009E4004" w:rsidP="00BF11CE">
                            <w:pPr>
                              <w:spacing w:before="4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Спортивные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мероприятия «Зарница»</w:t>
                            </w:r>
                          </w:p>
                        </w:tc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9E4004" w:rsidRDefault="009E4004" w:rsidP="009E4004">
                            <w:pPr>
                              <w:spacing w:after="0" w:line="27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Февраль</w:t>
                            </w:r>
                          </w:p>
                          <w:p w:rsidR="009E4004" w:rsidRDefault="009E4004" w:rsidP="009E4004">
                            <w:pPr>
                              <w:spacing w:after="0" w:line="51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2020 г.</w:t>
                            </w:r>
                          </w:p>
                        </w:tc>
                        <w:tc>
                          <w:tcPr>
                            <w:tcW w:w="2983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9E4004" w:rsidP="002912D0">
                            <w:pPr>
                              <w:spacing w:after="0" w:line="518" w:lineRule="auto"/>
                            </w:pPr>
                            <w:r>
                              <w:t>Совместное участие с детьми</w:t>
                            </w:r>
                          </w:p>
                        </w:tc>
                      </w:tr>
                      <w:tr w:rsidR="009E4004" w:rsidTr="00383C3C">
                        <w:trPr>
                          <w:trHeight w:hRule="exact" w:val="563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9E4004" w:rsidP="00BF11CE">
                            <w:pPr>
                              <w:spacing w:before="4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Фотовыставка: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 Аллея Славы»</w:t>
                            </w:r>
                          </w:p>
                        </w:tc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9E4004" w:rsidRDefault="009E4004" w:rsidP="009E4004">
                            <w:pPr>
                              <w:spacing w:after="0" w:line="27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Апрель</w:t>
                            </w:r>
                          </w:p>
                          <w:p w:rsidR="009E4004" w:rsidRDefault="009E4004" w:rsidP="009E4004">
                            <w:pPr>
                              <w:spacing w:after="0" w:line="27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2020 г.</w:t>
                            </w:r>
                          </w:p>
                          <w:p w:rsidR="009E4004" w:rsidRDefault="009E4004" w:rsidP="009E4004">
                            <w:pPr>
                              <w:spacing w:after="0" w:line="51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2983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9E4004" w:rsidP="00BF11CE">
                            <w:pPr>
                              <w:spacing w:before="3" w:line="518" w:lineRule="auto"/>
                              <w:ind w:left="100" w:right="192"/>
                            </w:pPr>
                            <w:r>
                              <w:t>Сбор материала</w:t>
                            </w:r>
                          </w:p>
                        </w:tc>
                      </w:tr>
                      <w:tr w:rsidR="009E4004" w:rsidTr="00A1322C">
                        <w:trPr>
                          <w:trHeight w:hRule="exact" w:val="563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9E4004" w:rsidP="00BF11CE">
                            <w:pPr>
                              <w:spacing w:before="4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Творческая выставка «Военной техники»</w:t>
                            </w:r>
                          </w:p>
                        </w:tc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9E4004" w:rsidRDefault="009E4004" w:rsidP="009E4004">
                            <w:pPr>
                              <w:spacing w:after="0" w:line="27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Февраль</w:t>
                            </w:r>
                          </w:p>
                          <w:p w:rsidR="009E4004" w:rsidRDefault="009E4004" w:rsidP="009E4004">
                            <w:pPr>
                              <w:spacing w:after="0" w:line="51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2020г.</w:t>
                            </w:r>
                          </w:p>
                        </w:tc>
                        <w:tc>
                          <w:tcPr>
                            <w:tcW w:w="2983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9E4004" w:rsidP="00BF11CE">
                            <w:pPr>
                              <w:spacing w:before="3" w:line="518" w:lineRule="auto"/>
                              <w:ind w:left="100" w:right="192"/>
                            </w:pPr>
                            <w:r>
                              <w:t>Совместная работа с ребёнком</w:t>
                            </w:r>
                          </w:p>
                        </w:tc>
                      </w:tr>
                      <w:tr w:rsidR="009E4004" w:rsidTr="005305CF">
                        <w:trPr>
                          <w:trHeight w:hRule="exact" w:val="1260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Pr="003E705D" w:rsidRDefault="009E4004" w:rsidP="000D252D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Творческая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презентация о родственниках принимавших участие  в военных действиях и тружениках тыла.</w:t>
                            </w:r>
                          </w:p>
                          <w:p w:rsidR="009E4004" w:rsidRDefault="009E4004" w:rsidP="00BF11CE">
                            <w:pPr>
                              <w:spacing w:before="4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4" w:space="0" w:color="auto"/>
                            </w:tcBorders>
                          </w:tcPr>
                          <w:p w:rsidR="009E4004" w:rsidRDefault="009E4004" w:rsidP="009E4004">
                            <w:pPr>
                              <w:spacing w:after="0" w:line="27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Май</w:t>
                            </w:r>
                          </w:p>
                          <w:p w:rsidR="009E4004" w:rsidRDefault="009E4004" w:rsidP="009E4004">
                            <w:pPr>
                              <w:spacing w:after="0" w:line="51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</w:rPr>
                              <w:t>2020г.</w:t>
                            </w:r>
                          </w:p>
                        </w:tc>
                        <w:tc>
                          <w:tcPr>
                            <w:tcW w:w="2983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auto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E4004" w:rsidRDefault="009E4004" w:rsidP="00BF11CE">
                            <w:pPr>
                              <w:spacing w:before="3" w:line="518" w:lineRule="auto"/>
                              <w:ind w:left="100" w:right="192"/>
                            </w:pPr>
                            <w:r>
                              <w:t>Подготовка и представление работы</w:t>
                            </w:r>
                          </w:p>
                        </w:tc>
                      </w:tr>
                    </w:tbl>
                    <w:p w:rsidR="00372C9A" w:rsidRDefault="00372C9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301776F8" wp14:editId="0F3BE7EE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675" name="Рисунок 675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925" w:rsidRPr="00886B72" w:rsidRDefault="00372C9A" w:rsidP="00886B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B8C85C" wp14:editId="4FEB4E8F">
                <wp:simplePos x="0" y="0"/>
                <wp:positionH relativeFrom="column">
                  <wp:posOffset>-365760</wp:posOffset>
                </wp:positionH>
                <wp:positionV relativeFrom="paragraph">
                  <wp:posOffset>-405765</wp:posOffset>
                </wp:positionV>
                <wp:extent cx="6381750" cy="3629025"/>
                <wp:effectExtent l="0" t="0" r="19050" b="28575"/>
                <wp:wrapNone/>
                <wp:docPr id="6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629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9A" w:rsidRDefault="00372C9A"/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4861"/>
                              <w:gridCol w:w="1608"/>
                              <w:gridCol w:w="2602"/>
                            </w:tblGrid>
                            <w:tr w:rsidR="00372C9A" w:rsidTr="00372C9A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spacing w:before="4" w:line="272" w:lineRule="auto"/>
                                    <w:ind w:left="100" w:right="791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Изготовление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 w:rsidR="00CC1107"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семейных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="00CC1107"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праздничных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открыток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</w:t>
                                  </w:r>
                                  <w:proofErr w:type="gramEnd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Дню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Победы.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spacing w:before="4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="002912D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2020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9E4004" w:rsidP="002912D0">
                                  <w:pPr>
                                    <w:spacing w:before="4"/>
                                  </w:pPr>
                                  <w:r>
                                    <w:t>Совместная деятельность с ребёнком</w:t>
                                  </w:r>
                                </w:p>
                              </w:tc>
                            </w:tr>
                            <w:tr w:rsidR="00372C9A" w:rsidTr="00372C9A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/>
                              </w:tc>
                              <w:tc>
                                <w:tcPr>
                                  <w:tcW w:w="907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spacing w:before="7"/>
                                    <w:ind w:left="347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000000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372C9A" w:rsidTr="000D252D">
                              <w:trPr>
                                <w:trHeight w:hRule="exact" w:val="795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Pr="003E705D" w:rsidRDefault="00372C9A" w:rsidP="000D252D">
                                  <w:pPr>
                                    <w:spacing w:before="3" w:after="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Стендов,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ширм,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буклетов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Великой</w:t>
                                  </w:r>
                                  <w:proofErr w:type="gramEnd"/>
                                </w:p>
                                <w:p w:rsidR="00372C9A" w:rsidRPr="003E705D" w:rsidRDefault="00372C9A" w:rsidP="000D252D">
                                  <w:pPr>
                                    <w:spacing w:before="40" w:after="0"/>
                                    <w:ind w:left="100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Отечественно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войне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0D252D" w:rsidP="000D252D">
                                  <w:pPr>
                                    <w:spacing w:before="3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Весь период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0D252D">
                                  <w:pPr>
                                    <w:spacing w:before="3" w:after="0"/>
                                    <w:ind w:left="10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оспитате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ль</w:t>
                                  </w:r>
                                  <w:proofErr w:type="spellEnd"/>
                                </w:p>
                                <w:p w:rsidR="00372C9A" w:rsidRDefault="00372C9A" w:rsidP="000D252D">
                                  <w:pPr>
                                    <w:spacing w:before="40" w:after="0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372C9A" w:rsidTr="00372C9A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Pr="003E705D" w:rsidRDefault="000D252D" w:rsidP="00BF11CE">
                                  <w:pPr>
                                    <w:spacing w:before="3" w:line="272" w:lineRule="auto"/>
                                    <w:ind w:left="100" w:right="206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Оформление стены «Аллея Славы»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spacing w:before="3" w:line="274" w:lineRule="auto"/>
                                    <w:ind w:left="100" w:right="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Апрель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="000D252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372C9A" w:rsidTr="00372C9A">
                              <w:trPr>
                                <w:trHeight w:hRule="exact" w:val="96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Pr="003E705D" w:rsidRDefault="00372C9A" w:rsidP="00BF11CE">
                                  <w:pPr>
                                    <w:ind w:left="100" w:right="256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Тематических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альбомов: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«Города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–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герои»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«Оружие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техника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Великой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18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Отечественно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войны»</w:t>
                                  </w:r>
                                  <w:proofErr w:type="gram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,</w:t>
                                  </w:r>
                                  <w:proofErr w:type="gramEnd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«Военные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профессии»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0D252D" w:rsidP="00BF11CE">
                                  <w:pPr>
                                    <w:spacing w:line="278" w:lineRule="auto"/>
                                    <w:ind w:left="100" w:right="422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</w:rPr>
                                    <w:t xml:space="preserve">Февраль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</w:rPr>
                                    <w:t>–м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</w:rPr>
                                    <w:t>арт 2020г.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Старший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воспитатель</w:t>
                                  </w:r>
                                </w:p>
                                <w:p w:rsidR="00372C9A" w:rsidRDefault="00372C9A" w:rsidP="00BF11CE">
                                  <w:pPr>
                                    <w:spacing w:line="324" w:lineRule="exact"/>
                                  </w:pPr>
                                </w:p>
                                <w:p w:rsidR="00372C9A" w:rsidRDefault="00372C9A" w:rsidP="00BF11CE">
                                  <w:pPr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372C9A" w:rsidTr="00B95D63">
                              <w:trPr>
                                <w:trHeight w:hRule="exact" w:val="933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ind w:left="16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Pr="003E705D" w:rsidRDefault="00372C9A" w:rsidP="00BF11CE">
                                  <w:pPr>
                                    <w:spacing w:line="277" w:lineRule="auto"/>
                                    <w:ind w:left="100" w:right="747"/>
                                  </w:pP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Презентация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проекта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</w:rPr>
                                    <w:t xml:space="preserve"> </w:t>
                                  </w:r>
                                  <w:r w:rsidR="000D252D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«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</w:t>
                                  </w:r>
                                  <w:proofErr w:type="gramStart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ы-</w:t>
                                  </w:r>
                                  <w:proofErr w:type="gramEnd"/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правнуки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Великой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 xml:space="preserve"> 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Победы</w:t>
                                  </w:r>
                                  <w:r w:rsidRPr="003E705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BF11CE">
                                  <w:pPr>
                                    <w:spacing w:before="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 w:rsidR="000D252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2020</w:t>
                                  </w:r>
                                  <w:r w:rsidR="006049C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72C9A" w:rsidRDefault="00372C9A" w:rsidP="000D252D">
                                  <w:pPr>
                                    <w:spacing w:before="3" w:after="0"/>
                                    <w:ind w:left="100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</w:t>
                                  </w:r>
                                  <w:proofErr w:type="spellEnd"/>
                                  <w:proofErr w:type="gramStart"/>
                                  <w:r w:rsidR="00CC396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воспитател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ь.</w:t>
                                  </w:r>
                                </w:p>
                                <w:p w:rsidR="00372C9A" w:rsidRDefault="000D252D" w:rsidP="000D252D">
                                  <w:pPr>
                                    <w:spacing w:before="40" w:after="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Воспитатели</w:t>
                                  </w:r>
                                </w:p>
                                <w:p w:rsidR="00B95D63" w:rsidRDefault="00B95D63" w:rsidP="00BF11CE">
                                  <w:pPr>
                                    <w:spacing w:before="40"/>
                                    <w:ind w:left="100"/>
                                  </w:pPr>
                                </w:p>
                              </w:tc>
                            </w:tr>
                            <w:tr w:rsidR="006049CD" w:rsidTr="006049CD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Pr="003E705D" w:rsidRDefault="006049CD" w:rsidP="00BF11CE">
                                  <w:pPr>
                                    <w:spacing w:line="277" w:lineRule="auto"/>
                                    <w:ind w:left="100" w:right="7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Оформление здания к 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 празднику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BF11CE">
                                  <w:pPr>
                                    <w:spacing w:before="3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Май 2020 г.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0D252D">
                                  <w:pPr>
                                    <w:spacing w:before="3" w:after="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Сотрудники ДОУ</w:t>
                                  </w:r>
                                </w:p>
                              </w:tc>
                            </w:tr>
                            <w:tr w:rsidR="006049CD" w:rsidTr="006049CD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6049CD">
                                  <w:pPr>
                                    <w:spacing w:before="3" w:after="0"/>
                                    <w:ind w:left="10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Заключительный  этап</w:t>
                                  </w:r>
                                </w:p>
                              </w:tc>
                            </w:tr>
                            <w:tr w:rsidR="006049CD" w:rsidTr="00CB155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BF11CE">
                                  <w:pPr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CB1557">
                                  <w:pPr>
                                    <w:spacing w:after="0" w:line="277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Праздничный концерт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  <w:r w:rsidR="00CC110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6049CD" w:rsidRDefault="006049CD" w:rsidP="00CB1557">
                                  <w:pPr>
                                    <w:spacing w:after="0" w:line="277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Размещение  </w:t>
                                  </w:r>
                                  <w:r w:rsidR="00CC110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информации на сайте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6049CD" w:rsidRDefault="006049CD" w:rsidP="00CB155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  <w:p w:rsidR="00CC1107" w:rsidRDefault="00CC1107" w:rsidP="00CB155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Май 2020г.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CC1107" w:rsidRDefault="00CC1107" w:rsidP="00CB155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</w:p>
                                <w:p w:rsidR="006049CD" w:rsidRDefault="00CC1107" w:rsidP="00CB1557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Старший воспитатель</w:t>
                                  </w:r>
                                </w:p>
                              </w:tc>
                            </w:tr>
                          </w:tbl>
                          <w:p w:rsidR="00372C9A" w:rsidRDefault="00372C9A"/>
                          <w:p w:rsidR="00372C9A" w:rsidRDefault="00372C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28.8pt;margin-top:-31.95pt;width:502.5pt;height:28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" fillcolor="#fabf8f [1945]" strokecolor="#fbd4b4 [1305]">
                <v:textbox>
                  <w:txbxContent>
                    <w:p w:rsidR="00372C9A" w:rsidRDefault="00372C9A"/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4861"/>
                        <w:gridCol w:w="1608"/>
                        <w:gridCol w:w="2602"/>
                      </w:tblGrid>
                      <w:tr w:rsidR="00372C9A" w:rsidTr="00372C9A">
                        <w:trPr>
                          <w:trHeight w:hRule="exact" w:val="644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spacing w:before="4" w:line="272" w:lineRule="auto"/>
                              <w:ind w:left="100" w:right="791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Изготовление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="00CC1107">
                              <w:rPr>
                                <w:rFonts w:ascii="Times New Roman" w:eastAsia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семейных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="00CC1107">
                              <w:rPr>
                                <w:rFonts w:ascii="Times New Roman" w:eastAsia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праздничных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открыток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</w:t>
                            </w:r>
                            <w:proofErr w:type="gramEnd"/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Дню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Победы.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spacing w:before="4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="002912D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2020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9E4004" w:rsidP="002912D0">
                            <w:pPr>
                              <w:spacing w:before="4"/>
                            </w:pPr>
                            <w:r>
                              <w:t>Совместная деятельность с ребёнком</w:t>
                            </w:r>
                          </w:p>
                        </w:tc>
                      </w:tr>
                      <w:tr w:rsidR="00372C9A" w:rsidTr="00372C9A">
                        <w:trPr>
                          <w:trHeight w:hRule="exact" w:val="327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/>
                        </w:tc>
                        <w:tc>
                          <w:tcPr>
                            <w:tcW w:w="9071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spacing w:before="7"/>
                              <w:ind w:left="347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Оформление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ДОУ</w:t>
                            </w:r>
                          </w:p>
                        </w:tc>
                      </w:tr>
                      <w:tr w:rsidR="00372C9A" w:rsidTr="000D252D">
                        <w:trPr>
                          <w:trHeight w:hRule="exact" w:val="795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Pr="003E705D" w:rsidRDefault="00372C9A" w:rsidP="000D252D">
                            <w:pPr>
                              <w:spacing w:before="3" w:after="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Стендов,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ширм,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буклетов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proofErr w:type="gram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Великой</w:t>
                            </w:r>
                            <w:proofErr w:type="gramEnd"/>
                          </w:p>
                          <w:p w:rsidR="00372C9A" w:rsidRPr="003E705D" w:rsidRDefault="00372C9A" w:rsidP="000D252D">
                            <w:pPr>
                              <w:spacing w:before="40" w:after="0"/>
                              <w:ind w:left="100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Отечественно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войне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0D252D" w:rsidP="000D252D">
                            <w:pPr>
                              <w:spacing w:before="3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Весь период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0D252D">
                            <w:pPr>
                              <w:spacing w:before="3" w:after="0"/>
                              <w:ind w:left="10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оспитате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ль</w:t>
                            </w:r>
                            <w:proofErr w:type="spellEnd"/>
                          </w:p>
                          <w:p w:rsidR="00372C9A" w:rsidRDefault="00372C9A" w:rsidP="000D252D">
                            <w:pPr>
                              <w:spacing w:before="40" w:after="0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</w:tr>
                      <w:tr w:rsidR="00372C9A" w:rsidTr="00372C9A">
                        <w:trPr>
                          <w:trHeight w:hRule="exact" w:val="648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Pr="003E705D" w:rsidRDefault="000D252D" w:rsidP="00BF11CE">
                            <w:pPr>
                              <w:spacing w:before="3" w:line="272" w:lineRule="auto"/>
                              <w:ind w:left="100" w:right="206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Оформление стены «Аллея Славы»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spacing w:before="3" w:line="274" w:lineRule="auto"/>
                              <w:ind w:left="100" w:right="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Апрель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0D25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2020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</w:tr>
                      <w:tr w:rsidR="00372C9A" w:rsidTr="00372C9A">
                        <w:trPr>
                          <w:trHeight w:hRule="exact" w:val="960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Pr="003E705D" w:rsidRDefault="00372C9A" w:rsidP="00BF11CE">
                            <w:pPr>
                              <w:ind w:left="100" w:right="256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Тематических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альбомов: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«Города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–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1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герои»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«Оружие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техника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Великой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18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Отечественно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войны»</w:t>
                            </w:r>
                            <w:proofErr w:type="gram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,</w:t>
                            </w:r>
                            <w:proofErr w:type="gramEnd"/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«Военные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профессии»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0D252D" w:rsidP="00BF11CE">
                            <w:pPr>
                              <w:spacing w:line="278" w:lineRule="auto"/>
                              <w:ind w:left="100" w:right="42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</w:rPr>
                              <w:t xml:space="preserve">Февраль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</w:rPr>
                              <w:t>–м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</w:rPr>
                              <w:t>арт 2020г.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Старший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воспитатель</w:t>
                            </w:r>
                          </w:p>
                          <w:p w:rsidR="00372C9A" w:rsidRDefault="00372C9A" w:rsidP="00BF11CE">
                            <w:pPr>
                              <w:spacing w:line="324" w:lineRule="exact"/>
                            </w:pPr>
                          </w:p>
                          <w:p w:rsidR="00372C9A" w:rsidRDefault="00372C9A" w:rsidP="00BF11CE">
                            <w:pPr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Педагоги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ДОУ</w:t>
                            </w:r>
                          </w:p>
                        </w:tc>
                      </w:tr>
                      <w:tr w:rsidR="00372C9A" w:rsidTr="00B95D63">
                        <w:trPr>
                          <w:trHeight w:hRule="exact" w:val="933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ind w:left="1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Pr="003E705D" w:rsidRDefault="00372C9A" w:rsidP="00BF11CE">
                            <w:pPr>
                              <w:spacing w:line="277" w:lineRule="auto"/>
                              <w:ind w:left="100" w:right="747"/>
                            </w:pP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Презентация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проекта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="000D252D"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«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</w:t>
                            </w:r>
                            <w:proofErr w:type="gramStart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ы-</w:t>
                            </w:r>
                            <w:proofErr w:type="gramEnd"/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10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правнуки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Великой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Победы</w:t>
                            </w:r>
                            <w:r w:rsidRPr="003E705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BF11CE">
                            <w:pPr>
                              <w:spacing w:before="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0D25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2020</w:t>
                            </w:r>
                            <w:r w:rsidR="006049C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372C9A" w:rsidRDefault="00372C9A" w:rsidP="000D252D">
                            <w:pPr>
                              <w:spacing w:before="3" w:after="0"/>
                              <w:ind w:left="10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</w:t>
                            </w:r>
                            <w:proofErr w:type="spellEnd"/>
                            <w:proofErr w:type="gramStart"/>
                            <w:r w:rsidR="00CC39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воспитател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ь.</w:t>
                            </w:r>
                          </w:p>
                          <w:p w:rsidR="00372C9A" w:rsidRDefault="000D252D" w:rsidP="000D252D">
                            <w:pPr>
                              <w:spacing w:before="40" w:after="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Воспитатели</w:t>
                            </w:r>
                          </w:p>
                          <w:p w:rsidR="00B95D63" w:rsidRDefault="00B95D63" w:rsidP="00BF11CE">
                            <w:pPr>
                              <w:spacing w:before="40"/>
                              <w:ind w:left="100"/>
                            </w:pPr>
                          </w:p>
                        </w:tc>
                      </w:tr>
                      <w:tr w:rsidR="006049CD" w:rsidTr="006049CD">
                        <w:trPr>
                          <w:trHeight w:hRule="exact" w:val="431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Pr="003E705D" w:rsidRDefault="006049CD" w:rsidP="00BF11CE">
                            <w:pPr>
                              <w:spacing w:line="277" w:lineRule="auto"/>
                              <w:ind w:left="100" w:right="7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Оформление здания к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празднику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BF11CE">
                            <w:pPr>
                              <w:spacing w:before="3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Май 2020 г.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0D252D">
                            <w:pPr>
                              <w:spacing w:before="3" w:after="0"/>
                              <w:ind w:lef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Сотрудники ДОУ</w:t>
                            </w:r>
                          </w:p>
                        </w:tc>
                      </w:tr>
                      <w:tr w:rsidR="006049CD" w:rsidTr="006049CD">
                        <w:trPr>
                          <w:trHeight w:hRule="exact" w:val="282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</w:p>
                        </w:tc>
                        <w:tc>
                          <w:tcPr>
                            <w:tcW w:w="9071" w:type="dxa"/>
                            <w:gridSpan w:val="3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6049CD">
                            <w:pPr>
                              <w:spacing w:before="3" w:after="0"/>
                              <w:ind w:left="1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Заключительный  этап</w:t>
                            </w:r>
                          </w:p>
                        </w:tc>
                      </w:tr>
                      <w:tr w:rsidR="006049CD" w:rsidTr="00CB1557">
                        <w:trPr>
                          <w:trHeight w:hRule="exact" w:val="564"/>
                        </w:trPr>
                        <w:tc>
                          <w:tcPr>
                            <w:tcW w:w="5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BF11CE">
                            <w:pPr>
                              <w:ind w:left="1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</w:rPr>
                            </w:pPr>
                          </w:p>
                        </w:tc>
                        <w:tc>
                          <w:tcPr>
                            <w:tcW w:w="48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CB1557">
                            <w:pPr>
                              <w:spacing w:after="0" w:line="277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Праздничный концерт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="00CC110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  <w:proofErr w:type="gramEnd"/>
                          </w:p>
                          <w:p w:rsidR="006049CD" w:rsidRDefault="006049CD" w:rsidP="00CB1557">
                            <w:pPr>
                              <w:spacing w:after="0" w:line="277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Размещение  </w:t>
                            </w:r>
                            <w:r w:rsidR="00CC1107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информации на сайте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6049CD" w:rsidRDefault="006049CD" w:rsidP="00CB155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</w:p>
                          <w:p w:rsidR="00CC1107" w:rsidRDefault="00CC1107" w:rsidP="00CB155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Май 2020г.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CC1107" w:rsidRDefault="00CC1107" w:rsidP="00CB155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</w:p>
                          <w:p w:rsidR="006049CD" w:rsidRDefault="00CC1107" w:rsidP="00CB155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</w:rPr>
                              <w:t>Старший воспитатель</w:t>
                            </w:r>
                          </w:p>
                        </w:tc>
                      </w:tr>
                    </w:tbl>
                    <w:p w:rsidR="00372C9A" w:rsidRDefault="00372C9A"/>
                    <w:p w:rsidR="00372C9A" w:rsidRDefault="00372C9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 wp14:anchorId="11319553" wp14:editId="363A4EAB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600950" cy="10729595"/>
            <wp:effectExtent l="19050" t="19050" r="19050" b="14605"/>
            <wp:wrapTight wrapText="bothSides">
              <wp:wrapPolygon edited="0">
                <wp:start x="-54" y="-38"/>
                <wp:lineTo x="-54" y="21591"/>
                <wp:lineTo x="21600" y="21591"/>
                <wp:lineTo x="21600" y="-38"/>
                <wp:lineTo x="-54" y="-38"/>
              </wp:wrapPolygon>
            </wp:wrapTight>
            <wp:docPr id="677" name="Рисунок 677" descr="http://7oom.ru/powerpoint/fony-dlya-prezentacii-po-istorii-04.jpg?ver=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oom.ru/powerpoint/fony-dlya-prezentacii-po-istorii-04.jpg?ver=3.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" b="5010"/>
                    <a:stretch/>
                  </pic:blipFill>
                  <pic:spPr bwMode="auto">
                    <a:xfrm>
                      <a:off x="0" y="0"/>
                      <a:ext cx="7600950" cy="10729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7964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925" w:rsidRPr="00886B72" w:rsidSect="004719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F52"/>
    <w:multiLevelType w:val="hybridMultilevel"/>
    <w:tmpl w:val="8C0E5992"/>
    <w:lvl w:ilvl="0" w:tplc="0602D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CA07BEB"/>
    <w:multiLevelType w:val="hybridMultilevel"/>
    <w:tmpl w:val="5EBA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4D05"/>
    <w:multiLevelType w:val="hybridMultilevel"/>
    <w:tmpl w:val="6CB01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2712B"/>
    <w:multiLevelType w:val="multilevel"/>
    <w:tmpl w:val="8F3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26F16"/>
    <w:multiLevelType w:val="hybridMultilevel"/>
    <w:tmpl w:val="D6FC2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847D5"/>
    <w:multiLevelType w:val="hybridMultilevel"/>
    <w:tmpl w:val="D3AE3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1A41"/>
    <w:multiLevelType w:val="hybridMultilevel"/>
    <w:tmpl w:val="537E7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2D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0147D"/>
    <w:multiLevelType w:val="hybridMultilevel"/>
    <w:tmpl w:val="3F2CC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83D31"/>
    <w:multiLevelType w:val="multilevel"/>
    <w:tmpl w:val="6AC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60C3E"/>
    <w:multiLevelType w:val="multilevel"/>
    <w:tmpl w:val="922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152B1"/>
    <w:multiLevelType w:val="hybridMultilevel"/>
    <w:tmpl w:val="8AC8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4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C9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C9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0C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6E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4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7F37EBA"/>
    <w:multiLevelType w:val="hybridMultilevel"/>
    <w:tmpl w:val="15EC4D0C"/>
    <w:lvl w:ilvl="0" w:tplc="4A32BB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00C6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B24E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CCB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CCAA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CCD4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4F7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C2A4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5E0C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05C1E33"/>
    <w:multiLevelType w:val="multilevel"/>
    <w:tmpl w:val="8A8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B596C"/>
    <w:multiLevelType w:val="multilevel"/>
    <w:tmpl w:val="BAE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6F7795"/>
    <w:multiLevelType w:val="multilevel"/>
    <w:tmpl w:val="CD8A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B6A11"/>
    <w:multiLevelType w:val="multilevel"/>
    <w:tmpl w:val="D0DE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436F9"/>
    <w:multiLevelType w:val="hybridMultilevel"/>
    <w:tmpl w:val="36CCBA3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4D0F01"/>
    <w:multiLevelType w:val="hybridMultilevel"/>
    <w:tmpl w:val="9FF06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30153"/>
    <w:multiLevelType w:val="hybridMultilevel"/>
    <w:tmpl w:val="10001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B6075"/>
    <w:multiLevelType w:val="hybridMultilevel"/>
    <w:tmpl w:val="5B600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F91F64"/>
    <w:multiLevelType w:val="multilevel"/>
    <w:tmpl w:val="02E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6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8"/>
  </w:num>
  <w:num w:numId="15">
    <w:abstractNumId w:val="19"/>
  </w:num>
  <w:num w:numId="16">
    <w:abstractNumId w:val="20"/>
  </w:num>
  <w:num w:numId="17">
    <w:abstractNumId w:val="9"/>
  </w:num>
  <w:num w:numId="18">
    <w:abstractNumId w:val="15"/>
  </w:num>
  <w:num w:numId="19">
    <w:abstractNumId w:val="3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DF"/>
    <w:rsid w:val="00020392"/>
    <w:rsid w:val="00024F65"/>
    <w:rsid w:val="00034C9C"/>
    <w:rsid w:val="000D252D"/>
    <w:rsid w:val="000E1078"/>
    <w:rsid w:val="001246E7"/>
    <w:rsid w:val="0016157B"/>
    <w:rsid w:val="001775F6"/>
    <w:rsid w:val="00254EC4"/>
    <w:rsid w:val="00283532"/>
    <w:rsid w:val="002912D0"/>
    <w:rsid w:val="0029739D"/>
    <w:rsid w:val="002B1580"/>
    <w:rsid w:val="002D3A81"/>
    <w:rsid w:val="00372C9A"/>
    <w:rsid w:val="00391D4B"/>
    <w:rsid w:val="003A6769"/>
    <w:rsid w:val="003B0E39"/>
    <w:rsid w:val="0044093B"/>
    <w:rsid w:val="004442FC"/>
    <w:rsid w:val="00471925"/>
    <w:rsid w:val="004D172D"/>
    <w:rsid w:val="004F4DC9"/>
    <w:rsid w:val="004F67A5"/>
    <w:rsid w:val="00531B3F"/>
    <w:rsid w:val="00536AA3"/>
    <w:rsid w:val="005928DF"/>
    <w:rsid w:val="006049CD"/>
    <w:rsid w:val="00725FCD"/>
    <w:rsid w:val="007517CE"/>
    <w:rsid w:val="007706F4"/>
    <w:rsid w:val="007B4B41"/>
    <w:rsid w:val="00823219"/>
    <w:rsid w:val="008623E4"/>
    <w:rsid w:val="00864E56"/>
    <w:rsid w:val="00886B72"/>
    <w:rsid w:val="008D17C3"/>
    <w:rsid w:val="008E4A17"/>
    <w:rsid w:val="009D54CE"/>
    <w:rsid w:val="009E4004"/>
    <w:rsid w:val="009F68B4"/>
    <w:rsid w:val="00A00380"/>
    <w:rsid w:val="00A30152"/>
    <w:rsid w:val="00A612A0"/>
    <w:rsid w:val="00B67437"/>
    <w:rsid w:val="00B95D63"/>
    <w:rsid w:val="00BE50E5"/>
    <w:rsid w:val="00C067E1"/>
    <w:rsid w:val="00C76920"/>
    <w:rsid w:val="00CB1557"/>
    <w:rsid w:val="00CC1107"/>
    <w:rsid w:val="00CC3965"/>
    <w:rsid w:val="00D15985"/>
    <w:rsid w:val="00D805C6"/>
    <w:rsid w:val="00DF5A5B"/>
    <w:rsid w:val="00E008EA"/>
    <w:rsid w:val="00E737D3"/>
    <w:rsid w:val="00F3382E"/>
    <w:rsid w:val="00F53F35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71925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7192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7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2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719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7192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E50E5"/>
    <w:pPr>
      <w:ind w:left="720"/>
      <w:contextualSpacing/>
    </w:pPr>
  </w:style>
  <w:style w:type="character" w:styleId="a8">
    <w:name w:val="Strong"/>
    <w:basedOn w:val="a0"/>
    <w:uiPriority w:val="22"/>
    <w:qFormat/>
    <w:rsid w:val="00DF5A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71925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7192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7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2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7192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7192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E50E5"/>
    <w:pPr>
      <w:ind w:left="720"/>
      <w:contextualSpacing/>
    </w:pPr>
  </w:style>
  <w:style w:type="character" w:styleId="a8">
    <w:name w:val="Strong"/>
    <w:basedOn w:val="a0"/>
    <w:uiPriority w:val="22"/>
    <w:qFormat/>
    <w:rsid w:val="00DF5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7D01-7170-43F4-B215-8FB20DC1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2020-01-20T16:10:00Z</cp:lastPrinted>
  <dcterms:created xsi:type="dcterms:W3CDTF">2020-01-19T05:37:00Z</dcterms:created>
  <dcterms:modified xsi:type="dcterms:W3CDTF">2020-01-26T09:48:00Z</dcterms:modified>
</cp:coreProperties>
</file>